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E7F2A70" w14:textId="74CD5BA7" w:rsidR="008D105C" w:rsidRPr="003A4376" w:rsidRDefault="008D105C" w:rsidP="008D105C">
      <w:pPr>
        <w:pStyle w:val="NormalWeb"/>
        <w:shd w:val="clear" w:color="auto" w:fill="FFFFFF"/>
        <w:spacing w:before="0" w:beforeAutospacing="0"/>
        <w:rPr>
          <w:rFonts w:ascii="Porto Serif Light" w:hAnsi="Porto Serif Light" w:cs="Segoe UI"/>
          <w:color w:val="343A40"/>
          <w:sz w:val="23"/>
          <w:szCs w:val="23"/>
        </w:rPr>
      </w:pPr>
    </w:p>
    <w:p w14:paraId="4FD7D625" w14:textId="7B022E1F" w:rsidR="00E34554" w:rsidRPr="003A4376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Pinho</w:t>
      </w:r>
      <w:r w:rsidR="00E34554" w:rsidRPr="003A4376">
        <w:rPr>
          <w:rFonts w:ascii="Porto Serif Light" w:hAnsi="Porto Serif Light" w:cs="Segoe UI"/>
          <w:color w:val="343A40"/>
          <w:sz w:val="23"/>
          <w:szCs w:val="23"/>
        </w:rPr>
        <w:t xml:space="preserve">- </w:t>
      </w:r>
      <w:r w:rsidRPr="003A4376">
        <w:rPr>
          <w:rFonts w:ascii="Porto Serif Light" w:hAnsi="Porto Serif Light" w:cs="Segoe UI"/>
          <w:color w:val="343A40"/>
          <w:sz w:val="23"/>
          <w:szCs w:val="23"/>
        </w:rPr>
        <w:t>40200357</w:t>
      </w:r>
    </w:p>
    <w:p w14:paraId="1DB052A0" w14:textId="26BE8FDB" w:rsidR="008D105C" w:rsidRPr="003A4376" w:rsidRDefault="008D105C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Rocha - 40200471</w:t>
      </w:r>
    </w:p>
    <w:p w14:paraId="62E54889" w14:textId="347B91F0" w:rsidR="00E34554" w:rsidRPr="003A4376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r>
        <w:rPr>
          <w:rFonts w:ascii="Porto Serif Light" w:hAnsi="Porto Serif Light" w:cs="Arial"/>
          <w:b/>
          <w:sz w:val="30"/>
          <w:szCs w:val="32"/>
        </w:rPr>
        <w:t>Calypso</w:t>
      </w:r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00D5D50F" w14:textId="6DE2CE85" w:rsidR="00FC30E3" w:rsidRPr="008D105C" w:rsidRDefault="00EB3369" w:rsidP="008D105C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r w:rsidR="00D05EF3">
        <w:rPr>
          <w:rFonts w:ascii="Porto Serif Light" w:hAnsi="Porto Serif Light" w:cs="Arial"/>
          <w:sz w:val="24"/>
          <w:szCs w:val="24"/>
        </w:rPr>
        <w:t>gamificação</w:t>
      </w:r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>, gamificação</w:t>
      </w:r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C35658" w14:textId="2121D58A" w:rsidR="00FE7991" w:rsidRPr="003A4376" w:rsidRDefault="00FE7991">
          <w:pPr>
            <w:pStyle w:val="Cabealhodondice"/>
            <w:rPr>
              <w:rStyle w:val="Ttulo1Carter"/>
              <w:rFonts w:ascii="Porto Serif" w:hAnsi="Porto Serif"/>
            </w:rPr>
          </w:pPr>
          <w:r w:rsidRPr="003A4376">
            <w:rPr>
              <w:rStyle w:val="Ttulo1Carter"/>
              <w:rFonts w:ascii="Porto Serif" w:hAnsi="Porto Serif"/>
            </w:rPr>
            <w:t>Índice</w:t>
          </w:r>
        </w:p>
        <w:p w14:paraId="03B6B721" w14:textId="4C7244C2" w:rsidR="00581536" w:rsidRPr="00581536" w:rsidRDefault="00FE7991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581536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begin"/>
          </w:r>
          <w:r w:rsidRPr="00581536">
            <w:rPr>
              <w:rFonts w:ascii="Porto Serif Light" w:hAnsi="Porto Serif Light"/>
              <w:b w:val="0"/>
              <w:bCs w:val="0"/>
              <w:i w:val="0"/>
              <w:iCs w:val="0"/>
            </w:rPr>
            <w:instrText>TOC \o "1-3" \h \z \u</w:instrText>
          </w:r>
          <w:r w:rsidRPr="00581536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separate"/>
          </w:r>
          <w:hyperlink w:anchor="_Toc92809242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ÍNDICE DE ILUSTRAÇÕES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_Toc92809242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iv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39C17ED" w14:textId="6A0F0960" w:rsidR="00581536" w:rsidRPr="00581536" w:rsidRDefault="00FB644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43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INTRODUÇÃO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_Toc92809243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64E95A5" w14:textId="252C215C" w:rsidR="00581536" w:rsidRPr="00581536" w:rsidRDefault="00FB644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44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ENQUADRAMENTO DO PROJETO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_Toc92809244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FCFBDC5" w14:textId="428E7B1F" w:rsidR="00581536" w:rsidRPr="00581536" w:rsidRDefault="00FB644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45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IDEALIZAÇÃO &amp; ARQUITETURA DE INFORMAÇÃO DA INTERFACE WEB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_Toc92809245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FB01ED0" w14:textId="26A4178F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46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Contexto de Utilização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_Toc92809246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vii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9AC8EF" w14:textId="2F92A31A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47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  <w:shd w:val="clear" w:color="auto" w:fill="FFFFFF"/>
                <w:lang w:eastAsia="pt-PT"/>
              </w:rPr>
              <w:t>Inspiração de Conteúdo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_Toc92809247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vii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71B5B95" w14:textId="5A2889B6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48" w:history="1">
            <w:r w:rsidR="00581536" w:rsidRPr="00581536">
              <w:rPr>
                <w:rStyle w:val="Hiperligao"/>
                <w:rFonts w:ascii="Porto Serif Light" w:hAnsi="Porto Serif Light"/>
                <w:noProof/>
              </w:rPr>
              <w:t>Plataformas com catálogos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_Toc92809248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vii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F952631" w14:textId="160EFA18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49" w:history="1">
            <w:r w:rsidR="00581536" w:rsidRPr="00581536">
              <w:rPr>
                <w:rStyle w:val="Hiperligao"/>
                <w:rFonts w:ascii="Porto Serif Light" w:hAnsi="Porto Serif Light"/>
                <w:noProof/>
              </w:rPr>
              <w:t>Plataformas com quizzes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_Toc92809249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vii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7E6EF16" w14:textId="106E76C3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0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Inspiração Visual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_Toc92809250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viii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16EC4D5" w14:textId="1D9283E6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1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Pesquisa Teórica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_Toc92809251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10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181EECD" w14:textId="475B3941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52" w:history="1">
            <w:r w:rsidR="00581536" w:rsidRPr="00581536">
              <w:rPr>
                <w:rStyle w:val="Hiperligao"/>
                <w:rFonts w:ascii="Porto Serif Light" w:hAnsi="Porto Serif Light"/>
                <w:noProof/>
              </w:rPr>
              <w:t>Que motivos levam o público a reagir?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_Toc92809252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10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0B31CFF" w14:textId="5CAA898C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53" w:history="1">
            <w:r w:rsidR="00581536" w:rsidRPr="00581536">
              <w:rPr>
                <w:rStyle w:val="Hiperligao"/>
                <w:rFonts w:ascii="Porto Serif Light" w:hAnsi="Porto Serif Light"/>
                <w:noProof/>
              </w:rPr>
              <w:t>Porque é que as pessoas assistem a filmes?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_Toc92809253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11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26C130A" w14:textId="587B1D57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54" w:history="1">
            <w:r w:rsidR="00581536" w:rsidRPr="00581536">
              <w:rPr>
                <w:rStyle w:val="Hiperligao"/>
                <w:rFonts w:ascii="Porto Serif Light" w:hAnsi="Porto Serif Light"/>
                <w:noProof/>
              </w:rPr>
              <w:t>Qual a importância do feedback?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_Toc92809254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11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7234D83" w14:textId="43E8D6EA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55" w:history="1">
            <w:r w:rsidR="00581536" w:rsidRPr="00581536">
              <w:rPr>
                <w:rStyle w:val="Hiperligao"/>
                <w:rFonts w:ascii="Porto Serif Light" w:hAnsi="Porto Serif Light"/>
                <w:noProof/>
              </w:rPr>
              <w:t>As redes sociais influenciam à visualização de filmes?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_Toc92809255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11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06168BD" w14:textId="3A3009C7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6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Personas &amp; Cenários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_Toc92809256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13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3FC05D0" w14:textId="0E3F4E97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7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Cenários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_Toc92809257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14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677A64C" w14:textId="2275FED9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8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Sitemap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_Toc92809258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15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733921D" w14:textId="79850ACE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59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Userflow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_Toc92809259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16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07960F1" w14:textId="683AE57E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0" w:history="1">
            <w:r w:rsidR="00581536" w:rsidRPr="00581536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Requisitos do Projeto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_Toc92809260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17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B88C183" w14:textId="65BD0019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61" w:history="1">
            <w:r w:rsidR="00581536" w:rsidRPr="00581536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Funcionais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_Toc92809261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17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8748EC3" w14:textId="500D6A1F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62" w:history="1">
            <w:r w:rsidR="00581536" w:rsidRPr="00581536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Não Funcionais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_Toc92809262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19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A95B651" w14:textId="04D29FB4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3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Esquema Normalizado Base de Dados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_Toc92809263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20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801559" w14:textId="5313CB52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4" w:history="1">
            <w:r w:rsidR="00581536" w:rsidRPr="00581536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Diagrama de Componentes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_Toc92809264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20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8BFBB98" w14:textId="27FD289E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5" w:history="1">
            <w:r w:rsidR="00581536" w:rsidRPr="00581536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Casos de Uso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_Toc92809265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21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E8C7BE8" w14:textId="4F4CA3BD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66" w:history="1">
            <w:r w:rsidR="00581536" w:rsidRPr="00581536">
              <w:rPr>
                <w:rStyle w:val="Hiperligao"/>
                <w:rFonts w:ascii="Porto Serif Light" w:hAnsi="Porto Serif Light"/>
                <w:noProof/>
                <w:lang w:eastAsia="pt-PT"/>
              </w:rPr>
              <w:t>Passos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_Toc92809266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21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E7A23E9" w14:textId="4135C1E7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67" w:history="1">
            <w:r w:rsidR="00581536" w:rsidRPr="00581536">
              <w:rPr>
                <w:rStyle w:val="Hiperligao"/>
                <w:rFonts w:ascii="Porto Serif Light" w:hAnsi="Porto Serif Light"/>
                <w:noProof/>
                <w:lang w:eastAsia="pt-PT"/>
              </w:rPr>
              <w:t>Diagrama UML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_Toc92809267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23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EC0770F" w14:textId="0262483D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8" w:history="1">
            <w:r w:rsidR="00581536" w:rsidRPr="00581536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Explicação de cada área da interface e da estruturação dos conteúdos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_Toc92809268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24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8A47D59" w14:textId="7BB54F67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69" w:history="1">
            <w:r w:rsidR="00581536" w:rsidRPr="00581536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Definição do Universo Gráfico da Interface Web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_Toc92809269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26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969A5C3" w14:textId="11C26E4E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70" w:history="1">
            <w:r w:rsidR="00581536" w:rsidRPr="00581536">
              <w:rPr>
                <w:rStyle w:val="Hiperligao"/>
                <w:rFonts w:ascii="Porto Serif Light" w:hAnsi="Porto Serif Light"/>
                <w:noProof/>
                <w:lang w:eastAsia="pt-PT"/>
              </w:rPr>
              <w:t>Paleta de Cores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_Toc92809270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26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508E8EE" w14:textId="781C0DE5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71" w:history="1">
            <w:r w:rsidR="00581536" w:rsidRPr="00581536">
              <w:rPr>
                <w:rStyle w:val="Hiperligao"/>
                <w:rFonts w:ascii="Porto Serif Light" w:hAnsi="Porto Serif Light"/>
                <w:noProof/>
                <w:lang w:eastAsia="pt-PT"/>
              </w:rPr>
              <w:t>Ui Elements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_Toc92809271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26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1DCCA0E" w14:textId="2E1D848A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72" w:history="1">
            <w:r w:rsidR="00581536" w:rsidRPr="00581536">
              <w:rPr>
                <w:rStyle w:val="Hiperligao"/>
                <w:rFonts w:ascii="Porto Serif Light" w:hAnsi="Porto Serif Light"/>
                <w:noProof/>
              </w:rPr>
              <w:t>Tipografia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_Toc92809272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28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E403B85" w14:textId="7FC2DB60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73" w:history="1">
            <w:r w:rsidR="00581536" w:rsidRPr="00581536">
              <w:rPr>
                <w:rStyle w:val="Hiperligao"/>
                <w:rFonts w:ascii="Porto Serif Light" w:hAnsi="Porto Serif Light"/>
                <w:noProof/>
              </w:rPr>
              <w:t>Logo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_Toc92809273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28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138659D" w14:textId="19A2597A" w:rsidR="00581536" w:rsidRPr="00581536" w:rsidRDefault="00FB6444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2809274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Protótipos de baixa fidelidade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_Toc92809274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29</w:t>
            </w:r>
            <w:r w:rsidR="00581536" w:rsidRPr="00581536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B9EFB18" w14:textId="551EC3AD" w:rsidR="00581536" w:rsidRPr="00581536" w:rsidRDefault="00FB6444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2809275" w:history="1">
            <w:r w:rsidR="00581536" w:rsidRPr="00581536">
              <w:rPr>
                <w:rStyle w:val="Hiperligao"/>
                <w:rFonts w:ascii="Porto Serif Light" w:hAnsi="Porto Serif Light"/>
                <w:noProof/>
              </w:rPr>
              <w:t>Sketch/Wireflow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instrText xml:space="preserve"> PAGEREF _Toc92809275 \h </w:instrTex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t>29</w:t>
            </w:r>
            <w:r w:rsidR="00581536" w:rsidRPr="00581536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D13B75D" w14:textId="3E71DAE4" w:rsidR="00581536" w:rsidRPr="00581536" w:rsidRDefault="00FB644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76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DAS ATIVIDADES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_Toc92809276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30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86E4288" w14:textId="721E2FB5" w:rsidR="00581536" w:rsidRPr="00581536" w:rsidRDefault="00FB644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77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CONCLUSÃO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_Toc92809277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31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8FB036C" w14:textId="549A76EA" w:rsidR="00581536" w:rsidRPr="00581536" w:rsidRDefault="00FB6444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2809278" w:history="1">
            <w:r w:rsidR="00581536" w:rsidRPr="00581536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REFERÊNCIAS BIBLIOGRÁFICAS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_Toc92809278 \h </w:instrTex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32</w:t>
            </w:r>
            <w:r w:rsidR="00581536" w:rsidRPr="00581536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FF2256" w14:textId="20BEF990" w:rsidR="00406065" w:rsidRPr="003A4376" w:rsidRDefault="00FE7991">
          <w:pPr>
            <w:rPr>
              <w:b/>
              <w:bCs/>
              <w:noProof/>
            </w:rPr>
          </w:pPr>
          <w:r w:rsidRPr="00581536">
            <w:rPr>
              <w:rFonts w:ascii="Porto Serif Light" w:hAnsi="Porto Serif Light"/>
              <w:noProof/>
            </w:rPr>
            <w:lastRenderedPageBreak/>
            <w:fldChar w:fldCharType="end"/>
          </w:r>
        </w:p>
      </w:sdtContent>
    </w:sdt>
    <w:bookmarkEnd w:id="1" w:displacedByCustomXml="prev"/>
    <w:bookmarkEnd w:id="0" w:displacedByCustomXml="prev"/>
    <w:p w14:paraId="4FD544B1" w14:textId="668B8BA4" w:rsidR="001006BC" w:rsidRPr="003A4376" w:rsidRDefault="00034357" w:rsidP="00AA246A">
      <w:pPr>
        <w:pStyle w:val="Ttulo1"/>
        <w:rPr>
          <w:rFonts w:ascii="Porto Serif" w:hAnsi="Porto Serif"/>
        </w:rPr>
      </w:pPr>
      <w:bookmarkStart w:id="2" w:name="_Toc92809242"/>
      <w:r w:rsidRPr="003A4376">
        <w:rPr>
          <w:rFonts w:ascii="Porto Serif" w:hAnsi="Porto Serif"/>
        </w:rPr>
        <w:t>ÍNDICE DE ILUSTRAÇÕES</w:t>
      </w:r>
      <w:bookmarkEnd w:id="2"/>
    </w:p>
    <w:p w14:paraId="337CA5CE" w14:textId="660BC1B4" w:rsidR="00AE06FD" w:rsidRDefault="00645177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begin"/>
      </w: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instrText xml:space="preserve"> TOC \h \z \c "Figura" </w:instrText>
      </w: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separate"/>
      </w:r>
      <w:hyperlink w:anchor="_Toc94114452" w:history="1">
        <w:r w:rsidR="00AE06FD" w:rsidRPr="001F7715">
          <w:rPr>
            <w:rStyle w:val="Hiperligao"/>
            <w:rFonts w:ascii="Porto Serif Light Italic" w:hAnsi="Porto Serif Light Italic"/>
            <w:noProof/>
          </w:rPr>
          <w:t>Figura 1 - Homepage + Menubar</w:t>
        </w:r>
        <w:r w:rsidR="00AE06FD">
          <w:rPr>
            <w:noProof/>
            <w:webHidden/>
          </w:rPr>
          <w:tab/>
        </w:r>
        <w:r w:rsidR="00AE06FD">
          <w:rPr>
            <w:noProof/>
            <w:webHidden/>
          </w:rPr>
          <w:fldChar w:fldCharType="begin"/>
        </w:r>
        <w:r w:rsidR="00AE06FD">
          <w:rPr>
            <w:noProof/>
            <w:webHidden/>
          </w:rPr>
          <w:instrText xml:space="preserve"> PAGEREF _Toc94114452 \h </w:instrText>
        </w:r>
        <w:r w:rsidR="00AE06FD">
          <w:rPr>
            <w:noProof/>
            <w:webHidden/>
          </w:rPr>
        </w:r>
        <w:r w:rsidR="00AE06FD">
          <w:rPr>
            <w:noProof/>
            <w:webHidden/>
          </w:rPr>
          <w:fldChar w:fldCharType="separate"/>
        </w:r>
        <w:r w:rsidR="00AE06FD">
          <w:rPr>
            <w:noProof/>
            <w:webHidden/>
          </w:rPr>
          <w:t>9</w:t>
        </w:r>
        <w:r w:rsidR="00AE06FD">
          <w:rPr>
            <w:noProof/>
            <w:webHidden/>
          </w:rPr>
          <w:fldChar w:fldCharType="end"/>
        </w:r>
      </w:hyperlink>
    </w:p>
    <w:p w14:paraId="4FF1A39B" w14:textId="3FDF64AE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53" w:history="1">
        <w:r w:rsidRPr="001F7715">
          <w:rPr>
            <w:rStyle w:val="Hiperligao"/>
            <w:rFonts w:ascii="Porto Serif Light Italic" w:hAnsi="Porto Serif Light Italic"/>
            <w:noProof/>
          </w:rPr>
          <w:t>Figura 2 - Login /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41E4E00" w14:textId="0C9B8620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54" w:history="1">
        <w:r w:rsidRPr="001F7715">
          <w:rPr>
            <w:rStyle w:val="Hiperligao"/>
            <w:rFonts w:ascii="Porto Serif Light Italic" w:hAnsi="Porto Serif Light Italic"/>
            <w:noProof/>
          </w:rPr>
          <w:t>Figura 3 – NavBar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9A2FD91" w14:textId="628F3633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55" w:history="1">
        <w:r w:rsidRPr="001F7715">
          <w:rPr>
            <w:rStyle w:val="Hiperligao"/>
            <w:rFonts w:ascii="Porto Serif Light Italic" w:hAnsi="Porto Serif Light Italic"/>
            <w:noProof/>
          </w:rPr>
          <w:t>Figura 4 -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CE6538F" w14:textId="4BE1BB5B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56" w:history="1">
        <w:r w:rsidRPr="001F7715">
          <w:rPr>
            <w:rStyle w:val="Hiperligao"/>
            <w:rFonts w:ascii="Porto Serif Light Italic" w:hAnsi="Porto Serif Light Italic"/>
            <w:noProof/>
          </w:rPr>
          <w:t>Figura 5 -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B204B0C" w14:textId="08BDF35E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57" w:history="1">
        <w:r w:rsidRPr="001F7715">
          <w:rPr>
            <w:rStyle w:val="Hiperligao"/>
            <w:rFonts w:ascii="Porto Serif Light Italic" w:hAnsi="Porto Serif Light Italic"/>
            <w:noProof/>
          </w:rPr>
          <w:t>Figura 6 -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0EBEABF" w14:textId="535A04B3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58" w:history="1">
        <w:r w:rsidRPr="001F7715">
          <w:rPr>
            <w:rStyle w:val="Hiperligao"/>
            <w:rFonts w:ascii="Porto Serif Light Italic" w:hAnsi="Porto Serif Light Italic"/>
            <w:noProof/>
          </w:rPr>
          <w:t>Figura 7 - Catálogo de Filmes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995DA1" w14:textId="032A7EAA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59" w:history="1">
        <w:r w:rsidRPr="001F7715">
          <w:rPr>
            <w:rStyle w:val="Hiperligao"/>
            <w:rFonts w:ascii="Porto Serif Light Italic" w:hAnsi="Porto Serif Light Italic"/>
            <w:noProof/>
          </w:rPr>
          <w:t>Figura 8 - Detalhes do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A9C4D3" w14:textId="753B7808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60" w:history="1">
        <w:r w:rsidRPr="001F7715">
          <w:rPr>
            <w:rStyle w:val="Hiperligao"/>
            <w:rFonts w:ascii="Porto Serif Light Italic" w:hAnsi="Porto Serif Light Italic"/>
            <w:noProof/>
          </w:rPr>
          <w:t>Figura 9 - Detalhes do Elenco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F0BC9A" w14:textId="3FB1FF60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61" w:history="1">
        <w:r w:rsidRPr="001F7715">
          <w:rPr>
            <w:rStyle w:val="Hiperligao"/>
            <w:rFonts w:ascii="Porto Serif Light Italic" w:hAnsi="Porto Serif Light Italic"/>
            <w:noProof/>
          </w:rPr>
          <w:t>Figura 10 – Homepage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8033A3" w14:textId="635C7F6A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62" w:history="1">
        <w:r w:rsidRPr="001F7715">
          <w:rPr>
            <w:rStyle w:val="Hiperligao"/>
            <w:rFonts w:ascii="Porto Serif Light Italic" w:hAnsi="Porto Serif Light Italic"/>
            <w:noProof/>
          </w:rPr>
          <w:t>Figura 11 - Detalhes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D49F04D" w14:textId="3B348E62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63" w:history="1">
        <w:r w:rsidRPr="001F7715">
          <w:rPr>
            <w:rStyle w:val="Hiperligao"/>
            <w:rFonts w:ascii="Porto Serif Light Italic" w:hAnsi="Porto Serif Light Italic"/>
            <w:noProof/>
          </w:rPr>
          <w:t>Figura 12 - Aba Comentários/Feedbacks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9465A7" w14:textId="12B658D9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64" w:history="1">
        <w:r w:rsidRPr="001F7715">
          <w:rPr>
            <w:rStyle w:val="Hiperligao"/>
            <w:rFonts w:ascii="Porto Serif Light Italic" w:hAnsi="Porto Serif Light Italic"/>
            <w:noProof/>
          </w:rPr>
          <w:t>Figura 13 - Estilo de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00CB3E7" w14:textId="40952FE5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65" w:history="1">
        <w:r w:rsidRPr="001F7715">
          <w:rPr>
            <w:rStyle w:val="Hiperligao"/>
            <w:rFonts w:ascii="Porto Serif Light Italic" w:hAnsi="Porto Serif Light Italic"/>
            <w:noProof/>
          </w:rPr>
          <w:t>Figura 14 –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5E5E8A" w14:textId="04B06C4B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66" w:history="1">
        <w:r w:rsidRPr="001F7715">
          <w:rPr>
            <w:rStyle w:val="Hiperligao"/>
            <w:rFonts w:ascii="Porto Serif Light Italic" w:hAnsi="Porto Serif Light Italic"/>
            <w:noProof/>
          </w:rPr>
          <w:t>Figura 15 - Catálogo de Filmes/Séries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95DA1C3" w14:textId="684A3359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67" w:history="1">
        <w:r w:rsidRPr="001F7715">
          <w:rPr>
            <w:rStyle w:val="Hiperligao"/>
            <w:rFonts w:ascii="Porto Serif Light Italic" w:hAnsi="Porto Serif Light Italic"/>
            <w:noProof/>
          </w:rPr>
          <w:t>Figura 16 - Page Quis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8137036" w14:textId="7111452D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68" w:history="1">
        <w:r w:rsidRPr="001F7715">
          <w:rPr>
            <w:rStyle w:val="Hiperligao"/>
            <w:rFonts w:ascii="Porto Serif Light Italic" w:hAnsi="Porto Serif Light Italic"/>
            <w:noProof/>
          </w:rPr>
          <w:t>Figura 17 - Estilo de quizz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C48E33" w14:textId="6DA714CD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69" w:history="1">
        <w:r w:rsidRPr="001F7715">
          <w:rPr>
            <w:rStyle w:val="Hiperligao"/>
            <w:rFonts w:ascii="Porto Serif Light Italic" w:hAnsi="Porto Serif Light Italic"/>
            <w:noProof/>
          </w:rPr>
          <w:t>Figura 18 -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B901869" w14:textId="5BACB7BC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70" w:history="1">
        <w:r w:rsidRPr="001F7715">
          <w:rPr>
            <w:rStyle w:val="Hiperligao"/>
            <w:rFonts w:ascii="Porto Serif Light Italic" w:hAnsi="Porto Serif Light Italic"/>
            <w:noProof/>
          </w:rPr>
          <w:t>Figura 19 - Cenário Persona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20564D6" w14:textId="4860FF86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71" w:history="1">
        <w:r w:rsidRPr="001F7715">
          <w:rPr>
            <w:rStyle w:val="Hiperligao"/>
            <w:rFonts w:ascii="Porto Serif Light Italic" w:hAnsi="Porto Serif Light Italic"/>
            <w:noProof/>
          </w:rPr>
          <w:t>Figura 20 - Cenário Persona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3FA46C7" w14:textId="65E57A24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72" w:history="1">
        <w:r w:rsidRPr="001F7715">
          <w:rPr>
            <w:rStyle w:val="Hiperligao"/>
            <w:rFonts w:ascii="Porto Serif Light Italic" w:hAnsi="Porto Serif Light Italic"/>
            <w:noProof/>
          </w:rPr>
          <w:t>Figura 21 - Sitemap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379FC63" w14:textId="397B5629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73" w:history="1">
        <w:r w:rsidRPr="001F7715">
          <w:rPr>
            <w:rStyle w:val="Hiperligao"/>
            <w:rFonts w:ascii="Porto Serif Light Italic" w:hAnsi="Porto Serif Light Italic"/>
            <w:noProof/>
          </w:rPr>
          <w:t>Figura 22 – Userflow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9D42F5D" w14:textId="7587628D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74" w:history="1">
        <w:r w:rsidRPr="001F7715">
          <w:rPr>
            <w:rStyle w:val="Hiperligao"/>
            <w:rFonts w:ascii="Porto Serif Light Italic" w:hAnsi="Porto Serif Light Italic"/>
            <w:noProof/>
          </w:rPr>
          <w:t>Figura 23 -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C29F4FB" w14:textId="6D1EF41C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75" w:history="1">
        <w:r w:rsidRPr="001F7715">
          <w:rPr>
            <w:rStyle w:val="Hiperligao"/>
            <w:rFonts w:ascii="Porto Serif Light Italic" w:hAnsi="Porto Serif Light Italic"/>
            <w:noProof/>
          </w:rPr>
          <w:t>Figura 24 - 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0A7EDC4" w14:textId="5EA919E7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76" w:history="1">
        <w:r w:rsidRPr="001F7715">
          <w:rPr>
            <w:rStyle w:val="Hiperligao"/>
            <w:rFonts w:ascii="Porto Serif Light Italic" w:hAnsi="Porto Serif Light Italic"/>
            <w:noProof/>
          </w:rPr>
          <w:t>Figura 25 - Diagrama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55954F8" w14:textId="33CDBDF9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77" w:history="1">
        <w:r w:rsidRPr="001F7715">
          <w:rPr>
            <w:rStyle w:val="Hiperligao"/>
            <w:rFonts w:ascii="Porto Serif Light Italic" w:hAnsi="Porto Serif Light Italic"/>
            <w:noProof/>
          </w:rPr>
          <w:t>Figura 26 - Diagrama BPMN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F1D5CA0" w14:textId="72B3C434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78" w:history="1">
        <w:r w:rsidRPr="001F7715">
          <w:rPr>
            <w:rStyle w:val="Hiperligao"/>
            <w:rFonts w:ascii="Porto Serif Light Italic" w:hAnsi="Porto Serif Light Italic"/>
            <w:noProof/>
          </w:rPr>
          <w:t>Figura 27 -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477383F" w14:textId="5D489733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79" w:history="1">
        <w:r w:rsidRPr="001F7715">
          <w:rPr>
            <w:rStyle w:val="Hiperligao"/>
            <w:rFonts w:ascii="Porto Serif Light Italic" w:hAnsi="Porto Serif Light Italic"/>
            <w:noProof/>
          </w:rPr>
          <w:t>Figura 28 -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CB5A5B9" w14:textId="22875463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80" w:history="1">
        <w:r w:rsidRPr="001F7715">
          <w:rPr>
            <w:rStyle w:val="Hiperligao"/>
            <w:rFonts w:ascii="Porto Serif Light Italic" w:hAnsi="Porto Serif Light Italic"/>
            <w:noProof/>
          </w:rPr>
          <w:t>Figura 29 - Página Inicial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FA38612" w14:textId="03904A49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81" w:history="1">
        <w:r w:rsidRPr="001F7715">
          <w:rPr>
            <w:rStyle w:val="Hiperligao"/>
            <w:rFonts w:ascii="Porto Serif Light Italic" w:hAnsi="Porto Serif Light Italic"/>
            <w:noProof/>
          </w:rPr>
          <w:t>Figura 30 - Página Quizz Modo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F5B2E89" w14:textId="57005D9B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82" w:history="1">
        <w:r w:rsidRPr="001F7715">
          <w:rPr>
            <w:rStyle w:val="Hiperligao"/>
            <w:rFonts w:ascii="Porto Serif Light Italic" w:hAnsi="Porto Serif Light Italic"/>
            <w:noProof/>
          </w:rPr>
          <w:t>Figura 31 -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8154157" w14:textId="785A15C0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83" w:history="1">
        <w:r w:rsidRPr="001F7715">
          <w:rPr>
            <w:rStyle w:val="Hiperligao"/>
            <w:rFonts w:ascii="Porto Serif Light Italic" w:hAnsi="Porto Serif Light Italic"/>
            <w:noProof/>
          </w:rPr>
          <w:t>Figura 32 – Página Editar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278A550" w14:textId="05CD03BE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84" w:history="1">
        <w:r w:rsidRPr="001F7715">
          <w:rPr>
            <w:rStyle w:val="Hiperligao"/>
            <w:rFonts w:ascii="Porto Serif Light Italic" w:hAnsi="Porto Serif Light Italic"/>
            <w:noProof/>
          </w:rPr>
          <w:t>Figura 33 - Logo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96AA775" w14:textId="613E1E4D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85" w:history="1">
        <w:r w:rsidRPr="001F7715">
          <w:rPr>
            <w:rStyle w:val="Hiperligao"/>
            <w:rFonts w:ascii="Porto Serif Light Italic" w:hAnsi="Porto Serif Light Italic"/>
            <w:noProof/>
          </w:rPr>
          <w:t>Figura 34 - Sketch/Wireflow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BA71296" w14:textId="30BA2A12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86" w:history="1">
        <w:r w:rsidRPr="001F7715">
          <w:rPr>
            <w:rStyle w:val="Hiperligao"/>
            <w:rFonts w:ascii="Porto Serif Light Italic" w:hAnsi="Porto Serif Light Italic"/>
            <w:noProof/>
          </w:rPr>
          <w:t>Figura 35 - Miro Pedro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380F196" w14:textId="0F84FB3B" w:rsidR="00AE06FD" w:rsidRDefault="00AE06FD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4114487" w:history="1">
        <w:r w:rsidRPr="001F7715">
          <w:rPr>
            <w:rStyle w:val="Hiperligao"/>
            <w:rFonts w:ascii="Porto Serif Light Italic" w:hAnsi="Porto Serif Light Italic"/>
            <w:noProof/>
          </w:rPr>
          <w:t>Figura 36 - Miro João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_Toc94114487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474D80F" w14:textId="64C0F350" w:rsidR="005D165F" w:rsidRPr="009133A9" w:rsidRDefault="00645177" w:rsidP="00585BE0">
      <w:pP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</w:pPr>
      <w: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D2675B" w:rsidRDefault="00585BE0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A682B6E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81541DA" w14:textId="05BFCFC7" w:rsidR="00073081" w:rsidRPr="003A4376" w:rsidRDefault="00930B94" w:rsidP="00C1754F">
      <w:pPr>
        <w:pStyle w:val="Ttulo1"/>
        <w:rPr>
          <w:rFonts w:ascii="Porto Serif" w:hAnsi="Porto Serif"/>
        </w:rPr>
      </w:pPr>
      <w:bookmarkStart w:id="3" w:name="_Toc72913497"/>
      <w:bookmarkStart w:id="4" w:name="_Toc74677181"/>
      <w:bookmarkStart w:id="5" w:name="_Toc92809243"/>
      <w:r w:rsidRPr="003A4376">
        <w:rPr>
          <w:rFonts w:ascii="Porto Serif" w:hAnsi="Porto Serif"/>
        </w:rPr>
        <w:lastRenderedPageBreak/>
        <w:t>INTRODUÇÃO</w:t>
      </w:r>
      <w:bookmarkEnd w:id="3"/>
      <w:bookmarkEnd w:id="4"/>
      <w:bookmarkEnd w:id="5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632831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</w:t>
      </w:r>
      <w:r w:rsidR="00974946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1A13E2AF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‘Calypso’ permite a exibição de um catálogo de filmes</w:t>
      </w:r>
      <w:r w:rsidR="00E02658">
        <w:rPr>
          <w:rFonts w:ascii="Porto Serif Light" w:hAnsi="Porto Serif Light" w:cs="Arial"/>
          <w:sz w:val="24"/>
          <w:szCs w:val="24"/>
        </w:rPr>
        <w:t>, séries e, principalmente, quizzes</w:t>
      </w:r>
      <w:r w:rsidR="00A4410E">
        <w:rPr>
          <w:rFonts w:ascii="Porto Serif Light" w:hAnsi="Porto Serif Light" w:cs="Arial"/>
          <w:sz w:val="24"/>
          <w:szCs w:val="24"/>
        </w:rPr>
        <w:t xml:space="preserve">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como visto</w:t>
      </w:r>
      <w:r w:rsidR="00E02658">
        <w:rPr>
          <w:rFonts w:ascii="Porto Serif Light" w:hAnsi="Porto Serif Light" w:cs="Arial"/>
          <w:sz w:val="24"/>
          <w:szCs w:val="24"/>
        </w:rPr>
        <w:t>/feito</w:t>
      </w:r>
      <w:r w:rsidR="008234EA">
        <w:rPr>
          <w:rFonts w:ascii="Porto Serif Light" w:hAnsi="Porto Serif Light" w:cs="Arial"/>
          <w:sz w:val="24"/>
          <w:szCs w:val="24"/>
        </w:rPr>
        <w:t xml:space="preserve"> e atribuir pontuação.</w:t>
      </w:r>
    </w:p>
    <w:p w14:paraId="0725C4A1" w14:textId="3C266F90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  <w:r w:rsidR="0062318A">
        <w:rPr>
          <w:rFonts w:ascii="Porto Serif Light" w:hAnsi="Porto Serif Light" w:cs="Arial"/>
          <w:sz w:val="24"/>
          <w:szCs w:val="24"/>
        </w:rPr>
        <w:t>.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9BD04F6" w14:textId="13BA0382" w:rsidR="00D4253F" w:rsidRPr="003A4376" w:rsidRDefault="005D2D02" w:rsidP="00C1754F">
      <w:pPr>
        <w:pStyle w:val="Ttulo1"/>
        <w:rPr>
          <w:rFonts w:ascii="Porto Serif" w:hAnsi="Porto Serif"/>
        </w:rPr>
      </w:pPr>
      <w:bookmarkStart w:id="6" w:name="_Toc72913498"/>
      <w:bookmarkStart w:id="7" w:name="_Toc92809244"/>
      <w:r w:rsidRPr="003A4376">
        <w:rPr>
          <w:rFonts w:ascii="Porto Serif" w:hAnsi="Porto Serif"/>
        </w:rPr>
        <w:lastRenderedPageBreak/>
        <w:t>ENQUADRAMENTO DO PROJETO</w:t>
      </w:r>
      <w:bookmarkEnd w:id="6"/>
      <w:bookmarkEnd w:id="7"/>
    </w:p>
    <w:p w14:paraId="0A6C3276" w14:textId="45507B1D" w:rsidR="00C228C9" w:rsidRPr="003A4376" w:rsidRDefault="00C228C9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 xml:space="preserve">A aplicação a desenvolver irá disponibilizar um conjunto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 xml:space="preserve">de </w:t>
      </w:r>
      <w:r w:rsidRPr="003A4376">
        <w:rPr>
          <w:rFonts w:ascii="Porto Serif Light" w:hAnsi="Porto Serif Light" w:cs="Times New Roman (Corpo CS)"/>
          <w:sz w:val="24"/>
          <w:szCs w:val="24"/>
        </w:rPr>
        <w:t xml:space="preserve">recursos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>onde pode ser testado o conhecimento do utilizador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>, registar que filme ou série viu</w:t>
      </w:r>
      <w:r w:rsidR="00C529EB" w:rsidRPr="003A4376">
        <w:rPr>
          <w:rFonts w:ascii="Porto Serif Light" w:hAnsi="Porto Serif Light" w:cs="Times New Roman (Corpo CS)"/>
          <w:sz w:val="24"/>
          <w:szCs w:val="24"/>
        </w:rPr>
        <w:t>, tendo a hipótese de comentar e atribuir uma pontuação.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D88705" w14:textId="59C234B0" w:rsidR="005329E8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b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projeto tem como principal objetivo testar os conhecimentos sobre filmes e séries. É lançado um desafio diário com uma questão sobre um filme ou série. A aplicação ‘Calypso’ permite a exibição de um catálogo de filmes e séries onde os utilizadores podem comentar, marcar um filme/série como visto e atribuir pontuação.</w:t>
      </w:r>
      <w:r w:rsidR="008449AF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8" w:name="_Toc72913499"/>
      <w:bookmarkStart w:id="9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6BB7A307" w:rsidR="00C7405D" w:rsidRPr="003A4376" w:rsidRDefault="00FE7991" w:rsidP="00C1754F">
      <w:pPr>
        <w:pStyle w:val="Ttulo1"/>
        <w:rPr>
          <w:rFonts w:ascii="Porto Serif" w:hAnsi="Porto Serif"/>
        </w:rPr>
      </w:pPr>
      <w:bookmarkStart w:id="10" w:name="_Toc92809245"/>
      <w:bookmarkEnd w:id="8"/>
      <w:bookmarkEnd w:id="9"/>
      <w:r w:rsidRPr="003A4376">
        <w:rPr>
          <w:rFonts w:ascii="Porto Serif" w:hAnsi="Porto Serif"/>
        </w:rPr>
        <w:lastRenderedPageBreak/>
        <w:t>IDEALIZAÇÃO &amp; ARQUITETURA DE INFORMAÇÃO DA INTERFACE WEB</w:t>
      </w:r>
      <w:bookmarkEnd w:id="10"/>
    </w:p>
    <w:p w14:paraId="735C6BC2" w14:textId="056C7AEF" w:rsidR="00486FAB" w:rsidRPr="003A4376" w:rsidRDefault="00486FAB" w:rsidP="00E22691">
      <w:pPr>
        <w:pStyle w:val="Ttulo2"/>
        <w:jc w:val="both"/>
        <w:rPr>
          <w:rFonts w:ascii="Porto Serif" w:hAnsi="Porto Serif"/>
        </w:rPr>
      </w:pPr>
      <w:bookmarkStart w:id="11" w:name="_Toc92809246"/>
      <w:r w:rsidRPr="003A4376">
        <w:rPr>
          <w:rFonts w:ascii="Porto Serif" w:hAnsi="Porto Serif"/>
        </w:rPr>
        <w:t>Contexto de Utilização</w:t>
      </w:r>
      <w:bookmarkEnd w:id="11"/>
    </w:p>
    <w:p w14:paraId="56EA340B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nativas são desenvolvidas com uma linguagem de programação específica, como para IOS ou Android, isto implica que funcione apenas nestas plataformas.</w:t>
      </w:r>
    </w:p>
    <w:p w14:paraId="08277F34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Nos dias de hoje, com certeza já ouviu falar num termo ‘Aplicação Web’, e por isso decidimos construir a interface do projeto ‘Calypso’ como tal, pois é responsivo e funciona como uma aplicação, podendo ser utilizado em qualquer navegador.</w:t>
      </w:r>
    </w:p>
    <w:p w14:paraId="2880EFF9" w14:textId="574EFC6E" w:rsidR="006B5127" w:rsidRPr="003A4376" w:rsidRDefault="006B5127" w:rsidP="00E22691">
      <w:pPr>
        <w:pStyle w:val="Ttulo2"/>
        <w:jc w:val="both"/>
        <w:rPr>
          <w:rFonts w:ascii="Porto Serif" w:hAnsi="Porto Serif"/>
          <w:shd w:val="clear" w:color="auto" w:fill="FFFFFF"/>
          <w:lang w:eastAsia="pt-PT"/>
        </w:rPr>
      </w:pPr>
      <w:bookmarkStart w:id="12" w:name="_Toc92809247"/>
      <w:r w:rsidRPr="003A4376">
        <w:rPr>
          <w:rFonts w:ascii="Porto Serif" w:hAnsi="Porto Serif"/>
          <w:shd w:val="clear" w:color="auto" w:fill="FFFFFF"/>
          <w:lang w:eastAsia="pt-PT"/>
        </w:rPr>
        <w:t>Inspiraç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>ão</w:t>
      </w:r>
      <w:r w:rsidR="00C2332C" w:rsidRPr="003A4376">
        <w:rPr>
          <w:rFonts w:ascii="Porto Serif" w:hAnsi="Porto Serif"/>
          <w:shd w:val="clear" w:color="auto" w:fill="FFFFFF"/>
          <w:lang w:eastAsia="pt-PT"/>
        </w:rPr>
        <w:t xml:space="preserve"> de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 xml:space="preserve"> Conteúdo</w:t>
      </w:r>
      <w:bookmarkEnd w:id="12"/>
    </w:p>
    <w:p w14:paraId="4F1E7FD4" w14:textId="66D13797" w:rsidR="008D7FB2" w:rsidRPr="003A4376" w:rsidRDefault="008D7FB2" w:rsidP="00E22691">
      <w:pPr>
        <w:pStyle w:val="Ttulo3"/>
        <w:jc w:val="both"/>
        <w:rPr>
          <w:rFonts w:ascii="Porto Serif Light" w:hAnsi="Porto Serif Light"/>
        </w:rPr>
      </w:pPr>
      <w:bookmarkStart w:id="13" w:name="_Toc92809248"/>
      <w:r w:rsidRPr="003A4376">
        <w:rPr>
          <w:rFonts w:ascii="Porto Serif Light" w:hAnsi="Porto Serif Light"/>
        </w:rPr>
        <w:t>Plataformas com catálogos</w:t>
      </w:r>
      <w:bookmarkEnd w:id="13"/>
    </w:p>
    <w:p w14:paraId="601ABD5B" w14:textId="77777777" w:rsidR="008D7FB2" w:rsidRPr="003A4376" w:rsidRDefault="00FB6444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8" w:history="1">
        <w:r w:rsidR="008D7FB2" w:rsidRPr="003A4376">
          <w:rPr>
            <w:rStyle w:val="Hiperligao"/>
            <w:rFonts w:ascii="Porto Serif Light" w:hAnsi="Porto Serif Light"/>
          </w:rPr>
          <w:t>https://www.netflix.com/</w:t>
        </w:r>
      </w:hyperlink>
    </w:p>
    <w:p w14:paraId="7CDF47FD" w14:textId="77777777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Barra de navegação transparente </w:t>
      </w:r>
    </w:p>
    <w:p w14:paraId="1CD99F63" w14:textId="77777777" w:rsidR="008D7FB2" w:rsidRPr="003A4376" w:rsidRDefault="00FB6444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9" w:history="1">
        <w:r w:rsidR="008D7FB2" w:rsidRPr="003A4376">
          <w:rPr>
            <w:rStyle w:val="Hiperligao"/>
            <w:rFonts w:ascii="Porto Serif Light" w:hAnsi="Porto Serif Light"/>
          </w:rPr>
          <w:t>https://letterboxd.com/films/popular/</w:t>
        </w:r>
      </w:hyperlink>
    </w:p>
    <w:p w14:paraId="63C450C9" w14:textId="547C9C3A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Comentários mais populares na página de cada filme/série</w:t>
      </w:r>
    </w:p>
    <w:p w14:paraId="7D5C1538" w14:textId="77777777" w:rsidR="008D7FB2" w:rsidRPr="003A4376" w:rsidRDefault="00FB6444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0" w:history="1">
        <w:r w:rsidR="008D7FB2" w:rsidRPr="003A4376">
          <w:rPr>
            <w:rStyle w:val="Hiperligao"/>
            <w:rFonts w:ascii="Porto Serif Light" w:hAnsi="Porto Serif Light"/>
          </w:rPr>
          <w:t>https://www.imdb.com/</w:t>
        </w:r>
      </w:hyperlink>
    </w:p>
    <w:p w14:paraId="76FFE627" w14:textId="7F417881" w:rsidR="008D7FB2" w:rsidRPr="003A4376" w:rsidRDefault="00EE3CA1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Conteúdo descrição do filme</w:t>
      </w:r>
    </w:p>
    <w:p w14:paraId="31282DA5" w14:textId="16A4DB84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Mostrar em que plataforma </w:t>
      </w:r>
      <w:r w:rsidR="00EE3CA1" w:rsidRPr="003A4376">
        <w:rPr>
          <w:rFonts w:ascii="Porto Serif Light" w:hAnsi="Porto Serif Light"/>
        </w:rPr>
        <w:t xml:space="preserve">esta </w:t>
      </w:r>
      <w:r w:rsidRPr="003A4376">
        <w:rPr>
          <w:rFonts w:ascii="Porto Serif Light" w:hAnsi="Porto Serif Light"/>
        </w:rPr>
        <w:t>disponível (amazon prime, Netflix, etc.)</w:t>
      </w:r>
    </w:p>
    <w:p w14:paraId="6D6BD939" w14:textId="77777777" w:rsidR="008D7FB2" w:rsidRPr="003A4376" w:rsidRDefault="00FB6444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1" w:history="1">
        <w:r w:rsidR="008D7FB2" w:rsidRPr="003A4376">
          <w:rPr>
            <w:rStyle w:val="Hiperligao"/>
            <w:rFonts w:ascii="Porto Serif Light" w:hAnsi="Porto Serif Light"/>
          </w:rPr>
          <w:t>https://pobre.tv/</w:t>
        </w:r>
      </w:hyperlink>
    </w:p>
    <w:p w14:paraId="5D794815" w14:textId="7CB3EC74" w:rsidR="008D7FB2" w:rsidRPr="003A4376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r w:rsidRPr="003A4376">
        <w:rPr>
          <w:rStyle w:val="Hiperligao"/>
          <w:rFonts w:ascii="Porto Serif Light" w:hAnsi="Porto Serif Light"/>
        </w:rPr>
        <w:t xml:space="preserve">Catalogo de filmes </w:t>
      </w:r>
      <w:r w:rsidR="00EE3CA1" w:rsidRPr="003A4376">
        <w:rPr>
          <w:rStyle w:val="Hiperligao"/>
          <w:rFonts w:ascii="Porto Serif Light" w:hAnsi="Porto Serif Light"/>
        </w:rPr>
        <w:t>com filtro</w:t>
      </w:r>
      <w:r w:rsidRPr="003A4376">
        <w:rPr>
          <w:rStyle w:val="Hiperligao"/>
          <w:rFonts w:ascii="Porto Serif Light" w:hAnsi="Porto Serif Light"/>
        </w:rPr>
        <w:t xml:space="preserve">(tipo, </w:t>
      </w:r>
      <w:r w:rsidR="00EE3CA1" w:rsidRPr="003A4376">
        <w:rPr>
          <w:rStyle w:val="Hiperligao"/>
          <w:rFonts w:ascii="Porto Serif Light" w:hAnsi="Porto Serif Light"/>
        </w:rPr>
        <w:t>ano</w:t>
      </w:r>
      <w:r w:rsidRPr="003A4376">
        <w:rPr>
          <w:rStyle w:val="Hiperligao"/>
          <w:rFonts w:ascii="Porto Serif Light" w:hAnsi="Porto Serif Light"/>
        </w:rPr>
        <w:t>.)</w:t>
      </w:r>
    </w:p>
    <w:p w14:paraId="1D830C10" w14:textId="77777777" w:rsidR="00EE3CA1" w:rsidRPr="003A4376" w:rsidRDefault="00EE3CA1" w:rsidP="00E22691">
      <w:pPr>
        <w:spacing w:after="0" w:line="240" w:lineRule="auto"/>
        <w:jc w:val="both"/>
        <w:rPr>
          <w:rStyle w:val="Hiperligao"/>
          <w:rFonts w:ascii="Porto Serif Light" w:hAnsi="Porto Serif Light"/>
        </w:rPr>
      </w:pPr>
    </w:p>
    <w:p w14:paraId="76523674" w14:textId="2E9A40ED" w:rsidR="008D7FB2" w:rsidRPr="003A4376" w:rsidRDefault="008D7FB2" w:rsidP="00E22691">
      <w:pPr>
        <w:pStyle w:val="Ttulo3"/>
        <w:jc w:val="both"/>
        <w:rPr>
          <w:rFonts w:ascii="Porto Serif Light" w:hAnsi="Porto Serif Light"/>
          <w:u w:val="single"/>
        </w:rPr>
      </w:pPr>
      <w:bookmarkStart w:id="14" w:name="_Toc92809249"/>
      <w:r w:rsidRPr="003A4376">
        <w:rPr>
          <w:rFonts w:ascii="Porto Serif Light" w:hAnsi="Porto Serif Light"/>
        </w:rPr>
        <w:t>Plataformas com quizzes</w:t>
      </w:r>
      <w:bookmarkEnd w:id="14"/>
    </w:p>
    <w:p w14:paraId="4AFFEC90" w14:textId="77777777" w:rsidR="008D7FB2" w:rsidRPr="003A4376" w:rsidRDefault="00FB6444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2" w:history="1">
        <w:r w:rsidR="008D7FB2" w:rsidRPr="003A4376">
          <w:rPr>
            <w:rStyle w:val="Hiperligao"/>
            <w:rFonts w:ascii="Porto Serif Light" w:hAnsi="Porto Serif Light"/>
          </w:rPr>
          <w:t>https://www.sporcle.com/</w:t>
        </w:r>
      </w:hyperlink>
    </w:p>
    <w:p w14:paraId="572323DB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Todas as categorias num só separador</w:t>
      </w:r>
    </w:p>
    <w:p w14:paraId="7A2376B3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Mostrar subcategorias apos selecionar a principal (ex. principal -&gt; Acão subcategoria -&gt; atores)</w:t>
      </w:r>
    </w:p>
    <w:p w14:paraId="3D8DB1AE" w14:textId="77777777" w:rsidR="008D7FB2" w:rsidRPr="003A4376" w:rsidRDefault="00FB6444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3" w:history="1">
        <w:r w:rsidR="008D7FB2" w:rsidRPr="003A4376">
          <w:rPr>
            <w:rStyle w:val="Hiperligao"/>
            <w:rFonts w:ascii="Porto Serif Light" w:hAnsi="Porto Serif Light"/>
          </w:rPr>
          <w:t>https://www.magiquiz.com/</w:t>
        </w:r>
      </w:hyperlink>
      <w:r w:rsidR="008D7FB2" w:rsidRPr="003A4376">
        <w:rPr>
          <w:rStyle w:val="Hiperligao"/>
          <w:rFonts w:ascii="Porto Serif Light" w:hAnsi="Porto Serif Light"/>
        </w:rPr>
        <w:t xml:space="preserve"> </w:t>
      </w:r>
    </w:p>
    <w:p w14:paraId="7FE63567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esquecer de meter um seletor de categoria fácil de acesso</w:t>
      </w:r>
      <w:r w:rsidRPr="003A4376">
        <w:rPr>
          <w:rFonts w:ascii="Porto Serif Light" w:hAnsi="Porto Serif Light"/>
        </w:rPr>
        <w:tab/>
      </w:r>
    </w:p>
    <w:p w14:paraId="3D9B9E6A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Dar diretamente a resposta a pergunta e não só ao fim</w:t>
      </w:r>
    </w:p>
    <w:p w14:paraId="161914DD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utilizar pt-pt e pt-br film-movie</w:t>
      </w:r>
    </w:p>
    <w:p w14:paraId="5B421948" w14:textId="77777777" w:rsidR="008D7FB2" w:rsidRPr="003A4376" w:rsidRDefault="00FB6444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4" w:history="1">
        <w:r w:rsidR="008D7FB2" w:rsidRPr="003A4376">
          <w:rPr>
            <w:rStyle w:val="Hiperligao"/>
            <w:rFonts w:ascii="Porto Serif Light" w:hAnsi="Porto Serif Light"/>
          </w:rPr>
          <w:t>https://www.mentalfloss.com/</w:t>
        </w:r>
      </w:hyperlink>
    </w:p>
    <w:p w14:paraId="11D0C570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quizzes com só uma pergunta principal sobre vários filmes (ex. qual é o nome do ator principal)</w:t>
      </w:r>
    </w:p>
    <w:p w14:paraId="11330AD8" w14:textId="77777777" w:rsidR="008D7FB2" w:rsidRPr="003A4376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encontrar o filme com o sinopse</w:t>
      </w:r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4F6A9DBF" w:rsidR="00C2332C" w:rsidRPr="003A4376" w:rsidRDefault="00C2332C" w:rsidP="00123850">
      <w:pPr>
        <w:pStyle w:val="Ttulo2"/>
        <w:rPr>
          <w:rFonts w:ascii="Porto Serif" w:hAnsi="Porto Serif"/>
        </w:rPr>
      </w:pPr>
      <w:bookmarkStart w:id="15" w:name="_Toc92809250"/>
      <w:r w:rsidRPr="003A4376">
        <w:rPr>
          <w:rFonts w:ascii="Porto Serif" w:hAnsi="Porto Serif"/>
        </w:rPr>
        <w:lastRenderedPageBreak/>
        <w:t>Inspiração Visual</w:t>
      </w:r>
      <w:bookmarkEnd w:id="15"/>
    </w:p>
    <w:p w14:paraId="18ECF069" w14:textId="77777777" w:rsidR="0024759D" w:rsidRDefault="0024759D" w:rsidP="00E63A11">
      <w:pPr>
        <w:keepNext/>
        <w:jc w:val="center"/>
        <w:sectPr w:rsidR="0024759D" w:rsidSect="007144C1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pgNumType w:fmt="lowerRoman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0CC61954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6" w:name="_Toc9411445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Homepage + Menubar</w:t>
      </w:r>
      <w:bookmarkEnd w:id="16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14C50B6E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7" w:name="_Toc9411445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Login / Registo</w:t>
      </w:r>
      <w:bookmarkEnd w:id="17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75FE9065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8" w:name="_Toc9411445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NavBar</w:t>
      </w:r>
      <w:bookmarkEnd w:id="18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50EB919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9" w:name="_Toc9411445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19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79915B5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0" w:name="_Toc9411445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0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7148A7E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1" w:name="_Toc9411445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1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15B67DD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2" w:name="_Toc9411445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</w:t>
      </w:r>
      <w:bookmarkEnd w:id="22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427B9B16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3" w:name="_Toc9411445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Filme/Série</w:t>
      </w:r>
      <w:bookmarkEnd w:id="23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3EDE0835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4" w:name="_Toc9411446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9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Elenco</w:t>
      </w:r>
      <w:bookmarkEnd w:id="24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5B98ED3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5" w:name="_Toc9411446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10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 Slide</w:t>
      </w:r>
      <w:bookmarkEnd w:id="25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1C0740D5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6" w:name="_Toc9411446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11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Filme/Série</w:t>
      </w:r>
      <w:bookmarkEnd w:id="26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1BA4DC0E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7" w:name="_Toc9411446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12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Aba Comentários/Feedbacks</w:t>
      </w:r>
      <w:bookmarkEnd w:id="27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386D4644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8" w:name="_Toc9411446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13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Footer</w:t>
      </w:r>
      <w:bookmarkEnd w:id="28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26092B13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9" w:name="_Toc9411446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14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</w:t>
      </w:r>
      <w:bookmarkEnd w:id="29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0C63271E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0" w:name="_Toc9411446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15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Filmes/Séries</w:t>
      </w:r>
      <w:bookmarkEnd w:id="30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7C30F2EF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1" w:name="_Toc9411446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16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Page Quis</w:t>
      </w:r>
      <w:bookmarkEnd w:id="31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54CA9C6D" w:rsidR="00E63A11" w:rsidRPr="003A4376" w:rsidRDefault="00E63A11" w:rsidP="005D165F">
      <w:pPr>
        <w:pStyle w:val="Legenda"/>
        <w:jc w:val="center"/>
        <w:rPr>
          <w:rFonts w:ascii="Porto Serif Light Italic" w:hAnsi="Porto Serif Light Italic"/>
        </w:rPr>
      </w:pPr>
      <w:bookmarkStart w:id="32" w:name="_Toc9411446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17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quizz</w:t>
      </w:r>
      <w:bookmarkEnd w:id="32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0CE9A982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3" w:name="_Toc9411446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18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Quizzes</w:t>
      </w:r>
      <w:bookmarkEnd w:id="33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10E1B53E" w:rsidR="00AD034E" w:rsidRPr="004447A8" w:rsidRDefault="009C4B84" w:rsidP="00E22691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4" w:name="_Toc92809251"/>
      <w:r w:rsidRPr="004447A8">
        <w:rPr>
          <w:rFonts w:ascii="Porto Serif" w:hAnsi="Porto Serif"/>
          <w:sz w:val="24"/>
          <w:szCs w:val="24"/>
        </w:rPr>
        <w:t>Pesquisa Teórica</w:t>
      </w:r>
      <w:bookmarkEnd w:id="34"/>
    </w:p>
    <w:p w14:paraId="1B623071" w14:textId="77777777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662049E9" w:rsidR="00AD034E" w:rsidRPr="004447A8" w:rsidRDefault="00796B51" w:rsidP="00E22691">
      <w:pPr>
        <w:pStyle w:val="Ttulo3"/>
        <w:jc w:val="both"/>
        <w:rPr>
          <w:rFonts w:ascii="Porto Serif" w:hAnsi="Porto Serif"/>
        </w:rPr>
      </w:pPr>
      <w:bookmarkStart w:id="35" w:name="_Toc92809252"/>
      <w:r w:rsidRPr="004447A8">
        <w:rPr>
          <w:rFonts w:ascii="Porto Serif" w:hAnsi="Porto Serif"/>
        </w:rPr>
        <w:t>Que motivos levam o público a reagir?</w:t>
      </w:r>
      <w:bookmarkEnd w:id="35"/>
    </w:p>
    <w:p w14:paraId="57F34172" w14:textId="77777777" w:rsidR="00796B51" w:rsidRPr="00EE0999" w:rsidRDefault="00796B51" w:rsidP="00E22691">
      <w:pPr>
        <w:ind w:firstLine="708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Kotler &amp; Keller (2012, p. 164) entendem que o comportamento do público-alvo “é o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 xml:space="preserve">estudo de como indivíduos, grupos e organizações selecionam, compram, usam e descartam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>bens, serviços, ideias ou experiências para satisfazer as suas necessidades e desejos”. Os autores também mencionam que o comportamento do público-alvo é influenciado por quatro fatores: culturais, sociais, pessoais e psicológicos, sendo a cultura o fator com maior poder de persuasão.</w:t>
      </w:r>
    </w:p>
    <w:p w14:paraId="2A229EE9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Culturais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Englobam os valores culturais de cada país.</w:t>
      </w:r>
    </w:p>
    <w:p w14:paraId="0D372B16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Sociais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Família, papéis sociais e estados são exemplos de fatores sociais.</w:t>
      </w:r>
    </w:p>
    <w:p w14:paraId="187CA7B0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Pessoais: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Psicológicos: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97ACC6B" w:rsidR="00AD034E" w:rsidRPr="00EE0999" w:rsidRDefault="00796B51" w:rsidP="00E22691">
      <w:pPr>
        <w:pStyle w:val="Ttulo3"/>
        <w:jc w:val="both"/>
        <w:rPr>
          <w:rFonts w:ascii="Porto Serif" w:hAnsi="Porto Serif"/>
        </w:rPr>
      </w:pPr>
      <w:bookmarkStart w:id="36" w:name="_Toc92809253"/>
      <w:r w:rsidRPr="00EE0999">
        <w:rPr>
          <w:rFonts w:ascii="Porto Serif" w:hAnsi="Porto Serif"/>
        </w:rPr>
        <w:lastRenderedPageBreak/>
        <w:t>Porque é que as pessoas assistem a filmes?</w:t>
      </w:r>
      <w:bookmarkEnd w:id="36"/>
    </w:p>
    <w:p w14:paraId="3C1B7C8E" w14:textId="77777777" w:rsidR="00796B51" w:rsidRPr="00EE0999" w:rsidRDefault="00796B51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Colin Ramsay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7CDB92AF" w14:textId="5DBCFF96" w:rsidR="00AD034E" w:rsidRPr="00EE0999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Jack Nicholsen, num dos seus discursos da premiação do Óscar respondeu verdadeiramente a esta questão, passo a citar: “... 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54D52673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76C030D1" w14:textId="3CE8A469" w:rsidR="00AD034E" w:rsidRDefault="00796B51" w:rsidP="00E22691">
      <w:pPr>
        <w:pStyle w:val="Ttulo3"/>
        <w:jc w:val="both"/>
        <w:rPr>
          <w:rFonts w:ascii="Porto Serif" w:hAnsi="Porto Serif"/>
        </w:rPr>
      </w:pPr>
      <w:bookmarkStart w:id="37" w:name="_Toc92809254"/>
      <w:r w:rsidRPr="00EE0999">
        <w:rPr>
          <w:rFonts w:ascii="Porto Serif" w:hAnsi="Porto Serif"/>
        </w:rPr>
        <w:t>Qual a importância do feedback?</w:t>
      </w:r>
      <w:bookmarkEnd w:id="37"/>
    </w:p>
    <w:p w14:paraId="3790912B" w14:textId="77777777" w:rsidR="00EE0999" w:rsidRPr="00EE0999" w:rsidRDefault="00EE0999" w:rsidP="00EE0999"/>
    <w:p w14:paraId="46FD96DC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EE0999">
        <w:rPr>
          <w:rFonts w:ascii="Porto Serif Light" w:hAnsi="Porto Serif Light"/>
          <w:sz w:val="24"/>
          <w:szCs w:val="24"/>
        </w:rPr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Ajuda a identificar pontos fortes e fracos;</w:t>
      </w:r>
    </w:p>
    <w:p w14:paraId="2973BD92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Desenvolvedores, criadores sentiram mais seguros para melhorar o seu trabalho;</w:t>
      </w:r>
    </w:p>
    <w:p w14:paraId="583C4EF9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Aumenta a comunicação entre o público-alvo;</w:t>
      </w:r>
    </w:p>
    <w:p w14:paraId="1CAE847F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Pode levar a sentir mais motivação.</w:t>
      </w:r>
    </w:p>
    <w:p w14:paraId="03AA8E6D" w14:textId="36A5F648" w:rsidR="00796B51" w:rsidRPr="00EE0999" w:rsidRDefault="00796B51" w:rsidP="00EE0999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Saber que se faz um bom trabalho, motiva a melhorar, trazer novas ideias, usar métodos melhores e tornar o trabalho mais produtivo.</w:t>
      </w:r>
    </w:p>
    <w:p w14:paraId="34AAA714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4126A884" w14:textId="265DE141" w:rsidR="00796B51" w:rsidRDefault="00796B51" w:rsidP="00E22691">
      <w:pPr>
        <w:pStyle w:val="Ttulo3"/>
        <w:jc w:val="both"/>
        <w:rPr>
          <w:rFonts w:ascii="Porto Serif" w:hAnsi="Porto Serif"/>
        </w:rPr>
      </w:pPr>
      <w:bookmarkStart w:id="38" w:name="_Toc92809255"/>
      <w:r w:rsidRPr="00EE0999">
        <w:rPr>
          <w:rFonts w:ascii="Porto Serif" w:hAnsi="Porto Serif"/>
        </w:rPr>
        <w:t>As redes sociais influenciam à visualização de filmes?</w:t>
      </w:r>
      <w:bookmarkEnd w:id="38"/>
    </w:p>
    <w:p w14:paraId="6F4EB524" w14:textId="77777777" w:rsidR="00EE0999" w:rsidRPr="00EE0999" w:rsidRDefault="00EE0999" w:rsidP="00EE0999"/>
    <w:p w14:paraId="031B9D48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Os meios de comunicação deram uma contribuição enorme para o desenvolvimento do homem, em todos os aspetos, isso devido ao alcance significativo que aqueles têm. Com a chegada da internet, a comunicação deixou de ser um elemento social importante e passou a ser algo essencial. </w:t>
      </w:r>
    </w:p>
    <w:p w14:paraId="686DA885" w14:textId="3078F90B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Para Tomaél, Alcará e Di chiara: “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académico quanto profissional e, quando transformados pelas ações dos indivíduos, tornam-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lastRenderedPageBreak/>
        <w:t>se competências valorizadas, gerando benefícios sociais e econômicos que estimulam o desenvolvimento e são, ainda, recursos fundamentais para formação e manutenção das redes sociais. (2005, p. 93).</w:t>
      </w:r>
      <w:r w:rsidR="00B1389C" w:rsidRPr="00EE0999">
        <w:rPr>
          <w:rStyle w:val="nfase"/>
          <w:rFonts w:ascii="Porto Serif Light" w:hAnsi="Porto Serif Light"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</w:t>
      </w:r>
      <w:r w:rsidRPr="00EE0999">
        <w:rPr>
          <w:rStyle w:val="nfase"/>
          <w:rFonts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i w:val="0"/>
          <w:iCs w:val="0"/>
          <w:sz w:val="24"/>
          <w:szCs w:val="24"/>
        </w:rPr>
        <w:t>desenvolvimento e são, ainda, recursos fundamentais para formação e manutenção das redes sociais. (2005, p. 93).”</w:t>
      </w:r>
      <w:r w:rsidR="00EE0999">
        <w:rPr>
          <w:rFonts w:eastAsia="Times New Roman" w:cstheme="minorHAnsi"/>
          <w:lang w:eastAsia="pt-PT"/>
        </w:rPr>
        <w:t xml:space="preserve">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Utilizadores utilizam as suas redes para atingirem objetivos específicos, segundo Tomaél, Alcará, Chiara (2005).</w:t>
      </w:r>
    </w:p>
    <w:p w14:paraId="51E6E9B5" w14:textId="77777777" w:rsidR="00796B51" w:rsidRPr="00EE0999" w:rsidRDefault="00796B51" w:rsidP="00E22691">
      <w:pPr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As redes sociais estão cada vez mais inseridas no dia a dia dos seres humanos, seja para fins profissionais ou pessoais, foram criadas devido à evolução da comunicação do homem, e estão sempre em fase de renovação para puder completar as necessidades dos utilizadores. O uso dessas redes sociais pode trazer benefícios, mas também maldades para as mensagens a serem transmitidas e para os 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3AA2A8FD" w14:textId="77777777" w:rsidR="00EE0999" w:rsidRDefault="00EE0999">
      <w:pPr>
        <w:rPr>
          <w:rFonts w:ascii="Porto Serif" w:eastAsiaTheme="majorEastAsia" w:hAnsi="Porto Serif" w:cstheme="majorBidi"/>
          <w:color w:val="365F91" w:themeColor="accent1" w:themeShade="BF"/>
          <w:sz w:val="24"/>
          <w:szCs w:val="24"/>
        </w:rPr>
      </w:pPr>
      <w:r>
        <w:rPr>
          <w:rFonts w:ascii="Porto Serif" w:hAnsi="Porto Serif"/>
          <w:sz w:val="24"/>
          <w:szCs w:val="24"/>
        </w:rPr>
        <w:br w:type="page"/>
      </w:r>
    </w:p>
    <w:p w14:paraId="04A461CA" w14:textId="42D630F8" w:rsidR="00EE0999" w:rsidRPr="00EE0999" w:rsidRDefault="009C4B84" w:rsidP="00EE0999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9" w:name="_Toc92809256"/>
      <w:r w:rsidRPr="00EE0999">
        <w:rPr>
          <w:rFonts w:ascii="Porto Serif" w:hAnsi="Porto Serif"/>
          <w:sz w:val="24"/>
          <w:szCs w:val="24"/>
        </w:rPr>
        <w:lastRenderedPageBreak/>
        <w:t>Personas</w:t>
      </w:r>
      <w:r w:rsidR="00E93CD7" w:rsidRPr="00EE0999">
        <w:rPr>
          <w:rFonts w:ascii="Porto Serif" w:hAnsi="Porto Serif"/>
          <w:sz w:val="24"/>
          <w:szCs w:val="24"/>
        </w:rPr>
        <w:t xml:space="preserve"> &amp; Cenários</w:t>
      </w:r>
      <w:bookmarkEnd w:id="39"/>
    </w:p>
    <w:p w14:paraId="444D299C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0DA9E201" w14:textId="1DABB55D" w:rsid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6F3988">
        <w:tab/>
      </w:r>
      <w:r w:rsidRPr="00EE0999">
        <w:rPr>
          <w:rFonts w:ascii="Porto Serif Light" w:hAnsi="Porto Serif Light"/>
          <w:sz w:val="24"/>
          <w:szCs w:val="24"/>
        </w:rPr>
        <w:t>Idade: 43</w:t>
      </w:r>
      <w:r w:rsidR="00EE0999" w:rsidRPr="00EE0999">
        <w:rPr>
          <w:rFonts w:ascii="Porto Serif Light" w:hAnsi="Porto Serif Light"/>
          <w:sz w:val="24"/>
          <w:szCs w:val="24"/>
        </w:rPr>
        <w:t xml:space="preserve"> </w:t>
      </w:r>
    </w:p>
    <w:p w14:paraId="08550408" w14:textId="4EF44FE5" w:rsidR="00DF02F4" w:rsidRPr="00EE0999" w:rsidRDefault="00DF02F4" w:rsidP="00EE0999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Sexo: Masculino</w:t>
      </w:r>
    </w:p>
    <w:p w14:paraId="408854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António é um cinéfilo que trabalha no campo que mais ama. Nos tempos livres, assiste a filmes e cria críticos que faz upload no seu próprio canal de youtube e cozinha para a mulher e para os filhos.</w:t>
      </w:r>
    </w:p>
    <w:p w14:paraId="49175DC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Diretor de fotografia</w:t>
      </w:r>
    </w:p>
    <w:p w14:paraId="20745CAD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Nível de educação: Licenciatura em Artes (BA) em Fotografia</w:t>
      </w:r>
    </w:p>
    <w:p w14:paraId="2B142F1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€90mil/ano</w:t>
      </w:r>
    </w:p>
    <w:p w14:paraId="405F61D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Casado</w:t>
      </w:r>
    </w:p>
    <w:p w14:paraId="26386E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Porto, PT</w:t>
      </w:r>
    </w:p>
    <w:p w14:paraId="5DECAF4E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Interesses:</w:t>
      </w:r>
    </w:p>
    <w:p w14:paraId="5C0E1EAC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Cria vídeos de críticos</w:t>
      </w:r>
      <w:r w:rsidRPr="00EE0999">
        <w:rPr>
          <w:rFonts w:ascii="Porto Serif Light" w:hAnsi="Porto Serif Light"/>
          <w:sz w:val="24"/>
          <w:szCs w:val="24"/>
        </w:rPr>
        <w:tab/>
      </w:r>
    </w:p>
    <w:p w14:paraId="24BB966F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4B86F405" w14:textId="77777777" w:rsidR="00DF02F4" w:rsidRPr="00EE0999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Assar</w:t>
      </w:r>
    </w:p>
    <w:p w14:paraId="134C398A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  <w:lang w:val="en-US"/>
        </w:rPr>
      </w:pPr>
      <w:r w:rsidRPr="00230054">
        <w:rPr>
          <w:rFonts w:ascii="Porto Serif Light" w:hAnsi="Porto Serif Light"/>
          <w:i w:val="0"/>
          <w:iCs w:val="0"/>
          <w:lang w:val="en-US"/>
        </w:rPr>
        <w:t>Rafael Sousa</w:t>
      </w:r>
    </w:p>
    <w:p w14:paraId="6E480ED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46AAC">
        <w:rPr>
          <w:lang w:val="en-US"/>
        </w:rPr>
        <w:tab/>
      </w:r>
      <w:r w:rsidRPr="00EE0999">
        <w:rPr>
          <w:rFonts w:ascii="Porto Serif Light" w:hAnsi="Porto Serif Light"/>
          <w:sz w:val="24"/>
          <w:szCs w:val="24"/>
        </w:rPr>
        <w:t>Idade: 19</w:t>
      </w:r>
    </w:p>
    <w:p w14:paraId="5D6D3DCB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ab/>
        <w:t>Sexo: Masculino</w:t>
      </w:r>
    </w:p>
    <w:p w14:paraId="42E874E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Rafael é um estudante de informática que só gosta de jogar, adora enigmas sem sequer pesquisar sobre elas.</w:t>
      </w:r>
    </w:p>
    <w:p w14:paraId="6AD8B74C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Estudante em Informática</w:t>
      </w:r>
    </w:p>
    <w:p w14:paraId="16FCDD7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Nível de educação: Básico </w:t>
      </w:r>
    </w:p>
    <w:p w14:paraId="7DC8E5A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Nenhum</w:t>
      </w:r>
    </w:p>
    <w:p w14:paraId="1F1E7C0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Solteiro</w:t>
      </w:r>
    </w:p>
    <w:p w14:paraId="6F88DBE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Vila do Conde, PT</w:t>
      </w:r>
    </w:p>
    <w:p w14:paraId="7069121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Interesses:</w:t>
      </w:r>
    </w:p>
    <w:p w14:paraId="09E71EC6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Sair com amigos à noite</w:t>
      </w:r>
    </w:p>
    <w:p w14:paraId="02944A81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Jogar basquetebol</w:t>
      </w:r>
    </w:p>
    <w:p w14:paraId="0DFAEFAA" w14:textId="77777777" w:rsidR="00DF02F4" w:rsidRPr="00EE0999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5183B1E9" w14:textId="77777777" w:rsidR="00DF02F4" w:rsidRPr="00DF02F4" w:rsidRDefault="00DF02F4" w:rsidP="00DF02F4"/>
    <w:p w14:paraId="734D67BC" w14:textId="1EB921CF" w:rsidR="009C4B84" w:rsidRPr="00EE0999" w:rsidRDefault="00C22FA8" w:rsidP="00123850">
      <w:pPr>
        <w:pStyle w:val="Ttulo2"/>
        <w:rPr>
          <w:rFonts w:ascii="Porto Serif" w:hAnsi="Porto Serif"/>
          <w:sz w:val="24"/>
          <w:szCs w:val="24"/>
        </w:rPr>
      </w:pPr>
      <w:bookmarkStart w:id="40" w:name="_Toc92809257"/>
      <w:r w:rsidRPr="00EE0999">
        <w:rPr>
          <w:rFonts w:ascii="Porto Serif" w:hAnsi="Porto Serif"/>
          <w:sz w:val="24"/>
          <w:szCs w:val="24"/>
        </w:rPr>
        <w:lastRenderedPageBreak/>
        <w:t>Cenários</w:t>
      </w:r>
      <w:bookmarkEnd w:id="40"/>
    </w:p>
    <w:p w14:paraId="4B7A4252" w14:textId="77777777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2C4F2F3D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EE0999" w:rsidRDefault="009D125D" w:rsidP="00E22691">
      <w:pPr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680CD9CD" w:rsidR="00E22691" w:rsidRPr="00EE0999" w:rsidRDefault="00E22691" w:rsidP="00EB162D">
      <w:pPr>
        <w:pStyle w:val="Legenda"/>
        <w:rPr>
          <w:rFonts w:ascii="Porto Serif Light Italic" w:hAnsi="Porto Serif Light Italic"/>
        </w:rPr>
      </w:pPr>
      <w:bookmarkStart w:id="41" w:name="_Toc94114470"/>
      <w:r w:rsidRPr="00EE0999">
        <w:rPr>
          <w:rFonts w:ascii="Porto Serif Light Italic" w:hAnsi="Porto Serif Light Italic"/>
        </w:rPr>
        <w:t xml:space="preserve">Figura </w:t>
      </w:r>
      <w:r w:rsidR="001C7593" w:rsidRPr="00EE0999">
        <w:rPr>
          <w:rFonts w:ascii="Porto Serif Light Italic" w:hAnsi="Porto Serif Light Italic"/>
        </w:rPr>
        <w:fldChar w:fldCharType="begin"/>
      </w:r>
      <w:r w:rsidR="001C7593" w:rsidRPr="00EE0999">
        <w:rPr>
          <w:rFonts w:ascii="Porto Serif Light Italic" w:hAnsi="Porto Serif Light Italic"/>
        </w:rPr>
        <w:instrText xml:space="preserve"> SEQ Figura \* ARABIC </w:instrText>
      </w:r>
      <w:r w:rsidR="001C7593" w:rsidRPr="00EE0999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19</w:t>
      </w:r>
      <w:r w:rsidR="001C7593" w:rsidRPr="00EE0999">
        <w:rPr>
          <w:rFonts w:ascii="Porto Serif Light Italic" w:hAnsi="Porto Serif Light Italic"/>
          <w:noProof/>
        </w:rPr>
        <w:fldChar w:fldCharType="end"/>
      </w:r>
      <w:r w:rsidRPr="00EE0999">
        <w:rPr>
          <w:rFonts w:ascii="Porto Serif Light Italic" w:hAnsi="Porto Serif Light Italic"/>
        </w:rPr>
        <w:t xml:space="preserve"> - Cenário Persona 1</w:t>
      </w:r>
      <w:bookmarkEnd w:id="41"/>
      <w:r w:rsidRPr="00EE0999">
        <w:rPr>
          <w:rFonts w:ascii="Porto Serif Light Italic" w:hAnsi="Porto Serif Light Italic"/>
        </w:rPr>
        <w:br w:type="page"/>
      </w:r>
    </w:p>
    <w:p w14:paraId="541CF9DA" w14:textId="7CD4CF85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lastRenderedPageBreak/>
        <w:t>Rafael Sousa</w:t>
      </w:r>
    </w:p>
    <w:p w14:paraId="76AA0A11" w14:textId="77777777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230054">
        <w:rPr>
          <w:rFonts w:ascii="Porto Serif Light" w:hAnsi="Porto Serif Light"/>
          <w:sz w:val="24"/>
          <w:szCs w:val="24"/>
        </w:rPr>
        <w:t xml:space="preserve">O Rafael é um estudante de informática que adora jogar, principalmente responder a quizzes aleatórios sem pesquisar sobre o tema. Durante o seu tempo livre, não gosta de fazer nada.  </w:t>
      </w:r>
    </w:p>
    <w:p w14:paraId="74512CBA" w14:textId="3719A4CB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230054">
        <w:rPr>
          <w:rFonts w:ascii="Porto Serif Light" w:hAnsi="Porto Serif Light"/>
          <w:sz w:val="24"/>
          <w:szCs w:val="24"/>
        </w:rPr>
        <w:t>Após ter conhecimento do lançamento da aplicação ‘Calypso’, ele quis registar-se nesta fantástica app e desde então, o seu tempo livre tem sido ocupado a responder aos melhores quizzes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74769622" w:rsidR="00E22691" w:rsidRPr="006E42DF" w:rsidRDefault="00B834C3" w:rsidP="003E7792">
      <w:pPr>
        <w:pStyle w:val="Legenda"/>
        <w:rPr>
          <w:rFonts w:ascii="Porto Serif Light Italic" w:hAnsi="Porto Serif Light Italic"/>
        </w:rPr>
      </w:pPr>
      <w:bookmarkStart w:id="42" w:name="_Toc94114471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20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Cenário Persona 2</w:t>
      </w:r>
      <w:bookmarkEnd w:id="42"/>
    </w:p>
    <w:p w14:paraId="0095D796" w14:textId="77777777" w:rsidR="003E7792" w:rsidRDefault="003E7792" w:rsidP="00617BEA">
      <w:pPr>
        <w:pStyle w:val="Ttulo2"/>
      </w:pPr>
    </w:p>
    <w:p w14:paraId="2AC3A967" w14:textId="0D7EAB58" w:rsidR="003E7792" w:rsidRPr="006E42DF" w:rsidRDefault="00745C53" w:rsidP="008A7794">
      <w:pPr>
        <w:pStyle w:val="Ttulo2"/>
        <w:rPr>
          <w:rFonts w:ascii="Porto Serif" w:hAnsi="Porto Serif"/>
          <w:sz w:val="24"/>
          <w:szCs w:val="24"/>
        </w:rPr>
      </w:pPr>
      <w:bookmarkStart w:id="43" w:name="_Toc92809258"/>
      <w:r w:rsidRPr="006E42DF">
        <w:rPr>
          <w:rFonts w:ascii="Porto Serif" w:hAnsi="Porto Serif"/>
          <w:sz w:val="24"/>
          <w:szCs w:val="24"/>
        </w:rPr>
        <w:t>Sitemap</w:t>
      </w:r>
      <w:bookmarkEnd w:id="43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77132840" w:rsidR="00617BEA" w:rsidRPr="006E42DF" w:rsidRDefault="003E7792" w:rsidP="003E7792">
      <w:pPr>
        <w:pStyle w:val="Legenda"/>
        <w:rPr>
          <w:rFonts w:ascii="Porto Serif Light Italic" w:hAnsi="Porto Serif Light Italic"/>
        </w:rPr>
      </w:pPr>
      <w:bookmarkStart w:id="44" w:name="_Toc94114472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21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Sitemap</w:t>
      </w:r>
      <w:bookmarkEnd w:id="44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4D77DDE9" w:rsidR="00745C53" w:rsidRPr="006E42DF" w:rsidRDefault="00745C53" w:rsidP="00617BEA">
      <w:pPr>
        <w:pStyle w:val="Ttulo2"/>
        <w:rPr>
          <w:rFonts w:ascii="Porto Serif" w:hAnsi="Porto Serif"/>
          <w:sz w:val="24"/>
          <w:szCs w:val="24"/>
        </w:rPr>
      </w:pPr>
      <w:bookmarkStart w:id="45" w:name="_Toc92809259"/>
      <w:r w:rsidRPr="006E42DF">
        <w:rPr>
          <w:rFonts w:ascii="Porto Serif" w:hAnsi="Porto Serif"/>
          <w:sz w:val="24"/>
          <w:szCs w:val="24"/>
        </w:rPr>
        <w:lastRenderedPageBreak/>
        <w:t>Userflow</w:t>
      </w:r>
      <w:bookmarkEnd w:id="45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36292097" w:rsidR="003A00BC" w:rsidRPr="006E42DF" w:rsidRDefault="008A7794" w:rsidP="003A00BC">
      <w:pPr>
        <w:pStyle w:val="Legenda"/>
        <w:rPr>
          <w:rFonts w:ascii="Porto Serif Light Italic" w:hAnsi="Porto Serif Light Italic"/>
        </w:rPr>
      </w:pPr>
      <w:bookmarkStart w:id="46" w:name="_Toc94114473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22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</w:t>
      </w:r>
      <w:r w:rsidR="003D7799" w:rsidRPr="006E42DF">
        <w:rPr>
          <w:rFonts w:ascii="Porto Serif Light Italic" w:hAnsi="Porto Serif Light Italic"/>
        </w:rPr>
        <w:t>–</w:t>
      </w:r>
      <w:r w:rsidRPr="006E42DF">
        <w:rPr>
          <w:rFonts w:ascii="Porto Serif Light Italic" w:hAnsi="Porto Serif Light Italic"/>
        </w:rPr>
        <w:t xml:space="preserve"> Userflow</w:t>
      </w:r>
      <w:bookmarkEnd w:id="46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030CC3B" w:rsidR="009A79C3" w:rsidRPr="006E42DF" w:rsidRDefault="00891E5B" w:rsidP="009A79C3">
      <w:pPr>
        <w:pStyle w:val="Ttulo2"/>
        <w:rPr>
          <w:rFonts w:ascii="Porto Serif" w:eastAsia="Times New Roman" w:hAnsi="Porto Serif"/>
          <w:sz w:val="24"/>
          <w:szCs w:val="24"/>
          <w:lang w:eastAsia="pt-PT"/>
        </w:rPr>
      </w:pPr>
      <w:bookmarkStart w:id="47" w:name="_Toc92809260"/>
      <w:r w:rsidRPr="006E42DF">
        <w:rPr>
          <w:rFonts w:ascii="Porto Serif" w:eastAsia="Times New Roman" w:hAnsi="Porto Serif"/>
          <w:sz w:val="24"/>
          <w:szCs w:val="24"/>
          <w:lang w:eastAsia="pt-PT"/>
        </w:rPr>
        <w:lastRenderedPageBreak/>
        <w:t xml:space="preserve">Requisitos </w:t>
      </w:r>
      <w:r w:rsidR="009A79C3" w:rsidRPr="006E42DF">
        <w:rPr>
          <w:rFonts w:ascii="Porto Serif" w:eastAsia="Times New Roman" w:hAnsi="Porto Serif"/>
          <w:sz w:val="24"/>
          <w:szCs w:val="24"/>
          <w:lang w:eastAsia="pt-PT"/>
        </w:rPr>
        <w:t>do Projeto</w:t>
      </w:r>
      <w:bookmarkEnd w:id="47"/>
    </w:p>
    <w:p w14:paraId="2549BC92" w14:textId="6626D545" w:rsidR="009A79C3" w:rsidRPr="006E42DF" w:rsidRDefault="009A79C3" w:rsidP="009A79C3">
      <w:pPr>
        <w:pStyle w:val="Ttulo3"/>
        <w:rPr>
          <w:rFonts w:ascii="Porto Serif Light" w:eastAsia="Times New Roman" w:hAnsi="Porto Serif Light"/>
          <w:sz w:val="22"/>
          <w:szCs w:val="22"/>
          <w:lang w:eastAsia="pt-PT"/>
        </w:rPr>
      </w:pPr>
      <w:bookmarkStart w:id="48" w:name="_Toc92809261"/>
      <w:r w:rsidRPr="006E42DF">
        <w:rPr>
          <w:rFonts w:ascii="Porto Serif Light" w:eastAsia="Times New Roman" w:hAnsi="Porto Serif Light"/>
          <w:sz w:val="22"/>
          <w:szCs w:val="22"/>
          <w:lang w:eastAsia="pt-PT"/>
        </w:rPr>
        <w:t>Requisitos Funcionais</w:t>
      </w:r>
      <w:bookmarkEnd w:id="48"/>
    </w:p>
    <w:tbl>
      <w:tblPr>
        <w:tblW w:w="9720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6"/>
        <w:gridCol w:w="1091"/>
        <w:gridCol w:w="2349"/>
        <w:gridCol w:w="1253"/>
        <w:gridCol w:w="4371"/>
      </w:tblGrid>
      <w:tr w:rsidR="00FC27CD" w:rsidRPr="00252C01" w14:paraId="0DB58A01" w14:textId="77777777" w:rsidTr="00175694">
        <w:trPr>
          <w:trHeight w:val="915"/>
        </w:trPr>
        <w:tc>
          <w:tcPr>
            <w:tcW w:w="62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2D9B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REQ-001</w:t>
            </w:r>
          </w:p>
        </w:tc>
        <w:tc>
          <w:tcPr>
            <w:tcW w:w="10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BB6473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D804A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Pode registar-se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36EF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2979E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opção de se registar caso o utilizador queira usar aplicação</w:t>
            </w:r>
          </w:p>
        </w:tc>
      </w:tr>
      <w:tr w:rsidR="00FC27CD" w:rsidRPr="00252C01" w14:paraId="6E258A88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7C116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REQ-002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B52A8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2D9C7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jogar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D955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7B6E2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usufrir da aplicação tem de se registar obrigatoriamente</w:t>
            </w:r>
          </w:p>
        </w:tc>
      </w:tr>
      <w:tr w:rsidR="00FC27CD" w:rsidRPr="00252C01" w14:paraId="721A25BA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4078B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REQ-003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64FC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A2DD3F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comentar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29140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1F228F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comentar tem de estar registado obrigatoriamente</w:t>
            </w:r>
          </w:p>
        </w:tc>
      </w:tr>
      <w:tr w:rsidR="00FC27CD" w:rsidRPr="00252C01" w14:paraId="110B7A76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02651F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REQ-004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238B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AFA48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classificar o filme/série(por estrelas)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447C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7C1A5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avaliar tem de estar registado obrigatoriamente</w:t>
            </w:r>
          </w:p>
        </w:tc>
      </w:tr>
      <w:tr w:rsidR="00FC27CD" w:rsidRPr="00252C01" w14:paraId="40BD25E2" w14:textId="77777777" w:rsidTr="00175694">
        <w:trPr>
          <w:trHeight w:val="67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065C8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REQ-005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BBE2E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18F7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Catálogo de filmes/séries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CE139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ED37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FC27CD" w:rsidRPr="00252C01" w14:paraId="7EE767A1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632AB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REQ-006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E6B741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528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Perfil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8E3D5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78C34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32B27AC2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7F95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9A45F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C7B614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Jogos -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45002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84EE3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Base da aplicação, quizzes sobre filmes/series</w:t>
            </w:r>
          </w:p>
        </w:tc>
      </w:tr>
      <w:tr w:rsidR="00FC27CD" w:rsidRPr="00252C01" w14:paraId="12210ABF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41C3DB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A787C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3EF85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dos jogos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CA39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E0F0AE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global com os utilizadores da aplicação</w:t>
            </w:r>
          </w:p>
        </w:tc>
      </w:tr>
      <w:tr w:rsidR="00FC27CD" w:rsidRPr="00252C01" w14:paraId="1FB03D8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5EC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7EE1A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A41EF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FC27CD">
              <w:rPr>
                <w:rFonts w:ascii="Porto Serif Light" w:eastAsia="Times New Roman" w:hAnsi="Porto Serif Light" w:cs="Calibri"/>
                <w:lang w:eastAsia="pt-PT"/>
              </w:rPr>
              <w:t>Recompensas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através dos jogos 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45766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DCF50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Pontuação do próprio utilizador na aba recompensas</w:t>
            </w:r>
          </w:p>
        </w:tc>
      </w:tr>
      <w:tr w:rsidR="00FC27CD" w:rsidRPr="00252C01" w14:paraId="5D41A2A9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34F1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51FDCA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6214D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Filtro categoria de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C672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317A5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Filtrar o tipo de filme, como por exemplo, de comédia, terror, romance, etc para agilizar a procura do utilizador</w:t>
            </w:r>
          </w:p>
        </w:tc>
      </w:tr>
      <w:tr w:rsidR="00FC27CD" w:rsidRPr="00252C01" w14:paraId="7A412B24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0A1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FF2016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22BC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Sinopse do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44F071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6D0906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Descrição breve do filme/série, elenco</w:t>
            </w:r>
          </w:p>
        </w:tc>
      </w:tr>
      <w:tr w:rsidR="00FC27CD" w:rsidRPr="00252C01" w14:paraId="6D63E3C9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20EED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REQ-012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77F4E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FAA48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Classificar 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876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D9D7A2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Avaliação e críticas do filme/série</w:t>
            </w:r>
          </w:p>
        </w:tc>
      </w:tr>
      <w:tr w:rsidR="00FC27CD" w:rsidRPr="00252C01" w14:paraId="0E0B29E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268A0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REQ-013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894F7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BA287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AEA1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CC12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e remover filmes/séries</w:t>
            </w:r>
          </w:p>
        </w:tc>
      </w:tr>
      <w:tr w:rsidR="00FC27CD" w:rsidRPr="00252C01" w14:paraId="286F5ACD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D53148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lastRenderedPageBreak/>
              <w:t>REQ-014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474CD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5ADC9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categorias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CD97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4A175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ou remover categorias</w:t>
            </w:r>
          </w:p>
        </w:tc>
      </w:tr>
      <w:tr w:rsidR="00FC27CD" w:rsidRPr="00252C01" w14:paraId="0F300B5D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52FB224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REQ-015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5F7D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C755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vários niveis de dificuldade para os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0DD51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8B552A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Fazer com que o utilizador se sinta cativado ao jogar sempre que sobe de nivel e para alargar a cultura geral do utilizador</w:t>
            </w:r>
          </w:p>
        </w:tc>
      </w:tr>
      <w:tr w:rsidR="00FC27CD" w:rsidRPr="00252C01" w14:paraId="32EF7F2C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130A1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REQ-016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B3D72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52B17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quizzes a partir de imagens, audios, videos e perguntas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E6EED1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8A411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Dar boas referências aos utilizadores com imagens, audios e videos, para não serem só perguntas que eventualmente podem acabar por cansar o utilizador</w:t>
            </w:r>
          </w:p>
        </w:tc>
      </w:tr>
      <w:tr w:rsidR="00FC27CD" w:rsidRPr="00252C01" w14:paraId="42015392" w14:textId="77777777" w:rsidTr="00175694">
        <w:trPr>
          <w:trHeight w:val="340"/>
        </w:trPr>
        <w:tc>
          <w:tcPr>
            <w:tcW w:w="623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EE8B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2774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728A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imagens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93E636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977BF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imagens aos quizzes</w:t>
            </w:r>
          </w:p>
        </w:tc>
      </w:tr>
      <w:tr w:rsidR="00FC27CD" w:rsidRPr="00252C01" w14:paraId="3A8EB0C7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7EFEE5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9670F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877AD6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videos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436EA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FF8E5A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videos aos quizzes</w:t>
            </w:r>
          </w:p>
        </w:tc>
      </w:tr>
      <w:tr w:rsidR="00FC27CD" w:rsidRPr="00252C01" w14:paraId="2A393F9D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2097F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719D4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AB1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avançado(recompensa de desafio) pode criar um quizz que passa pela verificação do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B1F4CF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AD937A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 e com um bom ranking pode criar quizzes, como recompensa de estarem no topo e poderem contribuir para que haja ainda mais perguntas nos quizzes</w:t>
            </w:r>
          </w:p>
        </w:tc>
      </w:tr>
      <w:tr w:rsidR="00FC27CD" w:rsidRPr="00252C01" w14:paraId="438DC9AF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4A2F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015D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760E1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e os utilizadores(apenas os que criaram os seus quizzes após a sua validação) podem adicionar, editar ou remover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06D6C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697A8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quizzes para melhorar a aplicação</w:t>
            </w:r>
          </w:p>
        </w:tc>
      </w:tr>
      <w:tr w:rsidR="00FC27CD" w:rsidRPr="00252C01" w14:paraId="303AC40C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17F0D1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265FB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3284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Criação de badges pelo dev ou 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E1637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09A4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Para haver destaque entre os utilizadores, e dar motivação aos utilizadores</w:t>
            </w:r>
          </w:p>
        </w:tc>
      </w:tr>
    </w:tbl>
    <w:p w14:paraId="3C2CE04B" w14:textId="77777777" w:rsidR="00EF7793" w:rsidRPr="00EF7793" w:rsidRDefault="00EF7793" w:rsidP="00EF7793">
      <w:pPr>
        <w:rPr>
          <w:lang w:eastAsia="pt-PT"/>
        </w:rPr>
      </w:pPr>
    </w:p>
    <w:p w14:paraId="0B4E18B4" w14:textId="77777777" w:rsidR="00FC27CD" w:rsidRDefault="00FC27CD">
      <w:pPr>
        <w:rPr>
          <w:rFonts w:ascii="Porto Serif Light" w:eastAsia="Times New Roman" w:hAnsi="Porto Serif Light" w:cstheme="majorBidi"/>
          <w:color w:val="243F60" w:themeColor="accent1" w:themeShade="7F"/>
          <w:sz w:val="24"/>
          <w:szCs w:val="24"/>
          <w:lang w:eastAsia="pt-PT"/>
        </w:rPr>
      </w:pPr>
      <w:bookmarkStart w:id="49" w:name="_Toc92809262"/>
      <w:r>
        <w:rPr>
          <w:rFonts w:ascii="Porto Serif Light" w:eastAsia="Times New Roman" w:hAnsi="Porto Serif Light"/>
          <w:lang w:eastAsia="pt-PT"/>
        </w:rPr>
        <w:br w:type="page"/>
      </w:r>
    </w:p>
    <w:p w14:paraId="32FCAED8" w14:textId="18804119" w:rsidR="00DC42CD" w:rsidRPr="006E42DF" w:rsidRDefault="009A79C3" w:rsidP="009A79C3">
      <w:pPr>
        <w:pStyle w:val="Ttulo3"/>
        <w:rPr>
          <w:rFonts w:ascii="Porto Serif Light" w:eastAsia="Times New Roman" w:hAnsi="Porto Serif Light"/>
          <w:lang w:eastAsia="pt-PT"/>
        </w:rPr>
      </w:pPr>
      <w:r w:rsidRPr="006E42DF">
        <w:rPr>
          <w:rFonts w:ascii="Porto Serif Light" w:eastAsia="Times New Roman" w:hAnsi="Porto Serif Light"/>
          <w:lang w:eastAsia="pt-PT"/>
        </w:rPr>
        <w:lastRenderedPageBreak/>
        <w:t>Requisitos Não Funcionais</w:t>
      </w:r>
      <w:bookmarkEnd w:id="49"/>
    </w:p>
    <w:tbl>
      <w:tblPr>
        <w:tblW w:w="9781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4"/>
        <w:gridCol w:w="1090"/>
        <w:gridCol w:w="1403"/>
        <w:gridCol w:w="1884"/>
        <w:gridCol w:w="1289"/>
        <w:gridCol w:w="3281"/>
      </w:tblGrid>
      <w:tr w:rsidR="00FC27CD" w:rsidRPr="00252C01" w14:paraId="15CF9619" w14:textId="77777777" w:rsidTr="00175694">
        <w:trPr>
          <w:trHeight w:val="340"/>
        </w:trPr>
        <w:tc>
          <w:tcPr>
            <w:tcW w:w="834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86B07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RNF-001</w:t>
            </w:r>
          </w:p>
        </w:tc>
        <w:tc>
          <w:tcPr>
            <w:tcW w:w="10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D4EF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CCB024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322CEC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Iniciar Sessão </w:t>
            </w:r>
          </w:p>
        </w:tc>
        <w:tc>
          <w:tcPr>
            <w:tcW w:w="12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964A8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9F280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Obrigatório o </w:t>
            </w:r>
            <w:r w:rsidRPr="00FC27CD">
              <w:rPr>
                <w:rFonts w:ascii="Porto Serif Light" w:eastAsia="Times New Roman" w:hAnsi="Porto Serif Light" w:cs="Calibri"/>
                <w:lang w:eastAsia="pt-PT"/>
              </w:rPr>
              <w:t>início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sessão para utilizar todas as funcionalidades da aplicação</w:t>
            </w:r>
          </w:p>
        </w:tc>
      </w:tr>
      <w:tr w:rsidR="00FC27CD" w:rsidRPr="00252C01" w14:paraId="70787AB0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BDF2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15CB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83AFEF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A54BC4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Modificar dados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C7A2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44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7D0CB708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07A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RNF-003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B4BE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FFBC2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231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Verificação data nascimento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940B8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89EB1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É necessária a verificação de idade, devido à aba crianças e adultos.</w:t>
            </w:r>
          </w:p>
        </w:tc>
      </w:tr>
      <w:tr w:rsidR="00FC27CD" w:rsidRPr="00252C01" w14:paraId="7A1C37B9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D69A6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EE3B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7B2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14FC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Aba para crianças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B2EDF6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3D48B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Acesso a utilizadores com data nascimento &lt; 12 anos de idade</w:t>
            </w:r>
          </w:p>
        </w:tc>
      </w:tr>
      <w:tr w:rsidR="00FC27CD" w:rsidRPr="00252C01" w14:paraId="7694A662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792B5E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RNF-005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596F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C0FDDF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C4779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Visibilidade de jogos consoante a idade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2CFB1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3A9079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Aparecimento de jogos/quizzes a filmes &lt; 12 </w:t>
            </w:r>
          </w:p>
        </w:tc>
      </w:tr>
      <w:tr w:rsidR="00FC27CD" w:rsidRPr="00252C01" w14:paraId="06D4E2B6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BFF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RNF-006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FA4A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A16A5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7497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Desenvolvimento plataforma concisa e eficiente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F922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A220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Facilidade de acesso aos principais tópicos do site, simplicidade, eficaz e interativo</w:t>
            </w:r>
          </w:p>
        </w:tc>
      </w:tr>
      <w:tr w:rsidR="00FC27CD" w:rsidRPr="00252C01" w14:paraId="091EFCF4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00A1A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RNF-007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EAF93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0BE72D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4820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Plataforma desenvolvida com meios lecionados do curso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2061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56985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Desenvolvimento da aplicação com HTML, CSS, VUE.js ...</w:t>
            </w:r>
          </w:p>
        </w:tc>
      </w:tr>
      <w:tr w:rsidR="00FC27CD" w:rsidRPr="00252C01" w14:paraId="5809B00E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DACAB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RNF-008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89FE9E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9DC52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44E2D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O catalogo filtra automaticamente os filmes e quizzes de 18+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637B6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65D78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Na eventualidade de algum utilizador ser menor, perguntas de filmes/séries de 18+ não saem nos quizzes</w:t>
            </w:r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64381C13" w:rsidR="000813CF" w:rsidRPr="006E42DF" w:rsidRDefault="000813CF" w:rsidP="00815C87">
      <w:pPr>
        <w:pStyle w:val="Ttulo2"/>
        <w:rPr>
          <w:rFonts w:ascii="Porto Serif" w:hAnsi="Porto Serif"/>
          <w:sz w:val="24"/>
          <w:szCs w:val="24"/>
        </w:rPr>
      </w:pPr>
      <w:bookmarkStart w:id="50" w:name="_Toc92809263"/>
      <w:r w:rsidRPr="006E42DF">
        <w:rPr>
          <w:rFonts w:ascii="Porto Serif" w:hAnsi="Porto Serif"/>
          <w:sz w:val="24"/>
          <w:szCs w:val="24"/>
        </w:rPr>
        <w:lastRenderedPageBreak/>
        <w:t>Esquema Normalizado Base de Dados</w:t>
      </w:r>
      <w:bookmarkEnd w:id="50"/>
    </w:p>
    <w:p w14:paraId="1A5C2CA8" w14:textId="303BB1A3" w:rsidR="00295ABB" w:rsidRDefault="00AE06FD" w:rsidP="00295ABB">
      <w:pPr>
        <w:keepNext/>
      </w:pPr>
      <w:r w:rsidRPr="00AE06FD">
        <w:drawing>
          <wp:inline distT="0" distB="0" distL="0" distR="0" wp14:anchorId="7D1A8AD6" wp14:editId="0C5A9F95">
            <wp:extent cx="5400040" cy="366141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1C7D9614" w:rsidR="000813CF" w:rsidRPr="006E42DF" w:rsidRDefault="00295ABB" w:rsidP="00295ABB">
      <w:pPr>
        <w:pStyle w:val="Legenda"/>
        <w:rPr>
          <w:rFonts w:ascii="Porto Serif Light Italic" w:hAnsi="Porto Serif Light Italic"/>
        </w:rPr>
      </w:pPr>
      <w:bookmarkStart w:id="51" w:name="_Toc94114474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23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Base de dados</w:t>
      </w:r>
      <w:bookmarkEnd w:id="51"/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33034DD0" w:rsidR="00BD4A70" w:rsidRPr="006E42DF" w:rsidRDefault="00BD4A70" w:rsidP="00815C87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2" w:name="_Toc92809264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t>Diagrama de Componentes</w:t>
      </w:r>
      <w:bookmarkEnd w:id="52"/>
    </w:p>
    <w:p w14:paraId="2253B298" w14:textId="53FC2260" w:rsidR="008321ED" w:rsidRDefault="00AE06FD" w:rsidP="008321ED">
      <w:pPr>
        <w:keepNext/>
      </w:pPr>
      <w:r w:rsidRPr="00AE06FD">
        <w:drawing>
          <wp:inline distT="0" distB="0" distL="0" distR="0" wp14:anchorId="0ABF9718" wp14:editId="77EBEFAF">
            <wp:extent cx="5400040" cy="35877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3176D3FA" w:rsidR="00BD4A70" w:rsidRPr="006E42DF" w:rsidRDefault="008321ED" w:rsidP="00295ABB">
      <w:pPr>
        <w:pStyle w:val="Legenda"/>
        <w:rPr>
          <w:rFonts w:ascii="Porto Serif Light Italic" w:hAnsi="Porto Serif Light Italic"/>
        </w:rPr>
      </w:pPr>
      <w:bookmarkStart w:id="53" w:name="_Toc94114475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24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Diagrama de Componentes</w:t>
      </w:r>
      <w:bookmarkEnd w:id="53"/>
      <w:r w:rsidR="00BD4A70" w:rsidRPr="006E42DF">
        <w:rPr>
          <w:rFonts w:ascii="Porto Serif Light Italic" w:hAnsi="Porto Serif Light Italic"/>
          <w:lang w:eastAsia="pt-PT"/>
        </w:rPr>
        <w:br w:type="page"/>
      </w:r>
    </w:p>
    <w:p w14:paraId="799C615C" w14:textId="78E5C60C" w:rsidR="00DD0B1F" w:rsidRPr="006E42DF" w:rsidRDefault="00466E01" w:rsidP="00DD0B1F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4" w:name="_Toc92809265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Casos de Uso</w:t>
      </w:r>
      <w:bookmarkEnd w:id="54"/>
      <w:r w:rsidR="00DD0B1F" w:rsidRPr="006E42DF">
        <w:rPr>
          <w:rFonts w:ascii="Porto Serif Light" w:eastAsia="Times New Roman" w:hAnsi="Porto Serif Light"/>
          <w:sz w:val="24"/>
          <w:szCs w:val="24"/>
          <w:lang w:eastAsia="pt-PT"/>
        </w:rPr>
        <w:t xml:space="preserve"> </w:t>
      </w:r>
    </w:p>
    <w:p w14:paraId="3ADF5275" w14:textId="59D7F775" w:rsidR="00DD0B1F" w:rsidRPr="006E42DF" w:rsidRDefault="0072422D" w:rsidP="0072422D">
      <w:pPr>
        <w:pStyle w:val="Ttulo3"/>
        <w:rPr>
          <w:rFonts w:ascii="Porto Serif Light" w:hAnsi="Porto Serif Light"/>
          <w:lang w:eastAsia="pt-PT"/>
        </w:rPr>
      </w:pPr>
      <w:bookmarkStart w:id="55" w:name="_Toc92809266"/>
      <w:r w:rsidRPr="006E42DF">
        <w:rPr>
          <w:rFonts w:ascii="Porto Serif Light" w:hAnsi="Porto Serif Light"/>
          <w:lang w:eastAsia="pt-PT"/>
        </w:rPr>
        <w:t>Passos</w:t>
      </w:r>
      <w:bookmarkEnd w:id="55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Pr="006E42DF" w:rsidRDefault="0072422D" w:rsidP="00E41829">
      <w:pPr>
        <w:pStyle w:val="Ttulo4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Responder a um quizz</w:t>
      </w:r>
    </w:p>
    <w:p w14:paraId="21B149C7" w14:textId="77777777" w:rsidR="00AA4472" w:rsidRPr="006E42DF" w:rsidRDefault="00AA4472" w:rsidP="00AA4472">
      <w:pPr>
        <w:rPr>
          <w:sz w:val="24"/>
          <w:szCs w:val="24"/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B78FEAF" w14:textId="77777777" w:rsidTr="003E1E5E">
        <w:tc>
          <w:tcPr>
            <w:tcW w:w="2263" w:type="dxa"/>
          </w:tcPr>
          <w:p w14:paraId="41B8008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BF2D4FA" w14:textId="77777777" w:rsidTr="003E1E5E">
        <w:tc>
          <w:tcPr>
            <w:tcW w:w="2263" w:type="dxa"/>
          </w:tcPr>
          <w:p w14:paraId="1BCF630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Este caso de uso reflete a realização de um quizz </w:t>
            </w:r>
          </w:p>
        </w:tc>
      </w:tr>
      <w:tr w:rsidR="0072422D" w:rsidRPr="006E42DF" w14:paraId="2856B350" w14:textId="77777777" w:rsidTr="003E1E5E">
        <w:tc>
          <w:tcPr>
            <w:tcW w:w="2263" w:type="dxa"/>
          </w:tcPr>
          <w:p w14:paraId="1DE14EA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550C88F2" w14:textId="77777777" w:rsidTr="003E1E5E">
        <w:tc>
          <w:tcPr>
            <w:tcW w:w="2263" w:type="dxa"/>
          </w:tcPr>
          <w:p w14:paraId="2129DAAF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176B58D2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47263C6C" w14:textId="1C2F119C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apresenta ao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vários quizzes.</w:t>
      </w:r>
    </w:p>
    <w:p w14:paraId="20E8CAE3" w14:textId="5500C353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escolhe um quizz.</w:t>
      </w:r>
    </w:p>
    <w:p w14:paraId="1DBC1D2A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responde a uma pergunta.</w:t>
      </w:r>
    </w:p>
    <w:p w14:paraId="54B79EA9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se a resposta esta certa. [S2]</w:t>
      </w:r>
    </w:p>
    <w:p w14:paraId="234EA166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mostra a pergunta seguinte até o fim do quizz. [S1]</w:t>
      </w:r>
    </w:p>
    <w:p w14:paraId="1A927E07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qual é o tema do quizz.</w:t>
      </w:r>
    </w:p>
    <w:p w14:paraId="00F9A053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adiciona os pontos a conta do utilizador.</w:t>
      </w:r>
    </w:p>
    <w:p w14:paraId="03883219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atualiza o ranking. [S3], [S4]</w:t>
      </w:r>
    </w:p>
    <w:p w14:paraId="1AF6A76D" w14:textId="77777777" w:rsidR="0072422D" w:rsidRPr="006E42DF" w:rsidRDefault="0072422D" w:rsidP="00EB3423">
      <w:pPr>
        <w:pStyle w:val="PargrafodaLista"/>
        <w:numPr>
          <w:ilvl w:val="0"/>
          <w:numId w:val="3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manda o utilizador para o catálogo de quizz.</w:t>
      </w:r>
    </w:p>
    <w:p w14:paraId="0381C45F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24571471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acaba o quizz.</w:t>
      </w:r>
    </w:p>
    <w:p w14:paraId="3BB7FD6B" w14:textId="77777777" w:rsidR="0072422D" w:rsidRPr="006E42DF" w:rsidRDefault="0072422D" w:rsidP="00AA4472">
      <w:pPr>
        <w:pStyle w:val="PargrafodaLista"/>
        <w:numPr>
          <w:ilvl w:val="0"/>
          <w:numId w:val="3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não recebe pontos nenhuns.</w:t>
      </w:r>
    </w:p>
    <w:p w14:paraId="1C81C335" w14:textId="77777777" w:rsidR="0072422D" w:rsidRPr="006E42DF" w:rsidRDefault="0072422D" w:rsidP="00AA4472">
      <w:pPr>
        <w:pStyle w:val="PargrafodaLista"/>
        <w:numPr>
          <w:ilvl w:val="0"/>
          <w:numId w:val="3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392A956E" w14:textId="77777777" w:rsidR="0072422D" w:rsidRPr="006E42DF" w:rsidRDefault="0072422D" w:rsidP="00AA4472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S2. A resposta está errada.</w:t>
      </w:r>
    </w:p>
    <w:p w14:paraId="31B37A3F" w14:textId="77777777" w:rsidR="0072422D" w:rsidRPr="006E42DF" w:rsidRDefault="0072422D" w:rsidP="00AA4472">
      <w:pPr>
        <w:pStyle w:val="PargrafodaLista"/>
        <w:numPr>
          <w:ilvl w:val="0"/>
          <w:numId w:val="39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mostra a resposta certa.</w:t>
      </w:r>
    </w:p>
    <w:p w14:paraId="4F0C33CD" w14:textId="2FD664A9" w:rsidR="0072422D" w:rsidRPr="006E42DF" w:rsidRDefault="0072422D" w:rsidP="00AA4472">
      <w:pPr>
        <w:pStyle w:val="PargrafodaLista"/>
        <w:numPr>
          <w:ilvl w:val="0"/>
          <w:numId w:val="39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passa a pergunta seguinte.</w:t>
      </w:r>
    </w:p>
    <w:p w14:paraId="11AB7A0A" w14:textId="4B48D44A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S3. O utilizador ganhou pontos que chega para um badge </w:t>
      </w:r>
    </w:p>
    <w:p w14:paraId="7A75827C" w14:textId="77777777" w:rsidR="0072422D" w:rsidRPr="006E42DF" w:rsidRDefault="0072422D" w:rsidP="00AA4472">
      <w:pPr>
        <w:pStyle w:val="PargrafodaLista"/>
        <w:numPr>
          <w:ilvl w:val="0"/>
          <w:numId w:val="36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utilizador recebe o badge específico.</w:t>
      </w:r>
    </w:p>
    <w:p w14:paraId="091BB960" w14:textId="77777777" w:rsidR="0072422D" w:rsidRPr="006E42DF" w:rsidRDefault="0072422D" w:rsidP="00AA4472">
      <w:pPr>
        <w:pStyle w:val="PargrafodaLista"/>
        <w:numPr>
          <w:ilvl w:val="0"/>
          <w:numId w:val="36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que recebeu um badge.</w:t>
      </w:r>
    </w:p>
    <w:p w14:paraId="07A341C4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</w:p>
    <w:p w14:paraId="3A9D3689" w14:textId="0AE037A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S4. O utilizador </w:t>
      </w:r>
      <w:r w:rsidR="001259EC">
        <w:rPr>
          <w:rFonts w:ascii="Porto Serif Light" w:hAnsi="Porto Serif Light"/>
          <w:sz w:val="24"/>
          <w:szCs w:val="24"/>
        </w:rPr>
        <w:t>encontra-se nos três primeiros</w:t>
      </w:r>
      <w:r w:rsidRPr="006E42DF">
        <w:rPr>
          <w:rFonts w:ascii="Porto Serif Light" w:hAnsi="Porto Serif Light"/>
          <w:sz w:val="24"/>
          <w:szCs w:val="24"/>
        </w:rPr>
        <w:t xml:space="preserve"> do ranking.</w:t>
      </w:r>
    </w:p>
    <w:p w14:paraId="5399CCFA" w14:textId="5A232B69" w:rsidR="00AA4472" w:rsidRPr="006E42DF" w:rsidRDefault="0072422D" w:rsidP="006E42DF">
      <w:pPr>
        <w:pStyle w:val="PargrafodaLista"/>
        <w:numPr>
          <w:ilvl w:val="0"/>
          <w:numId w:val="40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da sua posição no ranking</w:t>
      </w:r>
      <w:r w:rsidR="001259EC">
        <w:rPr>
          <w:rFonts w:ascii="Porto Serif Light" w:hAnsi="Porto Serif Light"/>
          <w:sz w:val="24"/>
          <w:szCs w:val="24"/>
        </w:rPr>
        <w:t>.</w:t>
      </w:r>
    </w:p>
    <w:p w14:paraId="47CA59F1" w14:textId="77FF2DCC" w:rsidR="0072422D" w:rsidRPr="006E42DF" w:rsidRDefault="0072422D" w:rsidP="00E41829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lastRenderedPageBreak/>
        <w:t>Utilizar o espaço de 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DBFABA1" w14:textId="77777777" w:rsidTr="003E1E5E">
        <w:tc>
          <w:tcPr>
            <w:tcW w:w="2263" w:type="dxa"/>
          </w:tcPr>
          <w:p w14:paraId="38E95B4D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Comentar</w:t>
            </w:r>
          </w:p>
        </w:tc>
      </w:tr>
      <w:tr w:rsidR="0072422D" w:rsidRPr="006E42DF" w14:paraId="78E9FFE8" w14:textId="77777777" w:rsidTr="003E1E5E">
        <w:tc>
          <w:tcPr>
            <w:tcW w:w="2263" w:type="dxa"/>
          </w:tcPr>
          <w:p w14:paraId="6D2831E7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utilização do espaço de comentários.</w:t>
            </w:r>
          </w:p>
        </w:tc>
      </w:tr>
      <w:tr w:rsidR="0072422D" w:rsidRPr="006E42DF" w14:paraId="3625B866" w14:textId="77777777" w:rsidTr="003E1E5E">
        <w:tc>
          <w:tcPr>
            <w:tcW w:w="2263" w:type="dxa"/>
          </w:tcPr>
          <w:p w14:paraId="440B668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6E421BC1" w14:textId="77777777" w:rsidTr="003E1E5E">
        <w:tc>
          <w:tcPr>
            <w:tcW w:w="2263" w:type="dxa"/>
          </w:tcPr>
          <w:p w14:paraId="601FE22A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0FC9A353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05AFA9AD" w14:textId="77777777" w:rsidR="00AA4472" w:rsidRPr="006E42DF" w:rsidRDefault="00AA4472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</w:p>
    <w:p w14:paraId="792FA728" w14:textId="1D634DE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342CA70A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apresenta catálogo de filmes.</w:t>
      </w:r>
    </w:p>
    <w:p w14:paraId="3010E7B3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seleciona um flime.</w:t>
      </w:r>
    </w:p>
    <w:p w14:paraId="1395994B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escreve um comentário e/ou deixa uma nota. [S1]</w:t>
      </w:r>
    </w:p>
    <w:p w14:paraId="6D268EDC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adiciona o comentário.</w:t>
      </w:r>
    </w:p>
    <w:p w14:paraId="7B438C19" w14:textId="77777777" w:rsidR="0072422D" w:rsidRPr="00B04A2A" w:rsidRDefault="0072422D" w:rsidP="00B04A2A">
      <w:pPr>
        <w:pStyle w:val="PargrafodaLista"/>
        <w:numPr>
          <w:ilvl w:val="0"/>
          <w:numId w:val="4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atualiza a nota do filme.</w:t>
      </w:r>
    </w:p>
    <w:p w14:paraId="696296C9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063F9908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confirma o envio do comentário.</w:t>
      </w:r>
    </w:p>
    <w:p w14:paraId="50DE6C9F" w14:textId="5A831EFE" w:rsidR="0072422D" w:rsidRPr="006E42DF" w:rsidRDefault="0072422D" w:rsidP="00AA4472">
      <w:pPr>
        <w:pStyle w:val="PargrafodaLista"/>
        <w:numPr>
          <w:ilvl w:val="0"/>
          <w:numId w:val="4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7348D20F" w14:textId="77777777" w:rsidR="00AA4472" w:rsidRPr="006E42DF" w:rsidRDefault="00AA4472" w:rsidP="00AA4472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256F1DCD" w14:textId="52DFDC00" w:rsidR="00AA4472" w:rsidRDefault="0072422D" w:rsidP="00AA4472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Modificar dados do utilizador</w:t>
      </w:r>
    </w:p>
    <w:p w14:paraId="7107C550" w14:textId="77777777" w:rsidR="006E42DF" w:rsidRPr="006E42DF" w:rsidRDefault="006E42DF" w:rsidP="006E42DF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5D15BC03" w14:textId="77777777" w:rsidTr="003E1E5E">
        <w:tc>
          <w:tcPr>
            <w:tcW w:w="2263" w:type="dxa"/>
          </w:tcPr>
          <w:p w14:paraId="31894A5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0C04C61" w14:textId="77777777" w:rsidTr="003E1E5E">
        <w:tc>
          <w:tcPr>
            <w:tcW w:w="2263" w:type="dxa"/>
          </w:tcPr>
          <w:p w14:paraId="25DAAA50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modificação dos dados do utilizador por ele próprio.</w:t>
            </w:r>
          </w:p>
        </w:tc>
      </w:tr>
      <w:tr w:rsidR="0072422D" w:rsidRPr="006E42DF" w14:paraId="6D7AF3A2" w14:textId="77777777" w:rsidTr="003E1E5E">
        <w:tc>
          <w:tcPr>
            <w:tcW w:w="2263" w:type="dxa"/>
          </w:tcPr>
          <w:p w14:paraId="0C3ED74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3E7EE312" w14:textId="77777777" w:rsidTr="003E1E5E">
        <w:tc>
          <w:tcPr>
            <w:tcW w:w="2263" w:type="dxa"/>
          </w:tcPr>
          <w:p w14:paraId="20E17B5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4C7671AA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24DA0913" w14:textId="1A39CE41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5B9AE814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seleciona a informação a modificar. [S1],[S2]</w:t>
      </w:r>
    </w:p>
    <w:p w14:paraId="60C640B9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a vontade de modificar a informação.</w:t>
      </w:r>
    </w:p>
    <w:p w14:paraId="30ADE3E8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confirma a vontade de modificar a informação.</w:t>
      </w:r>
    </w:p>
    <w:p w14:paraId="1A0D07EF" w14:textId="77777777" w:rsidR="0072422D" w:rsidRPr="006E42DF" w:rsidRDefault="0072422D" w:rsidP="00E41829">
      <w:pPr>
        <w:pStyle w:val="PargrafodaLista"/>
        <w:numPr>
          <w:ilvl w:val="0"/>
          <w:numId w:val="2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modifica a informação.</w:t>
      </w:r>
    </w:p>
    <w:p w14:paraId="00F62EB3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  <w:r w:rsidRPr="006E42DF">
        <w:rPr>
          <w:rFonts w:ascii="Porto Serif Light" w:hAnsi="Porto Serif Light"/>
          <w:sz w:val="24"/>
          <w:szCs w:val="24"/>
          <w:lang w:eastAsia="pt-PT"/>
        </w:rPr>
        <w:tab/>
      </w:r>
    </w:p>
    <w:p w14:paraId="7F6A3874" w14:textId="63E1253C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quer modificar a palavra de passe.</w:t>
      </w:r>
    </w:p>
    <w:p w14:paraId="2904B986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A palavra de passe e a sua confirmação não são as mesmas</w:t>
      </w:r>
    </w:p>
    <w:p w14:paraId="354E009A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0C79F342" w14:textId="77777777" w:rsidR="0072422D" w:rsidRPr="006E42DF" w:rsidRDefault="0072422D" w:rsidP="00E41829">
      <w:pPr>
        <w:pStyle w:val="PargrafodaLista"/>
        <w:numPr>
          <w:ilvl w:val="0"/>
          <w:numId w:val="3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acaba</w:t>
      </w:r>
    </w:p>
    <w:p w14:paraId="3D75E040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S2. O utilizador quer um email ou nome de utilizador já utilizado</w:t>
      </w:r>
    </w:p>
    <w:p w14:paraId="3D2F0AF9" w14:textId="77777777" w:rsidR="00E41829" w:rsidRPr="006E42DF" w:rsidRDefault="0072422D" w:rsidP="00E41829">
      <w:pPr>
        <w:pStyle w:val="PargrafodaLista"/>
        <w:numPr>
          <w:ilvl w:val="0"/>
          <w:numId w:val="31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773973F8" w14:textId="1D82C793" w:rsidR="0072422D" w:rsidRPr="006E42DF" w:rsidRDefault="0072422D" w:rsidP="00E41829">
      <w:pPr>
        <w:pStyle w:val="PargrafodaLista"/>
        <w:numPr>
          <w:ilvl w:val="0"/>
          <w:numId w:val="31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</w:t>
      </w:r>
    </w:p>
    <w:p w14:paraId="71960FA2" w14:textId="6A6D4F4C" w:rsidR="00DD0B1F" w:rsidRPr="006E42DF" w:rsidRDefault="00DD0B1F" w:rsidP="00DD0B1F">
      <w:pPr>
        <w:pStyle w:val="Ttulo3"/>
        <w:rPr>
          <w:rFonts w:ascii="Porto Serif Light" w:hAnsi="Porto Serif Light"/>
          <w:lang w:eastAsia="pt-PT"/>
        </w:rPr>
      </w:pPr>
      <w:bookmarkStart w:id="56" w:name="_Toc92809267"/>
      <w:r w:rsidRPr="006E42DF">
        <w:rPr>
          <w:rFonts w:ascii="Porto Serif Light" w:hAnsi="Porto Serif Light"/>
          <w:lang w:eastAsia="pt-PT"/>
        </w:rPr>
        <w:t>Diagrama UML</w:t>
      </w:r>
      <w:bookmarkEnd w:id="56"/>
    </w:p>
    <w:p w14:paraId="60CF85B1" w14:textId="77777777" w:rsidR="00AE06FD" w:rsidRDefault="002E4440" w:rsidP="00AE06FD">
      <w:pPr>
        <w:keepNext/>
      </w:pPr>
      <w:r w:rsidRPr="002E4440">
        <w:rPr>
          <w:noProof/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1A1" w14:textId="00A2A881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7" w:name="_Toc94114476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>
        <w:rPr>
          <w:rFonts w:ascii="Porto Serif Light Italic" w:hAnsi="Porto Serif Light Italic"/>
          <w:noProof/>
        </w:rPr>
        <w:t>25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Casos de Uso</w:t>
      </w:r>
      <w:bookmarkEnd w:id="57"/>
    </w:p>
    <w:p w14:paraId="51B6232B" w14:textId="74D66AE3" w:rsidR="00466E01" w:rsidRDefault="00466E01" w:rsidP="00550788">
      <w:pPr>
        <w:rPr>
          <w:lang w:eastAsia="pt-PT"/>
        </w:rPr>
      </w:pPr>
      <w:r>
        <w:rPr>
          <w:lang w:eastAsia="pt-PT"/>
        </w:rPr>
        <w:br w:type="page"/>
      </w:r>
    </w:p>
    <w:p w14:paraId="1EDF0113" w14:textId="77777777" w:rsidR="00AE06FD" w:rsidRP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58" w:name="_Toc92809268"/>
      <w:r w:rsidRPr="00AE06FD">
        <w:rPr>
          <w:rFonts w:ascii="Porto Serif Light" w:eastAsia="Times New Roman" w:hAnsi="Porto Serif Light"/>
          <w:lang w:eastAsia="pt-PT"/>
        </w:rPr>
        <w:lastRenderedPageBreak/>
        <w:t>Diagrama BPMN</w:t>
      </w:r>
    </w:p>
    <w:p w14:paraId="5A3DDE8F" w14:textId="77777777" w:rsidR="00AE06FD" w:rsidRDefault="00AE06FD" w:rsidP="00AE06FD">
      <w:pPr>
        <w:keepNext/>
      </w:pPr>
      <w:r w:rsidRPr="00AE06FD">
        <w:rPr>
          <w:rFonts w:ascii="Porto Serif Light" w:eastAsia="Times New Roman" w:hAnsi="Porto Serif Light"/>
          <w:sz w:val="24"/>
          <w:szCs w:val="24"/>
          <w:lang w:eastAsia="pt-PT"/>
        </w:rPr>
        <w:drawing>
          <wp:inline distT="0" distB="0" distL="0" distR="0" wp14:anchorId="70AB3BF1" wp14:editId="050E50ED">
            <wp:extent cx="5400040" cy="44735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F908" w14:textId="3AEEA7B0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9" w:name="_Toc94114477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>
        <w:rPr>
          <w:rFonts w:ascii="Porto Serif Light Italic" w:hAnsi="Porto Serif Light Italic"/>
          <w:noProof/>
        </w:rPr>
        <w:t>26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BPMN</w:t>
      </w:r>
      <w:bookmarkEnd w:id="59"/>
    </w:p>
    <w:p w14:paraId="7210D15E" w14:textId="2C231DE0" w:rsidR="00AE06FD" w:rsidRDefault="00AE06FD">
      <w:pPr>
        <w:rPr>
          <w:rFonts w:ascii="Porto Serif Light" w:eastAsia="Times New Roman" w:hAnsi="Porto Serif Light" w:cstheme="majorBidi"/>
          <w:color w:val="365F91" w:themeColor="accent1" w:themeShade="BF"/>
          <w:sz w:val="24"/>
          <w:szCs w:val="24"/>
          <w:lang w:eastAsia="pt-PT"/>
        </w:rPr>
      </w:pPr>
      <w:r>
        <w:rPr>
          <w:rFonts w:ascii="Porto Serif Light" w:eastAsia="Times New Roman" w:hAnsi="Porto Serif Light"/>
          <w:sz w:val="24"/>
          <w:szCs w:val="24"/>
          <w:lang w:eastAsia="pt-PT"/>
        </w:rPr>
        <w:br w:type="page"/>
      </w:r>
    </w:p>
    <w:p w14:paraId="66F26A36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r w:rsidRPr="00AE06FD">
        <w:rPr>
          <w:rFonts w:ascii="Porto Serif Light" w:eastAsia="Times New Roman" w:hAnsi="Porto Serif Light"/>
          <w:lang w:eastAsia="pt-PT"/>
        </w:rPr>
        <w:lastRenderedPageBreak/>
        <w:t>Diagrama de Sequência</w:t>
      </w:r>
    </w:p>
    <w:p w14:paraId="367F4DB2" w14:textId="77777777" w:rsidR="00AE06FD" w:rsidRDefault="00AE06FD" w:rsidP="00AE06FD">
      <w:pPr>
        <w:pStyle w:val="Ttulo3"/>
        <w:jc w:val="center"/>
      </w:pPr>
      <w:r w:rsidRPr="00AE06FD">
        <w:rPr>
          <w:rFonts w:ascii="Porto Serif Light" w:eastAsia="Times New Roman" w:hAnsi="Porto Serif Light"/>
          <w:lang w:eastAsia="pt-PT"/>
        </w:rPr>
        <w:drawing>
          <wp:inline distT="0" distB="0" distL="0" distR="0" wp14:anchorId="3FC0E348" wp14:editId="65DC2269">
            <wp:extent cx="4711700" cy="80137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760" w14:textId="6AF5AA6A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0" w:name="_Toc94114478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>
        <w:rPr>
          <w:rFonts w:ascii="Porto Serif Light Italic" w:hAnsi="Porto Serif Light Italic"/>
          <w:noProof/>
        </w:rPr>
        <w:t>27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Sequência</w:t>
      </w:r>
      <w:bookmarkEnd w:id="60"/>
    </w:p>
    <w:p w14:paraId="5A8881D1" w14:textId="252278C1" w:rsidR="00AE06FD" w:rsidRPr="00AE06FD" w:rsidRDefault="00AE06FD" w:rsidP="00AE06FD">
      <w:pPr>
        <w:pStyle w:val="Ttulo3"/>
        <w:jc w:val="center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AE06FD">
        <w:rPr>
          <w:rFonts w:ascii="Porto Serif Light" w:eastAsia="Times New Roman" w:hAnsi="Porto Serif Light"/>
          <w:lang w:eastAsia="pt-PT"/>
        </w:rPr>
        <w:br w:type="page"/>
      </w:r>
    </w:p>
    <w:p w14:paraId="5BF65ECE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r w:rsidRPr="00AE06FD">
        <w:rPr>
          <w:rFonts w:ascii="Porto Serif Light" w:eastAsia="Times New Roman" w:hAnsi="Porto Serif Light"/>
          <w:lang w:eastAsia="pt-PT"/>
        </w:rPr>
        <w:lastRenderedPageBreak/>
        <w:t>Diagrama de Atividades</w:t>
      </w:r>
    </w:p>
    <w:p w14:paraId="4752BC8A" w14:textId="77777777" w:rsidR="00AE06FD" w:rsidRDefault="00AE06FD" w:rsidP="00AE06FD">
      <w:pPr>
        <w:pStyle w:val="Ttulo3"/>
      </w:pPr>
      <w:r w:rsidRPr="00AE06FD">
        <w:rPr>
          <w:rFonts w:ascii="Porto Serif Light" w:eastAsia="Times New Roman" w:hAnsi="Porto Serif Light"/>
          <w:lang w:eastAsia="pt-PT"/>
        </w:rPr>
        <w:drawing>
          <wp:inline distT="0" distB="0" distL="0" distR="0" wp14:anchorId="756CBA0B" wp14:editId="3F7CF950">
            <wp:extent cx="5400040" cy="8253453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4862" cy="82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F544" w14:textId="7ADA4B1E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1" w:name="_Toc94114479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Pr="00AE06FD">
        <w:rPr>
          <w:rFonts w:ascii="Porto Serif Light Italic" w:hAnsi="Porto Serif Light Italic"/>
          <w:noProof/>
        </w:rPr>
        <w:t>28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Atividades</w:t>
      </w:r>
      <w:bookmarkEnd w:id="61"/>
      <w:r w:rsidRPr="00AE06FD">
        <w:rPr>
          <w:rFonts w:ascii="Porto Serif Light" w:hAnsi="Porto Serif Light"/>
          <w:lang w:eastAsia="pt-PT"/>
        </w:rPr>
        <w:br w:type="page"/>
      </w:r>
    </w:p>
    <w:p w14:paraId="5F087A94" w14:textId="49210D81" w:rsidR="006504B4" w:rsidRPr="006E42DF" w:rsidRDefault="00FA28F5" w:rsidP="00B81558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Explicação de cada área da interface e da estruturação dos conteúdo</w:t>
      </w:r>
      <w:r w:rsidR="006504B4" w:rsidRPr="006E42DF">
        <w:rPr>
          <w:rFonts w:ascii="Porto Serif Light" w:eastAsia="Times New Roman" w:hAnsi="Porto Serif Light"/>
          <w:sz w:val="24"/>
          <w:szCs w:val="24"/>
          <w:lang w:eastAsia="pt-PT"/>
        </w:rPr>
        <w:t>s</w:t>
      </w:r>
      <w:bookmarkEnd w:id="58"/>
    </w:p>
    <w:p w14:paraId="27BED02D" w14:textId="77777777" w:rsidR="00B81558" w:rsidRPr="006E42DF" w:rsidRDefault="00B81558" w:rsidP="00B81558">
      <w:pPr>
        <w:rPr>
          <w:rFonts w:ascii="Porto Serif Light" w:hAnsi="Porto Serif Light"/>
          <w:sz w:val="24"/>
          <w:szCs w:val="24"/>
          <w:lang w:eastAsia="pt-PT"/>
        </w:rPr>
      </w:pPr>
    </w:p>
    <w:p w14:paraId="2B4D6154" w14:textId="28DB1DCD" w:rsidR="001C03A8" w:rsidRPr="006E42DF" w:rsidRDefault="00B8155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5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encontra-se a página inicial da aplicação ‘Calypso’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onde será o primeiro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>contacto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com a ap</w:t>
      </w:r>
      <w:r w:rsidR="002E7D51" w:rsidRPr="006E42DF">
        <w:rPr>
          <w:rFonts w:ascii="Porto Serif Light" w:hAnsi="Porto Serif Light"/>
          <w:sz w:val="24"/>
          <w:szCs w:val="24"/>
          <w:lang w:eastAsia="pt-PT"/>
        </w:rPr>
        <w:t xml:space="preserve">p.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Pode-se observar que nesta </w:t>
      </w:r>
      <w:r w:rsidR="007604CE" w:rsidRPr="006E42DF">
        <w:rPr>
          <w:rFonts w:ascii="Porto Serif Light" w:hAnsi="Porto Serif Light"/>
          <w:sz w:val="24"/>
          <w:szCs w:val="24"/>
          <w:lang w:eastAsia="pt-PT"/>
        </w:rPr>
        <w:t>página tem um slideshow de quizzes populares onde o utilizador pode interagir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>, clicando.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529BAC74" w14:textId="6AAD1905" w:rsidR="001C03A8" w:rsidRPr="006E42DF" w:rsidRDefault="001C03A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6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encontra-se a página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‘</w:t>
      </w:r>
      <w:r w:rsidR="00B23687" w:rsidRPr="006E42DF">
        <w:rPr>
          <w:rFonts w:ascii="Porto Serif Light" w:hAnsi="Porto Serif Light"/>
          <w:sz w:val="24"/>
          <w:szCs w:val="24"/>
          <w:lang w:eastAsia="pt-PT"/>
        </w:rPr>
        <w:t>Quizz Modo jogo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será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realizado o quizz</w:t>
      </w:r>
      <w:r w:rsidRPr="006E42DF">
        <w:rPr>
          <w:rFonts w:ascii="Porto Serif Light" w:hAnsi="Porto Serif Light"/>
          <w:sz w:val="24"/>
          <w:szCs w:val="24"/>
          <w:lang w:eastAsia="pt-PT"/>
        </w:rPr>
        <w:t>. Pode-se observar que nesta página tem um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a secção de jogo e outra para comentários</w:t>
      </w:r>
      <w:r w:rsidR="005A1B5A" w:rsidRPr="006E42DF">
        <w:rPr>
          <w:rFonts w:ascii="Porto Serif Light" w:hAnsi="Porto Serif Light"/>
          <w:sz w:val="24"/>
          <w:szCs w:val="24"/>
          <w:lang w:eastAsia="pt-PT"/>
        </w:rPr>
        <w:t xml:space="preserve"> onde o utilizador irá interagir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4FA02C3A" w:rsidR="00BA2DCE" w:rsidRDefault="00D04328" w:rsidP="006504B4">
      <w:pPr>
        <w:keepNext/>
      </w:pPr>
      <w:r>
        <w:rPr>
          <w:noProof/>
        </w:rPr>
        <w:drawing>
          <wp:inline distT="0" distB="0" distL="0" distR="0" wp14:anchorId="4ECD9AEA" wp14:editId="3AC7D171">
            <wp:extent cx="2475230" cy="504571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2D94673A" w:rsidR="00BA2DCE" w:rsidRPr="006E42DF" w:rsidRDefault="006504B4" w:rsidP="006504B4">
      <w:pPr>
        <w:pStyle w:val="Legenda"/>
        <w:rPr>
          <w:rFonts w:ascii="Porto Serif Light Italic" w:hAnsi="Porto Serif Light Italic"/>
        </w:rPr>
      </w:pPr>
      <w:bookmarkStart w:id="62" w:name="_Toc94114480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29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Inicial Aplicação</w:t>
      </w:r>
      <w:bookmarkEnd w:id="62"/>
    </w:p>
    <w:p w14:paraId="3EB08BDC" w14:textId="6073D2FD" w:rsidR="001C03A8" w:rsidRDefault="00D04328" w:rsidP="001C03A8">
      <w:pPr>
        <w:keepNext/>
      </w:pPr>
      <w:r w:rsidRPr="00D04328">
        <w:drawing>
          <wp:inline distT="0" distB="0" distL="0" distR="0" wp14:anchorId="56722EA4" wp14:editId="0CCB1B71">
            <wp:extent cx="2475230" cy="5303520"/>
            <wp:effectExtent l="0" t="0" r="1270" b="508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24175E0A" w:rsidR="001C03A8" w:rsidRPr="006E42DF" w:rsidRDefault="001C03A8" w:rsidP="001C03A8">
      <w:pPr>
        <w:pStyle w:val="Legenda"/>
        <w:rPr>
          <w:rFonts w:ascii="Porto Serif Light Italic" w:hAnsi="Porto Serif Light Italic"/>
        </w:rPr>
      </w:pPr>
      <w:bookmarkStart w:id="63" w:name="_Toc94114481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30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Quizz Modo Jogo</w:t>
      </w:r>
      <w:bookmarkEnd w:id="63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Pr="006E42DF" w:rsidRDefault="00F41668" w:rsidP="00F4166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7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(figura abaixo) encontra-se a página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de perfil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 xml:space="preserve">o utilizador pode consultar 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>os badges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, o seu ranking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, e que filmes e/ou série colocou como gosto ou visto.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Pode também clicar para ‘Editar Dados’ da sua conta.</w:t>
      </w:r>
    </w:p>
    <w:p w14:paraId="18765CF7" w14:textId="2F6CBC72" w:rsidR="00F41668" w:rsidRPr="006E42DF" w:rsidRDefault="00F41668" w:rsidP="00EC4F2D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8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encontra-se a página de edição de dados do utilizador, onde poderá alterar os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C95A192" w:rsidR="00EC4F2D" w:rsidRDefault="00D04328" w:rsidP="00EC4F2D">
      <w:pPr>
        <w:keepNext/>
        <w:ind w:firstLine="708"/>
        <w:jc w:val="both"/>
      </w:pPr>
      <w:r w:rsidRPr="00D04328">
        <w:drawing>
          <wp:inline distT="0" distB="0" distL="0" distR="0" wp14:anchorId="73644EF4" wp14:editId="1F5908D9">
            <wp:extent cx="2475230" cy="3379304"/>
            <wp:effectExtent l="0" t="0" r="127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87860" cy="33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210AAAF9" w:rsidR="00EC4F2D" w:rsidRPr="00F51F29" w:rsidRDefault="00EC4F2D" w:rsidP="00EC4F2D">
      <w:pPr>
        <w:pStyle w:val="Legenda"/>
        <w:ind w:firstLine="708"/>
        <w:jc w:val="center"/>
        <w:rPr>
          <w:rFonts w:ascii="Porto Serif Light Italic" w:hAnsi="Porto Serif Light Italic"/>
        </w:rPr>
      </w:pPr>
      <w:bookmarkStart w:id="64" w:name="_Toc94114482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31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Página de Perfil</w:t>
      </w:r>
      <w:bookmarkEnd w:id="64"/>
    </w:p>
    <w:p w14:paraId="00381129" w14:textId="34B91F3D" w:rsidR="00EC4F2D" w:rsidRDefault="00D04328" w:rsidP="00EB3366">
      <w:pPr>
        <w:keepNext/>
        <w:jc w:val="both"/>
      </w:pPr>
      <w:r w:rsidRPr="00D04328">
        <w:drawing>
          <wp:inline distT="0" distB="0" distL="0" distR="0" wp14:anchorId="3CF049EB" wp14:editId="6A1E2514">
            <wp:extent cx="2475230" cy="3077154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0311" cy="30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396F3503" w:rsidR="00EC4F2D" w:rsidRPr="00F51F29" w:rsidRDefault="00EC4F2D" w:rsidP="00EB3366">
      <w:pPr>
        <w:pStyle w:val="Legenda"/>
        <w:ind w:firstLine="708"/>
        <w:rPr>
          <w:rFonts w:ascii="Porto Serif Light Italic" w:hAnsi="Porto Serif Light Italic"/>
          <w:noProof/>
        </w:rPr>
        <w:sectPr w:rsidR="00EC4F2D" w:rsidRPr="00F51F29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65" w:name="_Toc94114483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32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– Página Editar Dados</w:t>
      </w:r>
      <w:bookmarkEnd w:id="65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2915E967" w:rsidR="00AE4170" w:rsidRPr="00F51F29" w:rsidRDefault="00AE4170" w:rsidP="00AE4170">
      <w:pPr>
        <w:pStyle w:val="Ttulo2"/>
        <w:rPr>
          <w:rFonts w:ascii="Porto Serif Light" w:eastAsia="Times New Roman" w:hAnsi="Porto Serif Light"/>
          <w:lang w:eastAsia="pt-PT"/>
        </w:rPr>
      </w:pPr>
      <w:bookmarkStart w:id="66" w:name="_Toc92809269"/>
      <w:r w:rsidRPr="00F51F29">
        <w:rPr>
          <w:rFonts w:ascii="Porto Serif Light" w:eastAsia="Times New Roman" w:hAnsi="Porto Serif Light"/>
          <w:lang w:eastAsia="pt-PT"/>
        </w:rPr>
        <w:lastRenderedPageBreak/>
        <w:t>Definição do Universo Gráfico da Interface Web</w:t>
      </w:r>
      <w:bookmarkEnd w:id="66"/>
    </w:p>
    <w:p w14:paraId="7E53BE39" w14:textId="06557846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67" w:name="_Toc92809270"/>
      <w:r w:rsidRPr="00F51F29">
        <w:rPr>
          <w:rFonts w:ascii="Porto Serif Light" w:hAnsi="Porto Serif Light"/>
          <w:lang w:eastAsia="pt-PT"/>
        </w:rPr>
        <w:t>Paleta de Cores</w:t>
      </w:r>
      <w:bookmarkEnd w:id="67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32F55AB4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68" w:name="_Toc92809271"/>
      <w:r w:rsidRPr="00F51F29">
        <w:rPr>
          <w:rFonts w:ascii="Porto Serif Light" w:hAnsi="Porto Serif Light"/>
          <w:lang w:eastAsia="pt-PT"/>
        </w:rPr>
        <w:t>Ui Elements</w:t>
      </w:r>
      <w:bookmarkEnd w:id="68"/>
    </w:p>
    <w:p w14:paraId="448DBF36" w14:textId="5EA97F25" w:rsidR="000F7C8D" w:rsidRPr="00F51F29" w:rsidRDefault="00DE2B71" w:rsidP="00E81413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Os </w:t>
      </w:r>
      <w:r w:rsidR="00126BFA" w:rsidRPr="00F51F29">
        <w:rPr>
          <w:rFonts w:ascii="Porto Serif Light" w:hAnsi="Porto Serif Light"/>
          <w:sz w:val="24"/>
          <w:szCs w:val="24"/>
          <w:lang w:eastAsia="pt-PT"/>
        </w:rPr>
        <w:t xml:space="preserve">elementos da interface do utilizador são os blocos que são usados para construir </w:t>
      </w:r>
      <w:r w:rsidR="004512FD" w:rsidRPr="00F51F29">
        <w:rPr>
          <w:rFonts w:ascii="Porto Serif Light" w:hAnsi="Porto Serif Light"/>
          <w:sz w:val="24"/>
          <w:szCs w:val="24"/>
          <w:lang w:eastAsia="pt-PT"/>
        </w:rPr>
        <w:t>aplicações web ou website. Eles proporcionam ao utilizador melhor nível de interatividade</w:t>
      </w:r>
      <w:r w:rsidR="003C2F5B" w:rsidRPr="00F51F29">
        <w:rPr>
          <w:rFonts w:ascii="Porto Serif Light" w:hAnsi="Porto Serif Light"/>
          <w:sz w:val="24"/>
          <w:szCs w:val="24"/>
          <w:lang w:eastAsia="pt-PT"/>
        </w:rPr>
        <w:t xml:space="preserve">, disponibilizando </w:t>
      </w:r>
      <w:r w:rsidR="005D6C85" w:rsidRPr="00F51F29">
        <w:rPr>
          <w:rFonts w:ascii="Porto Serif Light" w:hAnsi="Porto Serif Light"/>
          <w:sz w:val="24"/>
          <w:szCs w:val="24"/>
          <w:lang w:eastAsia="pt-PT"/>
        </w:rPr>
        <w:t>pontos de contacto enquanto navegam, tais como, botões, menu, mensagens</w:t>
      </w:r>
      <w:r w:rsidR="000766E3" w:rsidRPr="00F51F29">
        <w:rPr>
          <w:rFonts w:ascii="Porto Serif Light" w:hAnsi="Porto Serif Light"/>
          <w:sz w:val="24"/>
          <w:szCs w:val="24"/>
          <w:lang w:eastAsia="pt-PT"/>
        </w:rPr>
        <w:t xml:space="preserve"> e caixas de seleção.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0F7C8D" w:rsidRPr="00F51F29">
        <w:rPr>
          <w:rFonts w:ascii="Porto Serif Light" w:hAnsi="Porto Serif Light"/>
          <w:sz w:val="24"/>
          <w:szCs w:val="24"/>
          <w:lang w:eastAsia="pt-PT"/>
        </w:rPr>
        <w:t xml:space="preserve">Ao criar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>a aplicação ‘Calypso’ us</w:t>
      </w:r>
      <w:r w:rsidR="00F02B53" w:rsidRPr="00F51F29">
        <w:rPr>
          <w:rFonts w:ascii="Porto Serif Light" w:hAnsi="Porto Serif Light"/>
          <w:sz w:val="24"/>
          <w:szCs w:val="24"/>
          <w:lang w:eastAsia="pt-PT"/>
        </w:rPr>
        <w:t xml:space="preserve">amos elementos UI para criar uma linguagem visual e para garantir a navegação 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mais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direta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e fácil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para os utilizadores interagem.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23B9876F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Entrada do utilizador</w:t>
      </w:r>
    </w:p>
    <w:p w14:paraId="218EE706" w14:textId="77777777" w:rsidR="0023655D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Campos de texto</w:t>
      </w:r>
    </w:p>
    <w:p w14:paraId="11735FDC" w14:textId="46C57E66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campos de texto permitem que os utilizadores entrem e editem texto. Pode ser uma única ou múltipla linha.</w:t>
      </w:r>
    </w:p>
    <w:p w14:paraId="12312915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Botões</w:t>
      </w:r>
    </w:p>
    <w:p w14:paraId="0301B9EA" w14:textId="77777777" w:rsidR="001B42A3" w:rsidRPr="00F51F29" w:rsidRDefault="001B42A3" w:rsidP="00CC35B4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botões permitem que os utilizadores tomem ações e façam escolhas, com uma única torneira. Normalmente são exibidos como formas com uma etiqueta.</w:t>
      </w:r>
    </w:p>
    <w:p w14:paraId="78854531" w14:textId="77777777" w:rsidR="00E46296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abandono</w:t>
      </w:r>
    </w:p>
    <w:p w14:paraId="7D4A95C6" w14:textId="4E038929" w:rsidR="001B42A3" w:rsidRPr="00F51F29" w:rsidRDefault="001B42A3" w:rsidP="00F51F29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Permite que os utilizadores selecionem um item de uma lista que "cai" assim que clicarmos nele</w:t>
      </w:r>
    </w:p>
    <w:p w14:paraId="30861D75" w14:textId="77777777" w:rsidR="00CC35B4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Formulários</w:t>
      </w:r>
    </w:p>
    <w:p w14:paraId="670121D2" w14:textId="331E67EF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formulários ajudam os utilizadores a inserir conjuntos de dados relacionados no sistema e a submetê-los.</w:t>
      </w:r>
    </w:p>
    <w:p w14:paraId="7FF435B7" w14:textId="77777777" w:rsidR="00CC35B4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pesquisa</w:t>
      </w:r>
    </w:p>
    <w:p w14:paraId="674060FD" w14:textId="1B53FBEB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barra de pesquisa são campos de entrada específicos para pesquisar ou filtrar itens.</w:t>
      </w:r>
    </w:p>
    <w:p w14:paraId="3B09C76B" w14:textId="77777777" w:rsidR="004C1CCD" w:rsidRPr="00F51F29" w:rsidRDefault="004C1CC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</w:p>
    <w:p w14:paraId="061FFA94" w14:textId="688E6D73" w:rsidR="004C1CCD" w:rsidRPr="00F51F29" w:rsidRDefault="0023655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Úteis</w:t>
      </w:r>
    </w:p>
    <w:p w14:paraId="6DBDB581" w14:textId="77777777" w:rsidR="004C1CCD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Torrada</w:t>
      </w:r>
    </w:p>
    <w:p w14:paraId="6E3351C5" w14:textId="4ED8C9AC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Torrada exibe uma notificação por cima do conteúdo de uma aplicação. O utilizador pode descartá-lo tocando em qualquer lugar fora dele.</w:t>
      </w:r>
    </w:p>
    <w:p w14:paraId="41D4E8B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Modal/Pop-up</w:t>
      </w:r>
    </w:p>
    <w:p w14:paraId="1FF112A5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pequena caixa que contém conteúdo que requer que interaja com ela antes de poder fechá-la e voltar ao seu fluxo.</w:t>
      </w:r>
    </w:p>
    <w:p w14:paraId="7E650D11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Conteúdo</w:t>
      </w:r>
    </w:p>
    <w:p w14:paraId="74CFCB20" w14:textId="77777777" w:rsidR="004C1CCD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Carrossel</w:t>
      </w:r>
    </w:p>
    <w:p w14:paraId="4B17595D" w14:textId="71A2276F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Pr="00F51F2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Paginação</w:t>
      </w:r>
    </w:p>
    <w:p w14:paraId="0507E596" w14:textId="41118E3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Muitas vezes na parte inferior de uma página, a paginação organiza conteúdo em páginas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1AFF6F3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Slider</w:t>
      </w:r>
    </w:p>
    <w:p w14:paraId="545AE5B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sliders permitem que os utilizadores façam seleções a partir de uma gama de valores.</w:t>
      </w:r>
    </w:p>
    <w:p w14:paraId="3E2AF7D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grelhas</w:t>
      </w:r>
    </w:p>
    <w:p w14:paraId="1173D273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listas de grelhas exibem uma coleção de imagens numa grelha organizada.</w:t>
      </w:r>
    </w:p>
    <w:p w14:paraId="235D2E3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</w:t>
      </w:r>
    </w:p>
    <w:p w14:paraId="48C3B74C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Consiste de um elemento que segue o outro, alfabeticamente, numericamente ou mesmo aleatoriamente.</w:t>
      </w:r>
    </w:p>
    <w:p w14:paraId="175BAFFC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Cartão</w:t>
      </w:r>
    </w:p>
    <w:p w14:paraId="337B1410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carta exibe conteúdo de uma forma semelhante a uma carta de jogo.</w:t>
      </w:r>
    </w:p>
    <w:p w14:paraId="49AC8D02" w14:textId="77777777" w:rsidR="005513EB" w:rsidRPr="00F51F29" w:rsidRDefault="005513EB" w:rsidP="00E46296">
      <w:pPr>
        <w:pStyle w:val="Ttulo4"/>
        <w:jc w:val="both"/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</w:pPr>
    </w:p>
    <w:p w14:paraId="13BD8886" w14:textId="2011105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Navegação</w:t>
      </w:r>
    </w:p>
    <w:p w14:paraId="692B46EE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Ícones</w:t>
      </w:r>
    </w:p>
    <w:p w14:paraId="3C4D18E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ícones ajudam a comunicar melhor o conteúdo, ou podem comunicar e desencadear uma ação específica.</w:t>
      </w:r>
    </w:p>
    <w:p w14:paraId="74C0A30A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Separadores</w:t>
      </w:r>
    </w:p>
    <w:p w14:paraId="1D3BAA06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separadores organizam conteúdo em diferentes ecrãs, conjuntos de dados e outras interações.</w:t>
      </w:r>
    </w:p>
    <w:p w14:paraId="14F67788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Menu</w:t>
      </w:r>
    </w:p>
    <w:p w14:paraId="4E545D98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Para navegar dentro da sua aplicação, existem vários tipos de menu: todos os seus nomes estão relacionados com a comida.</w:t>
      </w:r>
    </w:p>
    <w:p w14:paraId="15976B1C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progresso</w:t>
      </w:r>
    </w:p>
    <w:p w14:paraId="6CF4D14F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progresso ajudam os utilizadores a visualizar onde estão numa série de passos.</w:t>
      </w:r>
    </w:p>
    <w:p w14:paraId="070EB020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lateral</w:t>
      </w:r>
    </w:p>
    <w:p w14:paraId="598768CE" w14:textId="1D221F2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barra lateral exibe um grupo de ações de navegação ou conteúdo literalmente no lado de uma página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3ACC94FB" w14:textId="77777777" w:rsidR="001B42A3" w:rsidRPr="00F51F2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separador</w:t>
      </w:r>
    </w:p>
    <w:p w14:paraId="09EADA32" w14:textId="205C2664" w:rsidR="00BC7398" w:rsidRPr="00F51F29" w:rsidRDefault="001B42A3" w:rsidP="009744CE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separadores aparecem na parte inferior de uma aplicação móvel e permitem que os utilizadores se movam rapidamente entre as secções principais de uma aplicação</w:t>
      </w:r>
      <w:r w:rsidR="00CD4A37" w:rsidRPr="00F51F29">
        <w:rPr>
          <w:rFonts w:ascii="Porto Serif Light" w:hAnsi="Porto Serif Light"/>
          <w:sz w:val="24"/>
          <w:szCs w:val="24"/>
        </w:rPr>
        <w:t>.</w:t>
      </w:r>
    </w:p>
    <w:p w14:paraId="5B734076" w14:textId="77777777" w:rsidR="009744CE" w:rsidRPr="00F51F29" w:rsidRDefault="009744CE" w:rsidP="009744CE">
      <w:pPr>
        <w:jc w:val="both"/>
        <w:rPr>
          <w:rFonts w:ascii="Porto Serif Light" w:hAnsi="Porto Serif Light"/>
          <w:sz w:val="24"/>
          <w:szCs w:val="24"/>
        </w:rPr>
      </w:pPr>
    </w:p>
    <w:p w14:paraId="5DA05806" w14:textId="581A61B5" w:rsidR="00FA28F5" w:rsidRPr="00F51F29" w:rsidRDefault="00AE4170" w:rsidP="00FF2B8D">
      <w:pPr>
        <w:pStyle w:val="Ttulo3"/>
        <w:rPr>
          <w:rFonts w:ascii="Porto Serif Light" w:hAnsi="Porto Serif Light"/>
        </w:rPr>
      </w:pPr>
      <w:bookmarkStart w:id="69" w:name="_Toc92809272"/>
      <w:r w:rsidRPr="00F51F29">
        <w:rPr>
          <w:rFonts w:ascii="Porto Serif Light" w:hAnsi="Porto Serif Light"/>
        </w:rPr>
        <w:t>Tipografia</w:t>
      </w:r>
      <w:bookmarkEnd w:id="69"/>
    </w:p>
    <w:p w14:paraId="3C5B6B0B" w14:textId="0A398B4B" w:rsidR="00600E39" w:rsidRPr="00F51F29" w:rsidRDefault="00802025" w:rsidP="00355BD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Após pesquisas, sobre qual seria 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Pr="00F51F29">
        <w:rPr>
          <w:rFonts w:ascii="Porto Serif Light" w:hAnsi="Porto Serif Light"/>
          <w:sz w:val="24"/>
          <w:szCs w:val="24"/>
          <w:lang w:eastAsia="pt-PT"/>
        </w:rPr>
        <w:t>melhor tipo de letra para a aplicação, decidimos escolher ‘Rubik’</w:t>
      </w:r>
      <w:r w:rsidR="00600E39" w:rsidRPr="00F51F29">
        <w:rPr>
          <w:rFonts w:ascii="Porto Serif Light" w:hAnsi="Porto Serif Light"/>
          <w:sz w:val="24"/>
          <w:szCs w:val="24"/>
          <w:lang w:eastAsia="pt-PT"/>
        </w:rPr>
        <w:t>.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Esta tem divers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s 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tipos de letra, iremos apresentar as que foram escolhidas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 xml:space="preserve"> para a aplicação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:</w:t>
      </w:r>
    </w:p>
    <w:p w14:paraId="5CA1823A" w14:textId="05CFAA14" w:rsidR="00CD4A37" w:rsidRPr="00F51F29" w:rsidRDefault="00CD4A37" w:rsidP="00CD4A37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Regular -&gt; Utilizada para textos em tonalidade normal</w:t>
      </w:r>
      <w:r w:rsidR="008C6059" w:rsidRPr="00F51F29">
        <w:rPr>
          <w:rFonts w:ascii="Porto Serif Light" w:hAnsi="Porto Serif Light"/>
          <w:sz w:val="24"/>
          <w:szCs w:val="24"/>
          <w:lang w:eastAsia="pt-PT"/>
        </w:rPr>
        <w:t>, como por exemplo, descrições, rodapé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, página de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início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 de sessão, perfil.</w:t>
      </w:r>
    </w:p>
    <w:p w14:paraId="05B15E8E" w14:textId="63A26A4E" w:rsidR="009C09E7" w:rsidRPr="00F51F29" w:rsidRDefault="005C316D" w:rsidP="005027CD">
      <w:pPr>
        <w:pStyle w:val="PargrafodaLista"/>
        <w:numPr>
          <w:ilvl w:val="0"/>
          <w:numId w:val="16"/>
        </w:numPr>
        <w:jc w:val="both"/>
        <w:rPr>
          <w:rFonts w:ascii="Porto Serif Light" w:eastAsia="Times New Roman" w:hAnsi="Porto Serif Light" w:cs="Rubik Medium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Rubik –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Light</w:t>
      </w:r>
      <w:r w:rsidR="005D0CC1"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informações extra,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como por exemplo, tipo de quizz e detalhes de perfil.</w:t>
      </w:r>
    </w:p>
    <w:p w14:paraId="3FBFA55C" w14:textId="08AE2D0A" w:rsidR="005D0CC1" w:rsidRPr="00F51F2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Medium -&gt;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>ou nos catálogos, principalmente em subtítulos.</w:t>
      </w:r>
    </w:p>
    <w:p w14:paraId="25B4D2CB" w14:textId="11B8FB7F" w:rsidR="005D0CC1" w:rsidRPr="00F51F2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Semibold -&gt;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ou nos catálogos.</w:t>
      </w:r>
    </w:p>
    <w:p w14:paraId="2EDA267D" w14:textId="563FF71A" w:rsidR="00902C09" w:rsidRPr="00F51F29" w:rsidRDefault="00902C09" w:rsidP="00902C09">
      <w:pPr>
        <w:jc w:val="both"/>
        <w:rPr>
          <w:rFonts w:ascii="Porto Serif Light" w:hAnsi="Porto Serif Light"/>
          <w:lang w:eastAsia="pt-PT"/>
        </w:rPr>
      </w:pPr>
    </w:p>
    <w:p w14:paraId="5371D256" w14:textId="77777777" w:rsidR="00CF20B7" w:rsidRPr="00F51F29" w:rsidRDefault="00CF20B7" w:rsidP="00355BD8">
      <w:pPr>
        <w:ind w:firstLine="708"/>
        <w:jc w:val="both"/>
        <w:rPr>
          <w:rFonts w:ascii="Porto Serif Light" w:hAnsi="Porto Serif Light"/>
          <w:lang w:eastAsia="pt-PT"/>
        </w:rPr>
      </w:pPr>
    </w:p>
    <w:p w14:paraId="22DF8EEA" w14:textId="44058EEE" w:rsidR="003D7799" w:rsidRPr="00F51F29" w:rsidRDefault="003D7799" w:rsidP="00E163F9">
      <w:pPr>
        <w:pStyle w:val="Ttulo3"/>
        <w:rPr>
          <w:rFonts w:ascii="Porto Serif Light" w:hAnsi="Porto Serif Light"/>
        </w:rPr>
      </w:pPr>
      <w:bookmarkStart w:id="70" w:name="_Toc92809273"/>
      <w:r w:rsidRPr="00F51F29">
        <w:rPr>
          <w:rFonts w:ascii="Porto Serif Light" w:hAnsi="Porto Serif Light"/>
        </w:rPr>
        <w:t>Logo</w:t>
      </w:r>
      <w:bookmarkEnd w:id="70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424" w14:textId="3C330420" w:rsidR="00B76F4F" w:rsidRPr="00F51F29" w:rsidRDefault="0024216E" w:rsidP="00F51F29">
      <w:pPr>
        <w:pStyle w:val="Legenda"/>
        <w:rPr>
          <w:rFonts w:ascii="Porto Serif Light Italic" w:hAnsi="Porto Serif Light Italic"/>
        </w:rPr>
      </w:pPr>
      <w:bookmarkStart w:id="71" w:name="_Toc94114484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33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Logo da Aplicação</w:t>
      </w:r>
      <w:bookmarkEnd w:id="71"/>
    </w:p>
    <w:p w14:paraId="22F90E92" w14:textId="1DBC7319" w:rsidR="00895BE5" w:rsidRPr="00F51F29" w:rsidRDefault="00895BE5" w:rsidP="00B76F4F">
      <w:pPr>
        <w:pStyle w:val="Ttulo2"/>
        <w:rPr>
          <w:rFonts w:ascii="Porto Serif Light" w:hAnsi="Porto Serif Light"/>
        </w:rPr>
      </w:pPr>
      <w:bookmarkStart w:id="72" w:name="_Toc92809274"/>
      <w:r w:rsidRPr="00F51F29">
        <w:rPr>
          <w:rFonts w:ascii="Porto Serif Light" w:hAnsi="Porto Serif Light"/>
        </w:rPr>
        <w:lastRenderedPageBreak/>
        <w:t>Protótipo</w:t>
      </w:r>
      <w:r w:rsidR="00B76F4F" w:rsidRPr="00F51F29">
        <w:rPr>
          <w:rFonts w:ascii="Porto Serif Light" w:hAnsi="Porto Serif Light"/>
        </w:rPr>
        <w:t>s</w:t>
      </w:r>
      <w:r w:rsidRPr="00F51F29">
        <w:rPr>
          <w:rFonts w:ascii="Porto Serif Light" w:hAnsi="Porto Serif Light"/>
        </w:rPr>
        <w:t xml:space="preserve"> de baixa fidelidade</w:t>
      </w:r>
      <w:bookmarkEnd w:id="72"/>
    </w:p>
    <w:p w14:paraId="0472096B" w14:textId="2F3DD1F3" w:rsidR="00F36589" w:rsidRPr="00F51F29" w:rsidRDefault="00B76F4F" w:rsidP="00F36589">
      <w:pPr>
        <w:pStyle w:val="Ttulo3"/>
        <w:rPr>
          <w:rFonts w:ascii="Porto Serif Light" w:hAnsi="Porto Serif Light"/>
        </w:rPr>
      </w:pPr>
      <w:bookmarkStart w:id="73" w:name="_Toc92809275"/>
      <w:r w:rsidRPr="00F51F29">
        <w:rPr>
          <w:rFonts w:ascii="Porto Serif Light" w:hAnsi="Porto Serif Light"/>
        </w:rPr>
        <w:t>Sketch/Wireflow</w:t>
      </w:r>
      <w:bookmarkEnd w:id="73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7D11EEE7" w:rsidR="00F36589" w:rsidRPr="00F51F29" w:rsidRDefault="00F36589" w:rsidP="00F36589">
      <w:pPr>
        <w:pStyle w:val="Legenda"/>
        <w:rPr>
          <w:rFonts w:ascii="Porto Serif Light Italic" w:hAnsi="Porto Serif Light Italic"/>
        </w:rPr>
      </w:pPr>
      <w:bookmarkStart w:id="74" w:name="_Toc94114485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34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Sketch/Wireflow</w:t>
      </w:r>
      <w:bookmarkEnd w:id="74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5F12DC16" w:rsidR="004A4763" w:rsidRPr="00F51F29" w:rsidRDefault="00C7405D" w:rsidP="00034357">
      <w:pPr>
        <w:pStyle w:val="Ttulo1"/>
        <w:rPr>
          <w:rFonts w:ascii="Porto Serif" w:hAnsi="Porto Serif" w:cs="Arial"/>
          <w:b w:val="0"/>
          <w:bCs w:val="0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75" w:name="_Toc72913501"/>
      <w:bookmarkStart w:id="76" w:name="_Toc74677184"/>
      <w:bookmarkStart w:id="77" w:name="_Toc92809276"/>
      <w:r w:rsidRPr="00F51F29">
        <w:rPr>
          <w:rFonts w:ascii="Porto Serif" w:hAnsi="Porto Serif"/>
          <w:b w:val="0"/>
          <w:bCs w:val="0"/>
        </w:rPr>
        <w:lastRenderedPageBreak/>
        <w:t>PLANEAMENTO DAS ATIVIDADES</w:t>
      </w:r>
      <w:bookmarkEnd w:id="75"/>
      <w:bookmarkEnd w:id="76"/>
      <w:bookmarkEnd w:id="77"/>
    </w:p>
    <w:p w14:paraId="088B09E5" w14:textId="77777777" w:rsidR="005E3E19" w:rsidRPr="00F51F2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8"/>
          <w:szCs w:val="28"/>
        </w:rPr>
      </w:pPr>
    </w:p>
    <w:p w14:paraId="3B3D2EFE" w14:textId="2CCFE062" w:rsidR="005E3E19" w:rsidRPr="00F51F29" w:rsidRDefault="00AA246A" w:rsidP="00AA246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</w:t>
      </w:r>
      <w:r w:rsidR="005E3E19" w:rsidRPr="00F51F29">
        <w:rPr>
          <w:rFonts w:ascii="Porto Serif Light" w:hAnsi="Porto Serif Light"/>
          <w:sz w:val="24"/>
          <w:szCs w:val="24"/>
        </w:rPr>
        <w:t xml:space="preserve">ara a gestão e planeamento do projeto </w:t>
      </w:r>
      <w:r w:rsidR="008926C7" w:rsidRPr="00F51F29">
        <w:rPr>
          <w:rFonts w:ascii="Porto Serif Light" w:hAnsi="Porto Serif Light"/>
          <w:sz w:val="24"/>
          <w:szCs w:val="24"/>
        </w:rPr>
        <w:t>foi e está</w:t>
      </w:r>
      <w:r w:rsidR="005E3E19" w:rsidRPr="00F51F29">
        <w:rPr>
          <w:rFonts w:ascii="Porto Serif Light" w:hAnsi="Porto Serif Light"/>
          <w:sz w:val="24"/>
          <w:szCs w:val="24"/>
        </w:rPr>
        <w:t xml:space="preserve"> a ser usado o </w:t>
      </w:r>
      <w:r w:rsidR="008926C7" w:rsidRPr="00F51F29">
        <w:rPr>
          <w:rFonts w:ascii="Porto Serif Light" w:hAnsi="Porto Serif Light"/>
          <w:sz w:val="24"/>
          <w:szCs w:val="24"/>
        </w:rPr>
        <w:t>Miro</w:t>
      </w:r>
      <w:r w:rsidR="005E3E19" w:rsidRPr="00F51F29">
        <w:rPr>
          <w:rFonts w:ascii="Porto Serif Light" w:hAnsi="Porto Serif Light"/>
          <w:sz w:val="24"/>
          <w:szCs w:val="24"/>
        </w:rPr>
        <w:t xml:space="preserve"> para planear as diferentes fases, atividades e elementos do grupo que o vão realizar. O grupo também utiliza para comunicação com os diferentes elementos a app </w:t>
      </w:r>
      <w:r w:rsidR="00580B8D" w:rsidRPr="00F51F29">
        <w:rPr>
          <w:rFonts w:ascii="Porto Serif Light" w:hAnsi="Porto Serif Light"/>
          <w:sz w:val="24"/>
          <w:szCs w:val="24"/>
        </w:rPr>
        <w:t>Teams e o Whatsapp</w:t>
      </w:r>
      <w:r w:rsidR="005E3E19" w:rsidRPr="00F51F29">
        <w:rPr>
          <w:rFonts w:ascii="Porto Serif Light" w:hAnsi="Porto Serif Light"/>
          <w:sz w:val="24"/>
          <w:szCs w:val="24"/>
        </w:rPr>
        <w:t xml:space="preserve"> realizando uma Sprint Meeting </w:t>
      </w:r>
      <w:r w:rsidR="00580B8D" w:rsidRPr="00F51F29">
        <w:rPr>
          <w:rFonts w:ascii="Porto Serif Light" w:hAnsi="Porto Serif Light"/>
          <w:sz w:val="24"/>
          <w:szCs w:val="24"/>
        </w:rPr>
        <w:t xml:space="preserve">semanal </w:t>
      </w:r>
      <w:r w:rsidR="005E3E19" w:rsidRPr="00F51F29">
        <w:rPr>
          <w:rFonts w:ascii="Porto Serif Light" w:hAnsi="Porto Serif Light"/>
          <w:sz w:val="24"/>
          <w:szCs w:val="24"/>
        </w:rPr>
        <w:t xml:space="preserve">onde </w:t>
      </w:r>
      <w:r w:rsidR="0077152F" w:rsidRPr="00F51F29">
        <w:rPr>
          <w:rFonts w:ascii="Porto Serif Light" w:hAnsi="Porto Serif Light"/>
          <w:sz w:val="24"/>
          <w:szCs w:val="24"/>
        </w:rPr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4CAF6C01" w:rsidR="0077152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78" w:name="_Toc94114486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35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Pedro</w:t>
      </w:r>
      <w:bookmarkEnd w:id="78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743A4DAE" w:rsidR="00C9701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79" w:name="_Toc94114487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AE06FD">
        <w:rPr>
          <w:rFonts w:ascii="Porto Serif Light Italic" w:hAnsi="Porto Serif Light Italic"/>
          <w:noProof/>
        </w:rPr>
        <w:t>36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João</w:t>
      </w:r>
      <w:bookmarkEnd w:id="79"/>
    </w:p>
    <w:p w14:paraId="53F6A9EC" w14:textId="2DA2501D" w:rsidR="007C3650" w:rsidRPr="00AB13D5" w:rsidRDefault="007C3650" w:rsidP="00557313"/>
    <w:p w14:paraId="501EBF4F" w14:textId="319E39E7" w:rsidR="00557313" w:rsidRDefault="00557313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80" w:name="_Toc74677196"/>
      <w:r>
        <w:br w:type="page"/>
      </w:r>
    </w:p>
    <w:p w14:paraId="7E67B190" w14:textId="3FE32F60" w:rsidR="00B32E9C" w:rsidRPr="00F51F29" w:rsidRDefault="00B32E9C" w:rsidP="00034357">
      <w:pPr>
        <w:pStyle w:val="Ttulo1"/>
        <w:rPr>
          <w:rFonts w:ascii="Porto Serif" w:hAnsi="Porto Serif"/>
          <w:b w:val="0"/>
          <w:bCs w:val="0"/>
        </w:rPr>
      </w:pPr>
      <w:bookmarkStart w:id="81" w:name="_Toc92809277"/>
      <w:r w:rsidRPr="00F51F29">
        <w:rPr>
          <w:rFonts w:ascii="Porto Serif" w:hAnsi="Porto Serif"/>
          <w:b w:val="0"/>
          <w:bCs w:val="0"/>
        </w:rPr>
        <w:lastRenderedPageBreak/>
        <w:t>CONCLUSÃO</w:t>
      </w:r>
      <w:bookmarkEnd w:id="80"/>
      <w:bookmarkEnd w:id="81"/>
    </w:p>
    <w:p w14:paraId="25B4C38C" w14:textId="3867523E" w:rsidR="00B4527B" w:rsidRPr="00F51F29" w:rsidRDefault="00B4527B" w:rsidP="00FE2F1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intenção deste projeto foi a criação de uma ap</w:t>
      </w:r>
      <w:r w:rsidR="00FE2F1C" w:rsidRPr="00F51F29">
        <w:rPr>
          <w:rFonts w:ascii="Porto Serif Light" w:hAnsi="Porto Serif Light"/>
          <w:sz w:val="24"/>
          <w:szCs w:val="24"/>
        </w:rPr>
        <w:t>licação</w:t>
      </w:r>
      <w:r w:rsidRPr="00F51F29">
        <w:rPr>
          <w:rFonts w:ascii="Porto Serif Light" w:hAnsi="Porto Serif Light"/>
          <w:sz w:val="24"/>
          <w:szCs w:val="24"/>
        </w:rPr>
        <w:t xml:space="preserve"> que servisse para </w:t>
      </w:r>
      <w:r w:rsidR="00FD19F2" w:rsidRPr="00F51F29">
        <w:rPr>
          <w:rFonts w:ascii="Porto Serif Light" w:hAnsi="Porto Serif Light"/>
          <w:sz w:val="24"/>
          <w:szCs w:val="24"/>
        </w:rPr>
        <w:t>testar o conhecimento dos utilizadores</w:t>
      </w:r>
      <w:r w:rsidRPr="00F51F29">
        <w:rPr>
          <w:rFonts w:ascii="Porto Serif Light" w:hAnsi="Porto Serif Light"/>
          <w:sz w:val="24"/>
          <w:szCs w:val="24"/>
        </w:rPr>
        <w:t xml:space="preserve"> </w:t>
      </w:r>
      <w:r w:rsidR="006278E4" w:rsidRPr="00F51F29">
        <w:rPr>
          <w:rFonts w:ascii="Porto Serif Light" w:hAnsi="Porto Serif Light"/>
          <w:sz w:val="24"/>
          <w:szCs w:val="24"/>
        </w:rPr>
        <w:t>e disponibilizar um catálogo de filmes e séries</w:t>
      </w:r>
      <w:r w:rsidR="001A22FA" w:rsidRPr="00F51F29">
        <w:rPr>
          <w:rFonts w:ascii="Porto Serif Light" w:hAnsi="Porto Serif Light"/>
          <w:sz w:val="24"/>
          <w:szCs w:val="24"/>
        </w:rPr>
        <w:t>.</w:t>
      </w:r>
      <w:r w:rsidR="006278E4" w:rsidRPr="00F51F29">
        <w:rPr>
          <w:rFonts w:ascii="Porto Serif Light" w:hAnsi="Porto Serif Light"/>
          <w:sz w:val="24"/>
          <w:szCs w:val="24"/>
        </w:rPr>
        <w:t xml:space="preserve"> </w:t>
      </w:r>
    </w:p>
    <w:p w14:paraId="095494CA" w14:textId="77777777" w:rsidR="00B4527B" w:rsidRPr="00F51F29" w:rsidRDefault="00B4527B" w:rsidP="0009069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A realização deste projeto permitiu assimilar vários conhecimentos obtidos nas diferentes Unidades Curriculares, permitindo colocar em prática no trabalho. </w:t>
      </w:r>
    </w:p>
    <w:p w14:paraId="43B5B936" w14:textId="4AF4C599" w:rsidR="00B4527B" w:rsidRPr="00F51F29" w:rsidRDefault="00B4527B" w:rsidP="00E531F4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 w:cs="Arial"/>
          <w:sz w:val="24"/>
          <w:szCs w:val="24"/>
        </w:rPr>
        <w:t>Com este projeto adquiriu-se experiência e conhecimento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das ferramentas Adobe </w:t>
      </w:r>
      <w:r w:rsidR="00090697" w:rsidRPr="00F51F29">
        <w:rPr>
          <w:rFonts w:ascii="Porto Serif Light" w:hAnsi="Porto Serif Light" w:cs="Arial"/>
          <w:sz w:val="24"/>
          <w:szCs w:val="24"/>
        </w:rPr>
        <w:t>XD</w:t>
      </w:r>
      <w:r w:rsidR="00E531F4" w:rsidRPr="00F51F29">
        <w:rPr>
          <w:rFonts w:ascii="Porto Serif Light" w:hAnsi="Porto Serif Light" w:cs="Arial"/>
          <w:sz w:val="24"/>
          <w:szCs w:val="24"/>
        </w:rPr>
        <w:t xml:space="preserve"> e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</w:t>
      </w:r>
      <w:r w:rsidR="00090697" w:rsidRPr="00F51F29">
        <w:rPr>
          <w:rFonts w:ascii="Porto Serif Light" w:hAnsi="Porto Serif Light" w:cs="Arial"/>
          <w:sz w:val="24"/>
          <w:szCs w:val="24"/>
        </w:rPr>
        <w:t>Whim</w:t>
      </w:r>
      <w:r w:rsidR="00E531F4" w:rsidRPr="00F51F29">
        <w:rPr>
          <w:rFonts w:ascii="Porto Serif Light" w:hAnsi="Porto Serif Light" w:cs="Arial"/>
          <w:sz w:val="24"/>
          <w:szCs w:val="24"/>
        </w:rPr>
        <w:t>sical.</w:t>
      </w:r>
      <w:r w:rsidR="00F5705A" w:rsidRPr="00F51F29">
        <w:rPr>
          <w:rFonts w:ascii="Porto Serif Light" w:hAnsi="Porto Serif Light" w:cs="Arial"/>
          <w:sz w:val="24"/>
          <w:szCs w:val="24"/>
        </w:rPr>
        <w:t xml:space="preserve"> 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82" w:name="_Toc74677198"/>
      <w:r>
        <w:br w:type="page"/>
      </w:r>
    </w:p>
    <w:p w14:paraId="4BFE642C" w14:textId="2C7C29D7" w:rsidR="00550594" w:rsidRPr="00F51F29" w:rsidRDefault="00A1372A" w:rsidP="00034357">
      <w:pPr>
        <w:pStyle w:val="Ttulo1"/>
        <w:rPr>
          <w:rFonts w:ascii="Porto Serif" w:hAnsi="Porto Serif"/>
          <w:b w:val="0"/>
          <w:bCs w:val="0"/>
        </w:rPr>
      </w:pPr>
      <w:bookmarkStart w:id="83" w:name="_Toc92809278"/>
      <w:r w:rsidRPr="00F51F29">
        <w:rPr>
          <w:rFonts w:ascii="Porto Serif" w:hAnsi="Porto Serif"/>
          <w:b w:val="0"/>
          <w:bCs w:val="0"/>
        </w:rPr>
        <w:lastRenderedPageBreak/>
        <w:t>REFERÊNCIAS BIBLIOGRÁFICAS</w:t>
      </w:r>
      <w:bookmarkEnd w:id="82"/>
      <w:bookmarkEnd w:id="83"/>
    </w:p>
    <w:p w14:paraId="63E403D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Alan de Freitas Oliveira, 2019, Comportamento de consumidores de serviços de streaming: um estudo de caso de utilizadores da Netflix no Brasil e em Portugal, </w:t>
      </w:r>
      <w:hyperlink r:id="rId54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https://recipp.ipp.pt/bitstream/10400.22/15124/1/Alan_%20Oliveira_MAA_2019.pdf</w:t>
        </w:r>
      </w:hyperlink>
    </w:p>
    <w:p w14:paraId="3D737365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Colin Ramsay, 2018, </w:t>
      </w:r>
      <w:hyperlink r:id="rId55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https://dragonlightfilms.com/blog/why-do-we-watch-movies</w:t>
        </w:r>
      </w:hyperlink>
    </w:p>
    <w:p w14:paraId="111EB6F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Actor,Jack Nicholsen, </w:t>
      </w:r>
      <w:hyperlink r:id="rId56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https://www.123helpme.com/essay/Why-Do-People-Watch-Movies-239578</w:t>
        </w:r>
      </w:hyperlink>
    </w:p>
    <w:p w14:paraId="625D1FCE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Empresa Recursos Humanos, 2016, </w:t>
      </w:r>
      <w:hyperlink r:id="rId57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https://sertms.com/blog/qual-a-importancia-do-feedback-como-faze-lo/</w:t>
        </w:r>
      </w:hyperlink>
    </w:p>
    <w:p w14:paraId="2999FD06" w14:textId="77777777" w:rsidR="002709A1" w:rsidRPr="00F51F29" w:rsidRDefault="002709A1" w:rsidP="002709A1">
      <w:pPr>
        <w:spacing w:after="0" w:line="240" w:lineRule="auto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Livyson Saymon, 2018, </w:t>
      </w:r>
      <w:hyperlink r:id="rId58" w:history="1">
        <w:r w:rsidRPr="00F51F29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77777777" w:rsidR="002709A1" w:rsidRPr="00E61805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58378DCD" w14:textId="6647E6CF" w:rsidR="00A1372A" w:rsidRPr="002709A1" w:rsidRDefault="00A1372A" w:rsidP="00022523">
      <w:pPr>
        <w:rPr>
          <w:lang w:val="en-US"/>
        </w:rPr>
      </w:pPr>
    </w:p>
    <w:p w14:paraId="6F6E7E45" w14:textId="7CEF0C8E" w:rsidR="00A1372A" w:rsidRPr="002709A1" w:rsidRDefault="00A1372A" w:rsidP="00022523">
      <w:pPr>
        <w:rPr>
          <w:lang w:val="en-US"/>
        </w:rPr>
      </w:pPr>
    </w:p>
    <w:p w14:paraId="79C1AE93" w14:textId="16533B82" w:rsidR="00A1372A" w:rsidRPr="002709A1" w:rsidRDefault="00A1372A" w:rsidP="00022523">
      <w:pPr>
        <w:rPr>
          <w:lang w:val="en-US"/>
        </w:rPr>
      </w:pPr>
    </w:p>
    <w:p w14:paraId="121EB8AE" w14:textId="3F9FA581" w:rsidR="00A1372A" w:rsidRPr="002709A1" w:rsidRDefault="00A1372A" w:rsidP="00022523">
      <w:pPr>
        <w:rPr>
          <w:lang w:val="en-US"/>
        </w:rPr>
      </w:pPr>
    </w:p>
    <w:p w14:paraId="6A9D2BD7" w14:textId="2AA7B91D" w:rsidR="00A1372A" w:rsidRPr="002709A1" w:rsidRDefault="00A1372A" w:rsidP="00022523">
      <w:pPr>
        <w:rPr>
          <w:lang w:val="en-US"/>
        </w:rPr>
      </w:pPr>
    </w:p>
    <w:p w14:paraId="1C4A788D" w14:textId="33C7FB76" w:rsidR="006D68E6" w:rsidRPr="002709A1" w:rsidRDefault="006D68E6" w:rsidP="006D68E6">
      <w:pPr>
        <w:rPr>
          <w:lang w:val="en-US"/>
        </w:rPr>
      </w:pPr>
    </w:p>
    <w:p w14:paraId="369BF7A8" w14:textId="7115D865" w:rsidR="00906F0D" w:rsidRPr="002709A1" w:rsidRDefault="00906F0D" w:rsidP="00A05504">
      <w:pPr>
        <w:rPr>
          <w:lang w:val="en-US"/>
        </w:rPr>
      </w:pPr>
    </w:p>
    <w:p w14:paraId="1F232869" w14:textId="2BB6AB21" w:rsidR="00FA232D" w:rsidRPr="002709A1" w:rsidRDefault="00FA232D" w:rsidP="00A05504">
      <w:pPr>
        <w:rPr>
          <w:i/>
          <w:iCs/>
          <w:color w:val="1F497D" w:themeColor="text2"/>
          <w:sz w:val="18"/>
          <w:szCs w:val="18"/>
          <w:lang w:val="en-US"/>
        </w:rPr>
      </w:pPr>
    </w:p>
    <w:sectPr w:rsidR="00FA232D" w:rsidRPr="002709A1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700BA" w14:textId="77777777" w:rsidR="00FB6444" w:rsidRDefault="00FB6444" w:rsidP="00B545D3">
      <w:pPr>
        <w:spacing w:after="0" w:line="240" w:lineRule="auto"/>
      </w:pPr>
      <w:r>
        <w:separator/>
      </w:r>
    </w:p>
  </w:endnote>
  <w:endnote w:type="continuationSeparator" w:id="0">
    <w:p w14:paraId="779216BB" w14:textId="77777777" w:rsidR="00FB6444" w:rsidRDefault="00FB6444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rto Serif Light">
    <w:altName w:val="Calibri"/>
    <w:panose1 w:val="020B0604020202020204"/>
    <w:charset w:val="4D"/>
    <w:family w:val="auto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erif">
    <w:panose1 w:val="00000500000000000000"/>
    <w:charset w:val="4D"/>
    <w:family w:val="auto"/>
    <w:notTrueType/>
    <w:pitch w:val="variable"/>
    <w:sig w:usb0="00000003" w:usb1="00000000" w:usb2="00000000" w:usb3="00000000" w:csb0="00000001" w:csb1="00000000"/>
  </w:font>
  <w:font w:name="Porto Serif Light Italic">
    <w:panose1 w:val="00000400000000000000"/>
    <w:charset w:val="4D"/>
    <w:family w:val="auto"/>
    <w:notTrueType/>
    <w:pitch w:val="variable"/>
    <w:sig w:usb0="00000003" w:usb1="00000000" w:usb2="00000000" w:usb3="00000000" w:csb0="00000001" w:csb1="00000000"/>
  </w:font>
  <w:font w:name="Times New Roman (Corpo CS)">
    <w:panose1 w:val="020B0604020202020204"/>
    <w:charset w:val="00"/>
    <w:family w:val="roman"/>
    <w:notTrueType/>
    <w:pitch w:val="default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1CFDC1" w14:textId="77777777" w:rsidR="00FB6444" w:rsidRDefault="00FB6444" w:rsidP="00B545D3">
      <w:pPr>
        <w:spacing w:after="0" w:line="240" w:lineRule="auto"/>
      </w:pPr>
      <w:r>
        <w:separator/>
      </w:r>
    </w:p>
  </w:footnote>
  <w:footnote w:type="continuationSeparator" w:id="0">
    <w:p w14:paraId="509D4780" w14:textId="77777777" w:rsidR="00FB6444" w:rsidRDefault="00FB6444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61188"/>
    <w:multiLevelType w:val="multilevel"/>
    <w:tmpl w:val="65C83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3B1E24"/>
    <w:multiLevelType w:val="hybridMultilevel"/>
    <w:tmpl w:val="E35A81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AE46F1"/>
    <w:multiLevelType w:val="hybridMultilevel"/>
    <w:tmpl w:val="4072CDB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1279CB"/>
    <w:multiLevelType w:val="hybridMultilevel"/>
    <w:tmpl w:val="E9329FC8"/>
    <w:lvl w:ilvl="0" w:tplc="0816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788" w:hanging="360"/>
      </w:pPr>
    </w:lvl>
    <w:lvl w:ilvl="2" w:tplc="0816001B" w:tentative="1">
      <w:start w:val="1"/>
      <w:numFmt w:val="lowerRoman"/>
      <w:lvlText w:val="%3."/>
      <w:lvlJc w:val="right"/>
      <w:pPr>
        <w:ind w:left="2508" w:hanging="180"/>
      </w:pPr>
    </w:lvl>
    <w:lvl w:ilvl="3" w:tplc="0816000F" w:tentative="1">
      <w:start w:val="1"/>
      <w:numFmt w:val="decimal"/>
      <w:lvlText w:val="%4."/>
      <w:lvlJc w:val="left"/>
      <w:pPr>
        <w:ind w:left="3228" w:hanging="360"/>
      </w:pPr>
    </w:lvl>
    <w:lvl w:ilvl="4" w:tplc="08160019" w:tentative="1">
      <w:start w:val="1"/>
      <w:numFmt w:val="lowerLetter"/>
      <w:lvlText w:val="%5."/>
      <w:lvlJc w:val="left"/>
      <w:pPr>
        <w:ind w:left="3948" w:hanging="360"/>
      </w:pPr>
    </w:lvl>
    <w:lvl w:ilvl="5" w:tplc="0816001B" w:tentative="1">
      <w:start w:val="1"/>
      <w:numFmt w:val="lowerRoman"/>
      <w:lvlText w:val="%6."/>
      <w:lvlJc w:val="right"/>
      <w:pPr>
        <w:ind w:left="4668" w:hanging="180"/>
      </w:pPr>
    </w:lvl>
    <w:lvl w:ilvl="6" w:tplc="0816000F" w:tentative="1">
      <w:start w:val="1"/>
      <w:numFmt w:val="decimal"/>
      <w:lvlText w:val="%7."/>
      <w:lvlJc w:val="left"/>
      <w:pPr>
        <w:ind w:left="5388" w:hanging="360"/>
      </w:pPr>
    </w:lvl>
    <w:lvl w:ilvl="7" w:tplc="08160019" w:tentative="1">
      <w:start w:val="1"/>
      <w:numFmt w:val="lowerLetter"/>
      <w:lvlText w:val="%8."/>
      <w:lvlJc w:val="left"/>
      <w:pPr>
        <w:ind w:left="6108" w:hanging="360"/>
      </w:pPr>
    </w:lvl>
    <w:lvl w:ilvl="8" w:tplc="08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151C7DD6"/>
    <w:multiLevelType w:val="hybridMultilevel"/>
    <w:tmpl w:val="B05E8E88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8" w15:restartNumberingAfterBreak="0">
    <w:nsid w:val="1DF566F3"/>
    <w:multiLevelType w:val="hybridMultilevel"/>
    <w:tmpl w:val="DDE092C2"/>
    <w:lvl w:ilvl="0" w:tplc="08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21BB4764"/>
    <w:multiLevelType w:val="hybridMultilevel"/>
    <w:tmpl w:val="FD52F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AA187D"/>
    <w:multiLevelType w:val="hybridMultilevel"/>
    <w:tmpl w:val="2F44932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E340AF"/>
    <w:multiLevelType w:val="hybridMultilevel"/>
    <w:tmpl w:val="7C26409A"/>
    <w:lvl w:ilvl="0" w:tplc="0816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26414742"/>
    <w:multiLevelType w:val="hybridMultilevel"/>
    <w:tmpl w:val="FD52F6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710227"/>
    <w:multiLevelType w:val="multilevel"/>
    <w:tmpl w:val="9DBA82FA"/>
    <w:lvl w:ilvl="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856"/>
        </w:tabs>
        <w:ind w:left="2856" w:hanging="720"/>
      </w:pPr>
    </w:lvl>
    <w:lvl w:ilvl="2">
      <w:start w:val="1"/>
      <w:numFmt w:val="decimal"/>
      <w:lvlText w:val="%3."/>
      <w:lvlJc w:val="left"/>
      <w:pPr>
        <w:tabs>
          <w:tab w:val="num" w:pos="3576"/>
        </w:tabs>
        <w:ind w:left="3576" w:hanging="720"/>
      </w:pPr>
    </w:lvl>
    <w:lvl w:ilvl="3">
      <w:start w:val="1"/>
      <w:numFmt w:val="decimal"/>
      <w:lvlText w:val="%4."/>
      <w:lvlJc w:val="left"/>
      <w:pPr>
        <w:tabs>
          <w:tab w:val="num" w:pos="4296"/>
        </w:tabs>
        <w:ind w:left="4296" w:hanging="720"/>
      </w:pPr>
    </w:lvl>
    <w:lvl w:ilvl="4">
      <w:start w:val="1"/>
      <w:numFmt w:val="decimal"/>
      <w:lvlText w:val="%5."/>
      <w:lvlJc w:val="left"/>
      <w:pPr>
        <w:tabs>
          <w:tab w:val="num" w:pos="5016"/>
        </w:tabs>
        <w:ind w:left="5016" w:hanging="720"/>
      </w:pPr>
    </w:lvl>
    <w:lvl w:ilvl="5">
      <w:start w:val="1"/>
      <w:numFmt w:val="decimal"/>
      <w:lvlText w:val="%6."/>
      <w:lvlJc w:val="left"/>
      <w:pPr>
        <w:tabs>
          <w:tab w:val="num" w:pos="5736"/>
        </w:tabs>
        <w:ind w:left="5736" w:hanging="720"/>
      </w:pPr>
    </w:lvl>
    <w:lvl w:ilvl="6">
      <w:start w:val="1"/>
      <w:numFmt w:val="decimal"/>
      <w:lvlText w:val="%7."/>
      <w:lvlJc w:val="left"/>
      <w:pPr>
        <w:tabs>
          <w:tab w:val="num" w:pos="6456"/>
        </w:tabs>
        <w:ind w:left="6456" w:hanging="720"/>
      </w:pPr>
    </w:lvl>
    <w:lvl w:ilvl="7">
      <w:start w:val="1"/>
      <w:numFmt w:val="decimal"/>
      <w:lvlText w:val="%8."/>
      <w:lvlJc w:val="left"/>
      <w:pPr>
        <w:tabs>
          <w:tab w:val="num" w:pos="7176"/>
        </w:tabs>
        <w:ind w:left="7176" w:hanging="720"/>
      </w:pPr>
    </w:lvl>
    <w:lvl w:ilvl="8">
      <w:start w:val="1"/>
      <w:numFmt w:val="decimal"/>
      <w:lvlText w:val="%9."/>
      <w:lvlJc w:val="left"/>
      <w:pPr>
        <w:tabs>
          <w:tab w:val="num" w:pos="7896"/>
        </w:tabs>
        <w:ind w:left="7896" w:hanging="720"/>
      </w:pPr>
    </w:lvl>
  </w:abstractNum>
  <w:abstractNum w:abstractNumId="16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3EB30A03"/>
    <w:multiLevelType w:val="hybridMultilevel"/>
    <w:tmpl w:val="D48C89C0"/>
    <w:lvl w:ilvl="0" w:tplc="C83ACBEC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8" w15:restartNumberingAfterBreak="0">
    <w:nsid w:val="40373041"/>
    <w:multiLevelType w:val="hybridMultilevel"/>
    <w:tmpl w:val="C6400A34"/>
    <w:lvl w:ilvl="0" w:tplc="06C06B74">
      <w:start w:val="1"/>
      <w:numFmt w:val="decimal"/>
      <w:lvlText w:val="%1."/>
      <w:lvlJc w:val="left"/>
      <w:pPr>
        <w:ind w:left="1060" w:hanging="360"/>
      </w:pPr>
      <w:rPr>
        <w:rFonts w:eastAsia="Times New Roman" w:hint="default"/>
      </w:rPr>
    </w:lvl>
    <w:lvl w:ilvl="1" w:tplc="08160019" w:tentative="1">
      <w:start w:val="1"/>
      <w:numFmt w:val="lowerLetter"/>
      <w:lvlText w:val="%2."/>
      <w:lvlJc w:val="left"/>
      <w:pPr>
        <w:ind w:left="1780" w:hanging="360"/>
      </w:pPr>
    </w:lvl>
    <w:lvl w:ilvl="2" w:tplc="0816001B" w:tentative="1">
      <w:start w:val="1"/>
      <w:numFmt w:val="lowerRoman"/>
      <w:lvlText w:val="%3."/>
      <w:lvlJc w:val="right"/>
      <w:pPr>
        <w:ind w:left="2500" w:hanging="180"/>
      </w:pPr>
    </w:lvl>
    <w:lvl w:ilvl="3" w:tplc="0816000F" w:tentative="1">
      <w:start w:val="1"/>
      <w:numFmt w:val="decimal"/>
      <w:lvlText w:val="%4."/>
      <w:lvlJc w:val="left"/>
      <w:pPr>
        <w:ind w:left="3220" w:hanging="360"/>
      </w:pPr>
    </w:lvl>
    <w:lvl w:ilvl="4" w:tplc="08160019" w:tentative="1">
      <w:start w:val="1"/>
      <w:numFmt w:val="lowerLetter"/>
      <w:lvlText w:val="%5."/>
      <w:lvlJc w:val="left"/>
      <w:pPr>
        <w:ind w:left="3940" w:hanging="360"/>
      </w:pPr>
    </w:lvl>
    <w:lvl w:ilvl="5" w:tplc="0816001B" w:tentative="1">
      <w:start w:val="1"/>
      <w:numFmt w:val="lowerRoman"/>
      <w:lvlText w:val="%6."/>
      <w:lvlJc w:val="right"/>
      <w:pPr>
        <w:ind w:left="4660" w:hanging="180"/>
      </w:pPr>
    </w:lvl>
    <w:lvl w:ilvl="6" w:tplc="0816000F" w:tentative="1">
      <w:start w:val="1"/>
      <w:numFmt w:val="decimal"/>
      <w:lvlText w:val="%7."/>
      <w:lvlJc w:val="left"/>
      <w:pPr>
        <w:ind w:left="5380" w:hanging="360"/>
      </w:pPr>
    </w:lvl>
    <w:lvl w:ilvl="7" w:tplc="08160019" w:tentative="1">
      <w:start w:val="1"/>
      <w:numFmt w:val="lowerLetter"/>
      <w:lvlText w:val="%8."/>
      <w:lvlJc w:val="left"/>
      <w:pPr>
        <w:ind w:left="6100" w:hanging="360"/>
      </w:pPr>
    </w:lvl>
    <w:lvl w:ilvl="8" w:tplc="0816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9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3E1132"/>
    <w:multiLevelType w:val="hybridMultilevel"/>
    <w:tmpl w:val="D9B22B8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112D6A"/>
    <w:multiLevelType w:val="hybridMultilevel"/>
    <w:tmpl w:val="40DA80A0"/>
    <w:lvl w:ilvl="0" w:tplc="4352F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1D197F"/>
    <w:multiLevelType w:val="hybridMultilevel"/>
    <w:tmpl w:val="E9D661E4"/>
    <w:lvl w:ilvl="0" w:tplc="19D2D8F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DF137D"/>
    <w:multiLevelType w:val="hybridMultilevel"/>
    <w:tmpl w:val="99C6EB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40545C"/>
    <w:multiLevelType w:val="hybridMultilevel"/>
    <w:tmpl w:val="3E86E7FE"/>
    <w:lvl w:ilvl="0" w:tplc="3288E0A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8775F6"/>
    <w:multiLevelType w:val="hybridMultilevel"/>
    <w:tmpl w:val="48BA5514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54E637ED"/>
    <w:multiLevelType w:val="hybridMultilevel"/>
    <w:tmpl w:val="62B4FF7A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591D7143"/>
    <w:multiLevelType w:val="hybridMultilevel"/>
    <w:tmpl w:val="C882BF5E"/>
    <w:lvl w:ilvl="0" w:tplc="0816000F">
      <w:start w:val="1"/>
      <w:numFmt w:val="decimal"/>
      <w:lvlText w:val="%1."/>
      <w:lvlJc w:val="left"/>
      <w:pPr>
        <w:ind w:left="1079" w:hanging="360"/>
      </w:pPr>
    </w:lvl>
    <w:lvl w:ilvl="1" w:tplc="08160019" w:tentative="1">
      <w:start w:val="1"/>
      <w:numFmt w:val="lowerLetter"/>
      <w:lvlText w:val="%2."/>
      <w:lvlJc w:val="left"/>
      <w:pPr>
        <w:ind w:left="1799" w:hanging="360"/>
      </w:pPr>
    </w:lvl>
    <w:lvl w:ilvl="2" w:tplc="0816001B" w:tentative="1">
      <w:start w:val="1"/>
      <w:numFmt w:val="lowerRoman"/>
      <w:lvlText w:val="%3."/>
      <w:lvlJc w:val="right"/>
      <w:pPr>
        <w:ind w:left="2519" w:hanging="180"/>
      </w:pPr>
    </w:lvl>
    <w:lvl w:ilvl="3" w:tplc="0816000F" w:tentative="1">
      <w:start w:val="1"/>
      <w:numFmt w:val="decimal"/>
      <w:lvlText w:val="%4."/>
      <w:lvlJc w:val="left"/>
      <w:pPr>
        <w:ind w:left="3239" w:hanging="360"/>
      </w:pPr>
    </w:lvl>
    <w:lvl w:ilvl="4" w:tplc="08160019" w:tentative="1">
      <w:start w:val="1"/>
      <w:numFmt w:val="lowerLetter"/>
      <w:lvlText w:val="%5."/>
      <w:lvlJc w:val="left"/>
      <w:pPr>
        <w:ind w:left="3959" w:hanging="360"/>
      </w:pPr>
    </w:lvl>
    <w:lvl w:ilvl="5" w:tplc="0816001B" w:tentative="1">
      <w:start w:val="1"/>
      <w:numFmt w:val="lowerRoman"/>
      <w:lvlText w:val="%6."/>
      <w:lvlJc w:val="right"/>
      <w:pPr>
        <w:ind w:left="4679" w:hanging="180"/>
      </w:pPr>
    </w:lvl>
    <w:lvl w:ilvl="6" w:tplc="0816000F" w:tentative="1">
      <w:start w:val="1"/>
      <w:numFmt w:val="decimal"/>
      <w:lvlText w:val="%7."/>
      <w:lvlJc w:val="left"/>
      <w:pPr>
        <w:ind w:left="5399" w:hanging="360"/>
      </w:pPr>
    </w:lvl>
    <w:lvl w:ilvl="7" w:tplc="08160019" w:tentative="1">
      <w:start w:val="1"/>
      <w:numFmt w:val="lowerLetter"/>
      <w:lvlText w:val="%8."/>
      <w:lvlJc w:val="left"/>
      <w:pPr>
        <w:ind w:left="6119" w:hanging="360"/>
      </w:pPr>
    </w:lvl>
    <w:lvl w:ilvl="8" w:tplc="0816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31" w15:restartNumberingAfterBreak="0">
    <w:nsid w:val="592C455E"/>
    <w:multiLevelType w:val="hybridMultilevel"/>
    <w:tmpl w:val="9BDCC8CE"/>
    <w:lvl w:ilvl="0" w:tplc="8932D388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2496" w:hanging="360"/>
      </w:pPr>
    </w:lvl>
    <w:lvl w:ilvl="2" w:tplc="100C001B" w:tentative="1">
      <w:start w:val="1"/>
      <w:numFmt w:val="lowerRoman"/>
      <w:lvlText w:val="%3."/>
      <w:lvlJc w:val="right"/>
      <w:pPr>
        <w:ind w:left="3216" w:hanging="180"/>
      </w:pPr>
    </w:lvl>
    <w:lvl w:ilvl="3" w:tplc="100C000F" w:tentative="1">
      <w:start w:val="1"/>
      <w:numFmt w:val="decimal"/>
      <w:lvlText w:val="%4."/>
      <w:lvlJc w:val="left"/>
      <w:pPr>
        <w:ind w:left="3936" w:hanging="360"/>
      </w:pPr>
    </w:lvl>
    <w:lvl w:ilvl="4" w:tplc="100C0019" w:tentative="1">
      <w:start w:val="1"/>
      <w:numFmt w:val="lowerLetter"/>
      <w:lvlText w:val="%5."/>
      <w:lvlJc w:val="left"/>
      <w:pPr>
        <w:ind w:left="4656" w:hanging="360"/>
      </w:pPr>
    </w:lvl>
    <w:lvl w:ilvl="5" w:tplc="100C001B" w:tentative="1">
      <w:start w:val="1"/>
      <w:numFmt w:val="lowerRoman"/>
      <w:lvlText w:val="%6."/>
      <w:lvlJc w:val="right"/>
      <w:pPr>
        <w:ind w:left="5376" w:hanging="180"/>
      </w:pPr>
    </w:lvl>
    <w:lvl w:ilvl="6" w:tplc="100C000F" w:tentative="1">
      <w:start w:val="1"/>
      <w:numFmt w:val="decimal"/>
      <w:lvlText w:val="%7."/>
      <w:lvlJc w:val="left"/>
      <w:pPr>
        <w:ind w:left="6096" w:hanging="360"/>
      </w:pPr>
    </w:lvl>
    <w:lvl w:ilvl="7" w:tplc="100C0019" w:tentative="1">
      <w:start w:val="1"/>
      <w:numFmt w:val="lowerLetter"/>
      <w:lvlText w:val="%8."/>
      <w:lvlJc w:val="left"/>
      <w:pPr>
        <w:ind w:left="6816" w:hanging="360"/>
      </w:pPr>
    </w:lvl>
    <w:lvl w:ilvl="8" w:tplc="100C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2" w15:restartNumberingAfterBreak="0">
    <w:nsid w:val="5CD1091E"/>
    <w:multiLevelType w:val="hybridMultilevel"/>
    <w:tmpl w:val="312E3136"/>
    <w:lvl w:ilvl="0" w:tplc="76A8826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3021B87"/>
    <w:multiLevelType w:val="hybridMultilevel"/>
    <w:tmpl w:val="A8A67786"/>
    <w:lvl w:ilvl="0" w:tplc="677EC52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6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3D4BD8"/>
    <w:multiLevelType w:val="hybridMultilevel"/>
    <w:tmpl w:val="EA24F0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65317A2"/>
    <w:multiLevelType w:val="hybridMultilevel"/>
    <w:tmpl w:val="A77852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741A84"/>
    <w:multiLevelType w:val="hybridMultilevel"/>
    <w:tmpl w:val="CEA2A688"/>
    <w:lvl w:ilvl="0" w:tplc="0816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1" w15:restartNumberingAfterBreak="0">
    <w:nsid w:val="7AF854A4"/>
    <w:multiLevelType w:val="hybridMultilevel"/>
    <w:tmpl w:val="B364AC8C"/>
    <w:lvl w:ilvl="0" w:tplc="92CE542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88" w:hanging="360"/>
      </w:pPr>
    </w:lvl>
    <w:lvl w:ilvl="2" w:tplc="100C001B" w:tentative="1">
      <w:start w:val="1"/>
      <w:numFmt w:val="lowerRoman"/>
      <w:lvlText w:val="%3."/>
      <w:lvlJc w:val="right"/>
      <w:pPr>
        <w:ind w:left="2508" w:hanging="180"/>
      </w:pPr>
    </w:lvl>
    <w:lvl w:ilvl="3" w:tplc="100C000F" w:tentative="1">
      <w:start w:val="1"/>
      <w:numFmt w:val="decimal"/>
      <w:lvlText w:val="%4."/>
      <w:lvlJc w:val="left"/>
      <w:pPr>
        <w:ind w:left="3228" w:hanging="360"/>
      </w:pPr>
    </w:lvl>
    <w:lvl w:ilvl="4" w:tplc="100C0019" w:tentative="1">
      <w:start w:val="1"/>
      <w:numFmt w:val="lowerLetter"/>
      <w:lvlText w:val="%5."/>
      <w:lvlJc w:val="left"/>
      <w:pPr>
        <w:ind w:left="3948" w:hanging="360"/>
      </w:pPr>
    </w:lvl>
    <w:lvl w:ilvl="5" w:tplc="100C001B" w:tentative="1">
      <w:start w:val="1"/>
      <w:numFmt w:val="lowerRoman"/>
      <w:lvlText w:val="%6."/>
      <w:lvlJc w:val="right"/>
      <w:pPr>
        <w:ind w:left="4668" w:hanging="180"/>
      </w:pPr>
    </w:lvl>
    <w:lvl w:ilvl="6" w:tplc="100C000F" w:tentative="1">
      <w:start w:val="1"/>
      <w:numFmt w:val="decimal"/>
      <w:lvlText w:val="%7."/>
      <w:lvlJc w:val="left"/>
      <w:pPr>
        <w:ind w:left="5388" w:hanging="360"/>
      </w:pPr>
    </w:lvl>
    <w:lvl w:ilvl="7" w:tplc="100C0019" w:tentative="1">
      <w:start w:val="1"/>
      <w:numFmt w:val="lowerLetter"/>
      <w:lvlText w:val="%8."/>
      <w:lvlJc w:val="left"/>
      <w:pPr>
        <w:ind w:left="6108" w:hanging="360"/>
      </w:pPr>
    </w:lvl>
    <w:lvl w:ilvl="8" w:tplc="100C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12"/>
  </w:num>
  <w:num w:numId="2">
    <w:abstractNumId w:val="40"/>
  </w:num>
  <w:num w:numId="3">
    <w:abstractNumId w:val="8"/>
  </w:num>
  <w:num w:numId="4">
    <w:abstractNumId w:val="7"/>
  </w:num>
  <w:num w:numId="5">
    <w:abstractNumId w:val="20"/>
  </w:num>
  <w:num w:numId="6">
    <w:abstractNumId w:val="21"/>
  </w:num>
  <w:num w:numId="7">
    <w:abstractNumId w:val="36"/>
  </w:num>
  <w:num w:numId="8">
    <w:abstractNumId w:val="37"/>
  </w:num>
  <w:num w:numId="9">
    <w:abstractNumId w:val="2"/>
  </w:num>
  <w:num w:numId="10">
    <w:abstractNumId w:val="10"/>
  </w:num>
  <w:num w:numId="11">
    <w:abstractNumId w:val="15"/>
  </w:num>
  <w:num w:numId="12">
    <w:abstractNumId w:val="0"/>
  </w:num>
  <w:num w:numId="13">
    <w:abstractNumId w:val="23"/>
  </w:num>
  <w:num w:numId="14">
    <w:abstractNumId w:val="35"/>
  </w:num>
  <w:num w:numId="15">
    <w:abstractNumId w:val="3"/>
  </w:num>
  <w:num w:numId="16">
    <w:abstractNumId w:val="16"/>
  </w:num>
  <w:num w:numId="17">
    <w:abstractNumId w:val="5"/>
  </w:num>
  <w:num w:numId="18">
    <w:abstractNumId w:val="18"/>
  </w:num>
  <w:num w:numId="19">
    <w:abstractNumId w:val="6"/>
  </w:num>
  <w:num w:numId="20">
    <w:abstractNumId w:val="32"/>
  </w:num>
  <w:num w:numId="21">
    <w:abstractNumId w:val="26"/>
  </w:num>
  <w:num w:numId="22">
    <w:abstractNumId w:val="22"/>
  </w:num>
  <w:num w:numId="23">
    <w:abstractNumId w:val="41"/>
  </w:num>
  <w:num w:numId="24">
    <w:abstractNumId w:val="34"/>
  </w:num>
  <w:num w:numId="25">
    <w:abstractNumId w:val="31"/>
  </w:num>
  <w:num w:numId="26">
    <w:abstractNumId w:val="17"/>
  </w:num>
  <w:num w:numId="27">
    <w:abstractNumId w:val="4"/>
  </w:num>
  <w:num w:numId="28">
    <w:abstractNumId w:val="29"/>
  </w:num>
  <w:num w:numId="29">
    <w:abstractNumId w:val="28"/>
  </w:num>
  <w:num w:numId="30">
    <w:abstractNumId w:val="19"/>
  </w:num>
  <w:num w:numId="31">
    <w:abstractNumId w:val="25"/>
  </w:num>
  <w:num w:numId="32">
    <w:abstractNumId w:val="27"/>
  </w:num>
  <w:num w:numId="33">
    <w:abstractNumId w:val="38"/>
  </w:num>
  <w:num w:numId="34">
    <w:abstractNumId w:val="39"/>
  </w:num>
  <w:num w:numId="35">
    <w:abstractNumId w:val="24"/>
  </w:num>
  <w:num w:numId="36">
    <w:abstractNumId w:val="1"/>
  </w:num>
  <w:num w:numId="37">
    <w:abstractNumId w:val="14"/>
  </w:num>
  <w:num w:numId="38">
    <w:abstractNumId w:val="30"/>
  </w:num>
  <w:num w:numId="39">
    <w:abstractNumId w:val="33"/>
  </w:num>
  <w:num w:numId="40">
    <w:abstractNumId w:val="13"/>
  </w:num>
  <w:num w:numId="41">
    <w:abstractNumId w:val="11"/>
  </w:num>
  <w:num w:numId="4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532C"/>
    <w:rsid w:val="000558D7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6119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4CE2"/>
    <w:rsid w:val="00106ADE"/>
    <w:rsid w:val="00107816"/>
    <w:rsid w:val="0011072B"/>
    <w:rsid w:val="001136C2"/>
    <w:rsid w:val="00116E3A"/>
    <w:rsid w:val="00122A29"/>
    <w:rsid w:val="00123850"/>
    <w:rsid w:val="001259EC"/>
    <w:rsid w:val="00126BFA"/>
    <w:rsid w:val="00134081"/>
    <w:rsid w:val="00140EAA"/>
    <w:rsid w:val="00152542"/>
    <w:rsid w:val="001614E2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21CD"/>
    <w:rsid w:val="001C32FE"/>
    <w:rsid w:val="001C681E"/>
    <w:rsid w:val="001C6CAA"/>
    <w:rsid w:val="001C7593"/>
    <w:rsid w:val="001D0B2E"/>
    <w:rsid w:val="001D2577"/>
    <w:rsid w:val="001D369A"/>
    <w:rsid w:val="001D3796"/>
    <w:rsid w:val="001E048D"/>
    <w:rsid w:val="001E0530"/>
    <w:rsid w:val="001E7E8E"/>
    <w:rsid w:val="001F188B"/>
    <w:rsid w:val="001F40D2"/>
    <w:rsid w:val="001F7479"/>
    <w:rsid w:val="001F7B42"/>
    <w:rsid w:val="00201449"/>
    <w:rsid w:val="00201F67"/>
    <w:rsid w:val="002055FB"/>
    <w:rsid w:val="002073C7"/>
    <w:rsid w:val="0020762A"/>
    <w:rsid w:val="0021336E"/>
    <w:rsid w:val="0021497D"/>
    <w:rsid w:val="0021781E"/>
    <w:rsid w:val="002272D5"/>
    <w:rsid w:val="00230054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ABB"/>
    <w:rsid w:val="00297591"/>
    <w:rsid w:val="002A1A74"/>
    <w:rsid w:val="002A1C59"/>
    <w:rsid w:val="002A7A3F"/>
    <w:rsid w:val="002A7D96"/>
    <w:rsid w:val="002B1C7C"/>
    <w:rsid w:val="002C007F"/>
    <w:rsid w:val="002C420A"/>
    <w:rsid w:val="002D3137"/>
    <w:rsid w:val="002D5DA3"/>
    <w:rsid w:val="002D73E7"/>
    <w:rsid w:val="002E113D"/>
    <w:rsid w:val="002E4440"/>
    <w:rsid w:val="002E4D3A"/>
    <w:rsid w:val="002E72FD"/>
    <w:rsid w:val="002E7D51"/>
    <w:rsid w:val="002F3E8A"/>
    <w:rsid w:val="002F4FD7"/>
    <w:rsid w:val="0030342D"/>
    <w:rsid w:val="00304C2C"/>
    <w:rsid w:val="00304C32"/>
    <w:rsid w:val="00304F7C"/>
    <w:rsid w:val="003103BB"/>
    <w:rsid w:val="003179B5"/>
    <w:rsid w:val="00337A64"/>
    <w:rsid w:val="00347EA5"/>
    <w:rsid w:val="00355759"/>
    <w:rsid w:val="00355BD8"/>
    <w:rsid w:val="00356001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4376"/>
    <w:rsid w:val="003A6660"/>
    <w:rsid w:val="003B3691"/>
    <w:rsid w:val="003B4A0A"/>
    <w:rsid w:val="003C1074"/>
    <w:rsid w:val="003C2F5B"/>
    <w:rsid w:val="003C5369"/>
    <w:rsid w:val="003D00F6"/>
    <w:rsid w:val="003D297E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2441"/>
    <w:rsid w:val="00433FAC"/>
    <w:rsid w:val="00437DFF"/>
    <w:rsid w:val="0044285E"/>
    <w:rsid w:val="00442CFC"/>
    <w:rsid w:val="004447A8"/>
    <w:rsid w:val="00447C64"/>
    <w:rsid w:val="00447F64"/>
    <w:rsid w:val="004512FD"/>
    <w:rsid w:val="00455C3E"/>
    <w:rsid w:val="00466E01"/>
    <w:rsid w:val="0047249E"/>
    <w:rsid w:val="00474DE0"/>
    <w:rsid w:val="00481BAD"/>
    <w:rsid w:val="00481CEF"/>
    <w:rsid w:val="00484B80"/>
    <w:rsid w:val="00485979"/>
    <w:rsid w:val="00486FAB"/>
    <w:rsid w:val="00487649"/>
    <w:rsid w:val="004A09F1"/>
    <w:rsid w:val="004A3D19"/>
    <w:rsid w:val="004A4763"/>
    <w:rsid w:val="004C00D1"/>
    <w:rsid w:val="004C1CCD"/>
    <w:rsid w:val="004C337D"/>
    <w:rsid w:val="004C3BE5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7CD"/>
    <w:rsid w:val="00503111"/>
    <w:rsid w:val="005060C5"/>
    <w:rsid w:val="00506F9E"/>
    <w:rsid w:val="0050743A"/>
    <w:rsid w:val="00515923"/>
    <w:rsid w:val="00520D3B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1536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318A"/>
    <w:rsid w:val="006254B3"/>
    <w:rsid w:val="00625581"/>
    <w:rsid w:val="00627780"/>
    <w:rsid w:val="006278E4"/>
    <w:rsid w:val="0063037E"/>
    <w:rsid w:val="0063129B"/>
    <w:rsid w:val="006336F0"/>
    <w:rsid w:val="00641A0F"/>
    <w:rsid w:val="00645177"/>
    <w:rsid w:val="006504B4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42DF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44C1"/>
    <w:rsid w:val="00715C21"/>
    <w:rsid w:val="00722955"/>
    <w:rsid w:val="00722BD7"/>
    <w:rsid w:val="00723B46"/>
    <w:rsid w:val="0072422D"/>
    <w:rsid w:val="00725882"/>
    <w:rsid w:val="00727FD9"/>
    <w:rsid w:val="00732DA1"/>
    <w:rsid w:val="0073447A"/>
    <w:rsid w:val="00742518"/>
    <w:rsid w:val="0074279A"/>
    <w:rsid w:val="00745C53"/>
    <w:rsid w:val="00753A11"/>
    <w:rsid w:val="007604CE"/>
    <w:rsid w:val="0076492B"/>
    <w:rsid w:val="0077152F"/>
    <w:rsid w:val="0077302A"/>
    <w:rsid w:val="007754F0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76153"/>
    <w:rsid w:val="00881CC1"/>
    <w:rsid w:val="00884DDB"/>
    <w:rsid w:val="00885306"/>
    <w:rsid w:val="00891E5B"/>
    <w:rsid w:val="008926C7"/>
    <w:rsid w:val="00893051"/>
    <w:rsid w:val="00895BE5"/>
    <w:rsid w:val="008A63FC"/>
    <w:rsid w:val="008A7794"/>
    <w:rsid w:val="008B4CD9"/>
    <w:rsid w:val="008C0617"/>
    <w:rsid w:val="008C08E0"/>
    <w:rsid w:val="008C43BA"/>
    <w:rsid w:val="008C6059"/>
    <w:rsid w:val="008C6808"/>
    <w:rsid w:val="008D0FCC"/>
    <w:rsid w:val="008D105C"/>
    <w:rsid w:val="008D3C2B"/>
    <w:rsid w:val="008D7FB2"/>
    <w:rsid w:val="008E1C68"/>
    <w:rsid w:val="008E5434"/>
    <w:rsid w:val="008F2796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62C9F"/>
    <w:rsid w:val="009715A8"/>
    <w:rsid w:val="009744CE"/>
    <w:rsid w:val="00974946"/>
    <w:rsid w:val="00974B84"/>
    <w:rsid w:val="0098187A"/>
    <w:rsid w:val="00986B66"/>
    <w:rsid w:val="00987179"/>
    <w:rsid w:val="009919D7"/>
    <w:rsid w:val="00992C07"/>
    <w:rsid w:val="009A0514"/>
    <w:rsid w:val="009A2873"/>
    <w:rsid w:val="009A3503"/>
    <w:rsid w:val="009A6EBB"/>
    <w:rsid w:val="009A79C3"/>
    <w:rsid w:val="009B00A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5504"/>
    <w:rsid w:val="00A06620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7159"/>
    <w:rsid w:val="00A61309"/>
    <w:rsid w:val="00A758A6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C1503"/>
    <w:rsid w:val="00AC2246"/>
    <w:rsid w:val="00AC49B6"/>
    <w:rsid w:val="00AC5B48"/>
    <w:rsid w:val="00AD034E"/>
    <w:rsid w:val="00AD10B7"/>
    <w:rsid w:val="00AE05FB"/>
    <w:rsid w:val="00AE06FD"/>
    <w:rsid w:val="00AE4170"/>
    <w:rsid w:val="00AE53D2"/>
    <w:rsid w:val="00AE6367"/>
    <w:rsid w:val="00AE78B5"/>
    <w:rsid w:val="00AF2F40"/>
    <w:rsid w:val="00AF7FA1"/>
    <w:rsid w:val="00B01C9A"/>
    <w:rsid w:val="00B04A2A"/>
    <w:rsid w:val="00B04F30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1566"/>
    <w:rsid w:val="00B23687"/>
    <w:rsid w:val="00B25C22"/>
    <w:rsid w:val="00B277B2"/>
    <w:rsid w:val="00B30193"/>
    <w:rsid w:val="00B325D7"/>
    <w:rsid w:val="00B32E9C"/>
    <w:rsid w:val="00B4527B"/>
    <w:rsid w:val="00B53889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8C9"/>
    <w:rsid w:val="00C2296A"/>
    <w:rsid w:val="00C22FA8"/>
    <w:rsid w:val="00C2332C"/>
    <w:rsid w:val="00C32442"/>
    <w:rsid w:val="00C355C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D96"/>
    <w:rsid w:val="00C946A9"/>
    <w:rsid w:val="00C95EB5"/>
    <w:rsid w:val="00C9701F"/>
    <w:rsid w:val="00CA0D89"/>
    <w:rsid w:val="00CA1CD8"/>
    <w:rsid w:val="00CA23F5"/>
    <w:rsid w:val="00CA6580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4328"/>
    <w:rsid w:val="00D05EF3"/>
    <w:rsid w:val="00D103B3"/>
    <w:rsid w:val="00D10D5E"/>
    <w:rsid w:val="00D12408"/>
    <w:rsid w:val="00D13A44"/>
    <w:rsid w:val="00D13FF8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90D0C"/>
    <w:rsid w:val="00D91E4B"/>
    <w:rsid w:val="00D967CB"/>
    <w:rsid w:val="00D97C7A"/>
    <w:rsid w:val="00DA7FCC"/>
    <w:rsid w:val="00DB2B9C"/>
    <w:rsid w:val="00DC0A14"/>
    <w:rsid w:val="00DC2A5F"/>
    <w:rsid w:val="00DC335F"/>
    <w:rsid w:val="00DC42CD"/>
    <w:rsid w:val="00DD042D"/>
    <w:rsid w:val="00DD0B1F"/>
    <w:rsid w:val="00DD1375"/>
    <w:rsid w:val="00DD6017"/>
    <w:rsid w:val="00DE2265"/>
    <w:rsid w:val="00DE2B71"/>
    <w:rsid w:val="00DE5651"/>
    <w:rsid w:val="00DF02F4"/>
    <w:rsid w:val="00DF3072"/>
    <w:rsid w:val="00DF616B"/>
    <w:rsid w:val="00E02658"/>
    <w:rsid w:val="00E034F9"/>
    <w:rsid w:val="00E03D17"/>
    <w:rsid w:val="00E054A4"/>
    <w:rsid w:val="00E07BB1"/>
    <w:rsid w:val="00E07FB0"/>
    <w:rsid w:val="00E106A7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6296"/>
    <w:rsid w:val="00E51D59"/>
    <w:rsid w:val="00E524F8"/>
    <w:rsid w:val="00E531F4"/>
    <w:rsid w:val="00E552A2"/>
    <w:rsid w:val="00E5688C"/>
    <w:rsid w:val="00E628F7"/>
    <w:rsid w:val="00E631B2"/>
    <w:rsid w:val="00E63A11"/>
    <w:rsid w:val="00E650FF"/>
    <w:rsid w:val="00E669E9"/>
    <w:rsid w:val="00E66F57"/>
    <w:rsid w:val="00E67906"/>
    <w:rsid w:val="00E67E4E"/>
    <w:rsid w:val="00E71345"/>
    <w:rsid w:val="00E74279"/>
    <w:rsid w:val="00E74F1F"/>
    <w:rsid w:val="00E81413"/>
    <w:rsid w:val="00E81CA6"/>
    <w:rsid w:val="00E82344"/>
    <w:rsid w:val="00E87546"/>
    <w:rsid w:val="00E92592"/>
    <w:rsid w:val="00E93CD7"/>
    <w:rsid w:val="00EA2835"/>
    <w:rsid w:val="00EA3677"/>
    <w:rsid w:val="00EA3A91"/>
    <w:rsid w:val="00EA4CAA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E0999"/>
    <w:rsid w:val="00EE3CA1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30C82"/>
    <w:rsid w:val="00F33A02"/>
    <w:rsid w:val="00F36589"/>
    <w:rsid w:val="00F37D86"/>
    <w:rsid w:val="00F4115C"/>
    <w:rsid w:val="00F41668"/>
    <w:rsid w:val="00F46F17"/>
    <w:rsid w:val="00F4778B"/>
    <w:rsid w:val="00F50C8D"/>
    <w:rsid w:val="00F51F29"/>
    <w:rsid w:val="00F5705A"/>
    <w:rsid w:val="00F610F9"/>
    <w:rsid w:val="00F67088"/>
    <w:rsid w:val="00F76229"/>
    <w:rsid w:val="00F9087F"/>
    <w:rsid w:val="00F91243"/>
    <w:rsid w:val="00F93056"/>
    <w:rsid w:val="00FA232D"/>
    <w:rsid w:val="00FA28F5"/>
    <w:rsid w:val="00FA7E29"/>
    <w:rsid w:val="00FB13FF"/>
    <w:rsid w:val="00FB40B2"/>
    <w:rsid w:val="00FB6444"/>
    <w:rsid w:val="00FB7608"/>
    <w:rsid w:val="00FC27CD"/>
    <w:rsid w:val="00FC30E3"/>
    <w:rsid w:val="00FC6D3E"/>
    <w:rsid w:val="00FD0ABB"/>
    <w:rsid w:val="00FD19F2"/>
    <w:rsid w:val="00FD4374"/>
    <w:rsid w:val="00FD6B67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yperlink" Target="https://dragonlightfilms.com/blog/why-do-we-watch-movie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hyperlink" Target="https://pobre.tv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hyperlink" Target="https://www.cesar.org.br/index.php/2018/08/27/a-influencia-das-redes-sociais-na-comunicacao-humana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123helpme.com/essay/Why-Do-People-Watch-Movies-239578" TargetMode="External"/><Relationship Id="rId8" Type="http://schemas.openxmlformats.org/officeDocument/2006/relationships/hyperlink" Target="https://www.netflix.com/" TargetMode="Externa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hyperlink" Target="https://recipp.ipp.pt/bitstream/10400.22/15124/1/Alan_%20Oliveira_MAA_2019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hyperlink" Target="https://sertms.com/blog/qual-a-importancia-do-feedback-como-faze-lo/" TargetMode="External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35</Pages>
  <Words>5470</Words>
  <Characters>29541</Characters>
  <Application>Microsoft Office Word</Application>
  <DocSecurity>0</DocSecurity>
  <Lines>246</Lines>
  <Paragraphs>69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34942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18</cp:revision>
  <cp:lastPrinted>2021-12-15T19:05:00Z</cp:lastPrinted>
  <dcterms:created xsi:type="dcterms:W3CDTF">2021-12-15T19:11:00Z</dcterms:created>
  <dcterms:modified xsi:type="dcterms:W3CDTF">2022-01-26T19:02:00Z</dcterms:modified>
</cp:coreProperties>
</file>